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C798A" w14:textId="77777777" w:rsidR="000B7D44" w:rsidRDefault="000B7D44" w:rsidP="000B7D4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5F78DB" w14:textId="77777777" w:rsidR="000B7D44" w:rsidRDefault="00F578F1" w:rsidP="000B7D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PROGRAM WYCHOWAWCZO - PROFILAKTYCZNY SZKOŁY PODSTAWOWEJ NR 64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</w:t>
      </w:r>
      <w:r w:rsidR="000B7D44">
        <w:rPr>
          <w:rFonts w:ascii="Times New Roman" w:eastAsia="Times New Roman" w:hAnsi="Times New Roman" w:cs="Times New Roman"/>
          <w:b/>
          <w:sz w:val="28"/>
          <w:szCs w:val="28"/>
        </w:rPr>
        <w:t>IM. RATOWNIKÓW GÓRSKICH W KATOWICACH</w:t>
      </w:r>
    </w:p>
    <w:p w14:paraId="2EAC153E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7C165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Podstawa prawna</w:t>
      </w:r>
    </w:p>
    <w:p w14:paraId="1682F950" w14:textId="2564AE2C" w:rsidR="000B7D44" w:rsidRDefault="000B7D44" w:rsidP="000B7D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Konstytucja Rzecz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pospolitej Polskiej z dnia 2 kwietnia 1997 r.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1997 nr 78, poz. 483 ze zm.)</w:t>
      </w:r>
    </w:p>
    <w:p w14:paraId="39A33FB0" w14:textId="77777777" w:rsidR="000B7D44" w:rsidRDefault="000B7D44" w:rsidP="000B7D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Ustawa z dnia 07 września 1991r o systemie oświaty ( Dz. U. z 2016 poz. 1943)</w:t>
      </w:r>
    </w:p>
    <w:p w14:paraId="46CF23AB" w14:textId="2E9FB5D3" w:rsidR="000B7D44" w:rsidRDefault="000B7D44" w:rsidP="000B7D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Ustawa z dnia 14 grudnia 2016 r</w:t>
      </w:r>
      <w:r w:rsidR="009C0E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C0E68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rawo </w:t>
      </w:r>
      <w:r w:rsidR="009748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światowe ( Dz. U. z 2017 poz. 59)</w:t>
      </w:r>
    </w:p>
    <w:p w14:paraId="400F342C" w14:textId="572A61A9" w:rsidR="00377F1D" w:rsidRDefault="00377F1D" w:rsidP="000B7D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Konwencja o Prawach Dziecka przyjęta przez Zgromadzenie Ogólne Narodów Zjednoczonych dnia 20 listopada 1989 r.</w:t>
      </w:r>
    </w:p>
    <w:p w14:paraId="0FF1764D" w14:textId="782EBCB7" w:rsidR="00377F1D" w:rsidRPr="00377F1D" w:rsidRDefault="00377F1D" w:rsidP="00377F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Podstawowe kierunki realizacji polityki oświatowej państwa w roku szkolnym 2023/2024.</w:t>
      </w:r>
    </w:p>
    <w:p w14:paraId="13984412" w14:textId="488AB597" w:rsidR="000B7D44" w:rsidRPr="009C0E68" w:rsidRDefault="000B7D44" w:rsidP="000B7D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Rozporządzenie Ministra Edukacji </w:t>
      </w:r>
      <w:r w:rsidR="006A3B4E">
        <w:rPr>
          <w:rFonts w:ascii="Times New Roman" w:eastAsia="Times New Roman" w:hAnsi="Times New Roman" w:cs="Times New Roman"/>
          <w:color w:val="000000"/>
          <w:sz w:val="24"/>
          <w:szCs w:val="24"/>
        </w:rPr>
        <w:t>Narodowej z dnia 22 lipca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 </w:t>
      </w:r>
      <w:r w:rsidR="006A3B4E">
        <w:rPr>
          <w:rFonts w:ascii="Times New Roman" w:eastAsia="Times New Roman" w:hAnsi="Times New Roman" w:cs="Times New Roman"/>
          <w:color w:val="000000"/>
          <w:sz w:val="24"/>
          <w:szCs w:val="24"/>
        </w:rPr>
        <w:t>zmieniaj</w:t>
      </w:r>
      <w:r w:rsidR="00F446B7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6A3B4E">
        <w:rPr>
          <w:rFonts w:ascii="Times New Roman" w:eastAsia="Times New Roman" w:hAnsi="Times New Roman" w:cs="Times New Roman"/>
          <w:color w:val="000000"/>
          <w:sz w:val="24"/>
          <w:szCs w:val="24"/>
        </w:rPr>
        <w:t>ce rozporz</w:t>
      </w:r>
      <w:r w:rsidR="00F446B7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6A3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sprawie zasad organizacji i udzielania pomocy psychologiczno- pedagogicznej w publicznych </w:t>
      </w:r>
      <w:r w:rsidRPr="009C0E68">
        <w:rPr>
          <w:rFonts w:ascii="Times New Roman" w:eastAsia="Times New Roman" w:hAnsi="Times New Roman" w:cs="Times New Roman"/>
          <w:sz w:val="24"/>
          <w:szCs w:val="24"/>
        </w:rPr>
        <w:t>przedszkolach, szkoł</w:t>
      </w:r>
      <w:r w:rsidR="006A3B4E" w:rsidRPr="009C0E68">
        <w:rPr>
          <w:rFonts w:ascii="Times New Roman" w:eastAsia="Times New Roman" w:hAnsi="Times New Roman" w:cs="Times New Roman"/>
          <w:sz w:val="24"/>
          <w:szCs w:val="24"/>
        </w:rPr>
        <w:t>ach i placówkach ( Dz. U. z 2022 r poz. 1593</w:t>
      </w:r>
      <w:r w:rsidRPr="009C0E6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25AD41C" w14:textId="52237DB3" w:rsidR="009C0E68" w:rsidRDefault="009C0E68" w:rsidP="009C0E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E68">
        <w:rPr>
          <w:rFonts w:ascii="Times New Roman" w:eastAsia="Times New Roman" w:hAnsi="Times New Roman" w:cs="Times New Roman"/>
          <w:sz w:val="24"/>
          <w:szCs w:val="24"/>
        </w:rPr>
        <w:t>Statut Zespołu Szkolno- Przedszkolnego nr 18 w Katowicach.</w:t>
      </w:r>
    </w:p>
    <w:p w14:paraId="369A2707" w14:textId="2CFEBAF2" w:rsidR="00377F1D" w:rsidRPr="00377F1D" w:rsidRDefault="00377F1D" w:rsidP="00377F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Rozporządzenie Ministra Edukacji Nar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dowej z dnia 14 lutego 2017 </w:t>
      </w:r>
      <w:r w:rsidRPr="00045B6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5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sprawie podstawy programowej wychowania przedszkolnego oraz podstawy programowej kształcenia ogólnego ( Dz. U. poz. 356)</w:t>
      </w:r>
    </w:p>
    <w:p w14:paraId="53781E0F" w14:textId="160F75B7" w:rsidR="000B7D44" w:rsidRDefault="000B7D44" w:rsidP="009C0E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E68">
        <w:rPr>
          <w:rFonts w:ascii="Times New Roman" w:eastAsia="Times New Roman" w:hAnsi="Times New Roman" w:cs="Times New Roman"/>
          <w:color w:val="000000"/>
          <w:sz w:val="24"/>
          <w:szCs w:val="24"/>
        </w:rPr>
        <w:t>Ustawa z dnia 2</w:t>
      </w:r>
      <w:r w:rsidR="009C0E68">
        <w:rPr>
          <w:rFonts w:ascii="Times New Roman" w:eastAsia="Times New Roman" w:hAnsi="Times New Roman" w:cs="Times New Roman"/>
          <w:color w:val="000000"/>
          <w:sz w:val="24"/>
          <w:szCs w:val="24"/>
        </w:rPr>
        <w:t>4 marca 2022 r</w:t>
      </w:r>
      <w:r w:rsidR="009748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C0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zmianie ustawy o przeciwdziałaniu</w:t>
      </w:r>
      <w:r w:rsidRPr="009C0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narkomanii </w:t>
      </w:r>
      <w:r w:rsidR="00974840">
        <w:rPr>
          <w:rFonts w:ascii="Times New Roman" w:eastAsia="Times New Roman" w:hAnsi="Times New Roman" w:cs="Times New Roman"/>
          <w:color w:val="000000"/>
          <w:sz w:val="24"/>
          <w:szCs w:val="24"/>
        </w:rPr>
        <w:t>oraz niektórych innych ustaw</w:t>
      </w:r>
      <w:r w:rsidRPr="009C0E68">
        <w:rPr>
          <w:rFonts w:ascii="Times New Roman" w:eastAsia="Times New Roman" w:hAnsi="Times New Roman" w:cs="Times New Roman"/>
          <w:color w:val="000000"/>
          <w:sz w:val="24"/>
          <w:szCs w:val="24"/>
        </w:rPr>
        <w:t>( tekst jednolity Dz. U. z 20</w:t>
      </w:r>
      <w:r w:rsidR="00974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r w:rsidRPr="009C0E68">
        <w:rPr>
          <w:rFonts w:ascii="Times New Roman" w:eastAsia="Times New Roman" w:hAnsi="Times New Roman" w:cs="Times New Roman"/>
          <w:color w:val="000000"/>
          <w:sz w:val="24"/>
          <w:szCs w:val="24"/>
        </w:rPr>
        <w:t>r poz. 7</w:t>
      </w:r>
      <w:r w:rsidR="00974840"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 w:rsidRPr="009C0E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A23BC01" w14:textId="5F7C1C1B" w:rsidR="00377F1D" w:rsidRPr="00377F1D" w:rsidRDefault="00377F1D" w:rsidP="00377F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Rozporządzenie Ministra Edukacji Narodowej z dnia 6 sierpnia 2020 r. w sprawie  ogłoszenia jednolitego tekstu rozporządzenia Ministra Edukacji Narodowej w sprawie zakresu i form prowadzenia w szkołach i placówkach systemu oświaty działalności wychowawczej, edukacyjnej, informacyjnej i profilaktycznej w celu przeciwdziałania narkomanii </w:t>
      </w:r>
      <w:r w:rsidRPr="00974840">
        <w:rPr>
          <w:rFonts w:ascii="Times New Roman" w:eastAsia="Times New Roman" w:hAnsi="Times New Roman" w:cs="Times New Roman"/>
          <w:sz w:val="24"/>
          <w:szCs w:val="24"/>
        </w:rPr>
        <w:t>( Dz. U z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74840">
        <w:rPr>
          <w:rFonts w:ascii="Times New Roman" w:eastAsia="Times New Roman" w:hAnsi="Times New Roman" w:cs="Times New Roman"/>
          <w:sz w:val="24"/>
          <w:szCs w:val="24"/>
        </w:rPr>
        <w:t xml:space="preserve"> poz. 1</w:t>
      </w:r>
      <w:r>
        <w:rPr>
          <w:rFonts w:ascii="Times New Roman" w:eastAsia="Times New Roman" w:hAnsi="Times New Roman" w:cs="Times New Roman"/>
          <w:sz w:val="24"/>
          <w:szCs w:val="24"/>
        </w:rPr>
        <w:t>449</w:t>
      </w:r>
      <w:r w:rsidRPr="0097484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675E88D" w14:textId="77777777" w:rsidR="009C0E68" w:rsidRDefault="000B7D44" w:rsidP="009C0E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E68">
        <w:rPr>
          <w:rFonts w:ascii="Times New Roman" w:eastAsia="Times New Roman" w:hAnsi="Times New Roman" w:cs="Times New Roman"/>
          <w:sz w:val="24"/>
          <w:szCs w:val="24"/>
        </w:rPr>
        <w:t>Ustawa z dnia 9 czerwca 2022 r. o wspieraniu i resocjalizacji nieletnich</w:t>
      </w:r>
      <w:r w:rsidR="00045B68" w:rsidRPr="009C0E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D2075F" w14:textId="43DEEB04" w:rsidR="00974840" w:rsidRDefault="00974840" w:rsidP="009C0E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dnia 23 sierpnia 2017 r. w sprawie kształcenia osób niebędących obywatelami polskimi oraz osób będących obywatelami polskimi, które pobierały naukę w szkołach funkcjonujących w systemach oświaty innych państw. </w:t>
      </w:r>
    </w:p>
    <w:p w14:paraId="1ECF18B0" w14:textId="77777777" w:rsidR="00377F1D" w:rsidRPr="00974840" w:rsidRDefault="00377F1D" w:rsidP="00377F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E68">
        <w:rPr>
          <w:rFonts w:ascii="Times New Roman" w:eastAsia="Times New Roman" w:hAnsi="Times New Roman" w:cs="Times New Roman"/>
          <w:sz w:val="24"/>
          <w:szCs w:val="24"/>
        </w:rPr>
        <w:t>Rozporządzenie Ministra Edukac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ji </w:t>
      </w:r>
      <w:r w:rsidRPr="009C0E68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arodowej</w:t>
      </w:r>
      <w:r w:rsidRPr="009C0E68">
        <w:rPr>
          <w:rFonts w:ascii="Times New Roman" w:eastAsia="Times New Roman" w:hAnsi="Times New Roman" w:cs="Times New Roman"/>
          <w:sz w:val="24"/>
          <w:szCs w:val="24"/>
        </w:rPr>
        <w:t xml:space="preserve"> z dnia 13 lipca 2023 r. zmieniające rozporządzenie w sprawie organizacji kształcenia, wychowania i opieki dzieci i młodzieży będących obywatelami Ukrainy.</w:t>
      </w:r>
      <w:r w:rsidRPr="009C0E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59EAC687" w14:textId="77777777" w:rsidR="00377F1D" w:rsidRPr="009C0E68" w:rsidRDefault="00377F1D" w:rsidP="00377F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2E0C7" w14:textId="77777777" w:rsidR="006A3B4E" w:rsidRDefault="006A3B4E" w:rsidP="000B7D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845E446" w14:textId="77777777" w:rsidR="000B7D44" w:rsidRDefault="000B7D44" w:rsidP="000B7D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1FBD" w14:textId="621BFAE5" w:rsidR="000B7D44" w:rsidRPr="00F446B7" w:rsidRDefault="000B7D44" w:rsidP="009C0E68">
      <w:pPr>
        <w:spacing w:after="0" w:line="276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</w:rPr>
      </w:pPr>
    </w:p>
    <w:p w14:paraId="16755C65" w14:textId="77777777" w:rsidR="000B7D44" w:rsidRDefault="000B7D44" w:rsidP="000B7D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65427" w14:textId="77777777" w:rsidR="000B7D44" w:rsidRDefault="000B7D44" w:rsidP="000B7D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lastRenderedPageBreak/>
        <w:t xml:space="preserve">    Wstęp</w:t>
      </w:r>
    </w:p>
    <w:p w14:paraId="03B71E42" w14:textId="77777777" w:rsidR="000B7D44" w:rsidRDefault="000B7D44" w:rsidP="000B7D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14:paraId="23108566" w14:textId="2FAAFFF3" w:rsidR="000B7D44" w:rsidRDefault="000248F6" w:rsidP="000B7D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Szkolny Program Wyc</w:t>
      </w:r>
      <w:r w:rsidR="00A75DF5">
        <w:rPr>
          <w:rFonts w:ascii="Times New Roman" w:eastAsia="Times New Roman" w:hAnsi="Times New Roman" w:cs="Times New Roman"/>
          <w:sz w:val="24"/>
          <w:szCs w:val="24"/>
        </w:rPr>
        <w:t xml:space="preserve">howawczo- </w:t>
      </w:r>
      <w:r w:rsidR="000B7D44">
        <w:rPr>
          <w:rFonts w:ascii="Times New Roman" w:eastAsia="Times New Roman" w:hAnsi="Times New Roman" w:cs="Times New Roman"/>
          <w:sz w:val="24"/>
          <w:szCs w:val="24"/>
        </w:rPr>
        <w:t xml:space="preserve">Profilaktyczny realizowany w </w:t>
      </w:r>
      <w:r w:rsidR="00D84ACF">
        <w:rPr>
          <w:rFonts w:ascii="Times New Roman" w:eastAsia="Times New Roman" w:hAnsi="Times New Roman" w:cs="Times New Roman"/>
          <w:sz w:val="24"/>
          <w:szCs w:val="24"/>
        </w:rPr>
        <w:t>Szkole Podstawowej nr 64 im. Ratowników Górskich</w:t>
      </w:r>
      <w:r w:rsidR="000B7D44">
        <w:rPr>
          <w:rFonts w:ascii="Times New Roman" w:eastAsia="Times New Roman" w:hAnsi="Times New Roman" w:cs="Times New Roman"/>
          <w:sz w:val="24"/>
          <w:szCs w:val="24"/>
        </w:rPr>
        <w:t xml:space="preserve"> w Katowicach opiera się na hierarchii wartości przyjętej przez radę pedagogiczną, radę rodziców i samorząd uczniowski, wynikających z przyjętej w szkole koncepcji pracy. Treści Szkolnego Programu Wychowawczo</w:t>
      </w:r>
      <w:r w:rsidR="00A75DF5">
        <w:rPr>
          <w:rFonts w:ascii="Times New Roman" w:eastAsia="Times New Roman" w:hAnsi="Times New Roman" w:cs="Times New Roman"/>
          <w:sz w:val="24"/>
          <w:szCs w:val="24"/>
        </w:rPr>
        <w:t>-Profilaktycznego są spójne ze S</w:t>
      </w:r>
      <w:r w:rsidR="000B7D44">
        <w:rPr>
          <w:rFonts w:ascii="Times New Roman" w:eastAsia="Times New Roman" w:hAnsi="Times New Roman" w:cs="Times New Roman"/>
          <w:sz w:val="24"/>
          <w:szCs w:val="24"/>
        </w:rPr>
        <w:t xml:space="preserve">tatutem </w:t>
      </w:r>
      <w:r w:rsidR="007D1793">
        <w:rPr>
          <w:rFonts w:ascii="Times New Roman" w:eastAsia="Times New Roman" w:hAnsi="Times New Roman" w:cs="Times New Roman"/>
          <w:sz w:val="24"/>
          <w:szCs w:val="24"/>
        </w:rPr>
        <w:t>Zespołu Szkolno- Przedszkolnego  Nr 18</w:t>
      </w:r>
      <w:r w:rsidR="000B7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ACF">
        <w:rPr>
          <w:rFonts w:ascii="Times New Roman" w:eastAsia="Times New Roman" w:hAnsi="Times New Roman" w:cs="Times New Roman"/>
          <w:sz w:val="24"/>
          <w:szCs w:val="24"/>
        </w:rPr>
        <w:br/>
      </w:r>
      <w:r w:rsidR="000B7D44">
        <w:rPr>
          <w:rFonts w:ascii="Times New Roman" w:eastAsia="Times New Roman" w:hAnsi="Times New Roman" w:cs="Times New Roman"/>
          <w:sz w:val="24"/>
          <w:szCs w:val="24"/>
        </w:rPr>
        <w:t>w tym warunkami i sposobem oceniania wewnątrzszkolnego</w:t>
      </w:r>
      <w:r w:rsidR="000B7D4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0B7D44">
        <w:rPr>
          <w:rFonts w:ascii="Times New Roman" w:eastAsia="Times New Roman" w:hAnsi="Times New Roman" w:cs="Times New Roman"/>
          <w:sz w:val="24"/>
          <w:szCs w:val="24"/>
        </w:rPr>
        <w:t xml:space="preserve">Istotą działań wychowawczych i profilaktycznych szkoły jest współpraca całej społeczności szkolnej oparta na założeniu, że wychowanie jest zadaniem realizowanym w rodzinie i w szkole, która w swojej działalności musi uwzględniać zarówno wolę rodziców, jak i priorytety edukacyjne państwa. Rolą szkoły, oprócz jej funkcji dydaktycznej, jest dbałość </w:t>
      </w:r>
      <w:r w:rsidR="00D84ACF">
        <w:rPr>
          <w:rFonts w:ascii="Times New Roman" w:eastAsia="Times New Roman" w:hAnsi="Times New Roman" w:cs="Times New Roman"/>
          <w:sz w:val="24"/>
          <w:szCs w:val="24"/>
        </w:rPr>
        <w:br/>
      </w:r>
      <w:r w:rsidR="000B7D44">
        <w:rPr>
          <w:rFonts w:ascii="Times New Roman" w:eastAsia="Times New Roman" w:hAnsi="Times New Roman" w:cs="Times New Roman"/>
          <w:sz w:val="24"/>
          <w:szCs w:val="24"/>
        </w:rPr>
        <w:t>o wszechstronny rozwój każdego z 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Szkolny Program Wychowawczo-Profilaktyczny szkoły tworzy spójną całość ze szkolnym zestawem programów nauczania i uwzględnia wymagania opisane w podstawie programowej kształcenia ogólnego, uwzględniając kierunki i formy oddziaływań wychowawczych, których uzupełnieniem są działania profilaktyczne skierowane do uczniów, rodziców i nauczycieli. Szkolny Program Wychowawczo</w:t>
      </w:r>
      <w:r w:rsidR="00A75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D4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75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D44">
        <w:rPr>
          <w:rFonts w:ascii="Times New Roman" w:eastAsia="Times New Roman" w:hAnsi="Times New Roman" w:cs="Times New Roman"/>
          <w:sz w:val="24"/>
          <w:szCs w:val="24"/>
        </w:rPr>
        <w:t>Profilaktyczny został opracowany na podstawie diagnozy w zakresie występujących w środowisku szkolnym potrzeb rozwojowych uczniów, w tym czynników chroniących i czynników ryzyka, ze szczególnym uwzględnieniem zagrożeń związanych z używaniem substancji psychotropowych, środków zastępczych oraz nowych substancji psychoaktywnych oraz innych problemów występujących w środowisku szkolnym, z uwzględnieniem:</w:t>
      </w:r>
    </w:p>
    <w:p w14:paraId="4BDA4F1B" w14:textId="77777777" w:rsidR="000B7D44" w:rsidRDefault="000B7D44" w:rsidP="000B7D4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wniosków z ewaluacji wewnętrznej,</w:t>
      </w:r>
    </w:p>
    <w:p w14:paraId="1119895E" w14:textId="77777777" w:rsidR="000B7D44" w:rsidRDefault="000B7D44" w:rsidP="000B7D4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wniosków z nadzoru pedagogicznego sprawowanego przez dyrektora,</w:t>
      </w:r>
    </w:p>
    <w:p w14:paraId="1BB7845D" w14:textId="2D6313F4" w:rsidR="000B7D44" w:rsidRDefault="00A75DF5" w:rsidP="000B7D4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ewaluacji wcześniejszego Programu Wychowawczo- P</w:t>
      </w:r>
      <w:r w:rsidR="000B7D44">
        <w:rPr>
          <w:rFonts w:ascii="Times New Roman" w:eastAsia="Times New Roman" w:hAnsi="Times New Roman" w:cs="Times New Roman"/>
          <w:color w:val="000000"/>
          <w:sz w:val="24"/>
          <w:szCs w:val="24"/>
        </w:rPr>
        <w:t>rofilaktycznego realizowanego w roku szkolnym 202</w:t>
      </w:r>
      <w:r w:rsidR="007D179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B7D44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7D179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B7D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A5D9383" w14:textId="77777777" w:rsidR="000B7D44" w:rsidRDefault="000B7D44" w:rsidP="000B7D4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wniosków i analiz z pracy zespołów przedmiotowych oraz zespołów wychowawczych</w:t>
      </w:r>
      <w:r w:rsidR="007930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F0FD7B" w14:textId="77777777" w:rsidR="000B7D44" w:rsidRDefault="000B7D44" w:rsidP="000B7D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3918F3" w14:textId="77777777" w:rsidR="000B7D44" w:rsidRDefault="000B7D44" w:rsidP="007930D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Podstawowym celem realizacji Szkolnego Programu Wychowawczo</w:t>
      </w:r>
      <w:r w:rsidR="0045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5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Profilaktycznego jest wspieranie dzieci i młodzieży w rozwoju </w:t>
      </w:r>
      <w:r w:rsidR="007930D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zapobieganie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zachowaniom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problemowym, ryzykownym. Ważnym elementem realizacji Szkolnego Programu Wychowawczo-Profilaktycznego jest kultywowanie tradycji i ceremoniału szkoły.</w:t>
      </w:r>
    </w:p>
    <w:p w14:paraId="337EDDC6" w14:textId="77777777" w:rsidR="007930D4" w:rsidRDefault="007930D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EB0F3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Podstawowe zasady realizacji Szkolnego Programu Wychowawczo</w:t>
      </w:r>
      <w:r w:rsidR="0045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5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Profilaktycznego obejmują:</w:t>
      </w:r>
    </w:p>
    <w:p w14:paraId="3FA720B6" w14:textId="77777777" w:rsidR="000B7D44" w:rsidRDefault="000B7D44" w:rsidP="000B7D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powszechną znajomość założeń programu – przez uczniów, rodziców i wszystkich pracowników szkoły,</w:t>
      </w:r>
    </w:p>
    <w:p w14:paraId="099EB612" w14:textId="77777777" w:rsidR="000B7D44" w:rsidRDefault="000B7D44" w:rsidP="000B7D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zaangażowanie wszystkich podmiotów szkolnej społeczności i współpracę w realizacji zadań określonych w programie,</w:t>
      </w:r>
    </w:p>
    <w:p w14:paraId="28BB7CC0" w14:textId="77777777" w:rsidR="000B7D44" w:rsidRDefault="000B7D44" w:rsidP="000B7D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respektowanie praw wszystkich członków szkolnej społeczności oraz kompetencji organów szkoły (dyrektor, rada rodziców, samorząd</w:t>
      </w:r>
    </w:p>
    <w:p w14:paraId="3BAD8BAC" w14:textId="77777777" w:rsidR="000B7D44" w:rsidRDefault="000B7D44" w:rsidP="000B7D4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uczniowski),</w:t>
      </w:r>
    </w:p>
    <w:p w14:paraId="0BD408A0" w14:textId="77777777" w:rsidR="000B7D44" w:rsidRDefault="000B7D44" w:rsidP="000B7D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współdziałanie ze środowiskiem zewnętrznym szkoły (np. udział organizacji i stowarzyszeń wspierających działalność wychowawczą </w:t>
      </w:r>
    </w:p>
    <w:p w14:paraId="605B8C02" w14:textId="77777777" w:rsidR="000B7D44" w:rsidRDefault="000B7D44" w:rsidP="000B7D4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profilaktyczną szkoły),</w:t>
      </w:r>
    </w:p>
    <w:p w14:paraId="3317172C" w14:textId="77777777" w:rsidR="000B7D44" w:rsidRDefault="000B7D44" w:rsidP="000B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współodpowiedzialność za efekty realizacji programu,</w:t>
      </w:r>
    </w:p>
    <w:p w14:paraId="17E0C2C9" w14:textId="77777777" w:rsidR="000B7D44" w:rsidRDefault="000B7D44" w:rsidP="000B7D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9D5DA8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Misja szkoły</w:t>
      </w:r>
    </w:p>
    <w:p w14:paraId="441EB831" w14:textId="77777777" w:rsidR="000B7D44" w:rsidRPr="00755AAD" w:rsidRDefault="000B7D44" w:rsidP="000B7D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Misją szkoły jest kształcenie i wychowanie w duchu wartości i poczuciu odpowiedzialności, miłości ojczyzny oraz poszanowania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dla polskiego dziedzictwa kulturowego, przy jednoczesnym otwarciu się na wartości kultur Europy i świata, kształtowanie umiejętności nawiązywania kontaktów z rówieśnikami, także przedstawicielami innych kultur. </w:t>
      </w:r>
    </w:p>
    <w:p w14:paraId="698D188C" w14:textId="6469BA83" w:rsidR="000B7D44" w:rsidRPr="00755AAD" w:rsidRDefault="000B7D44" w:rsidP="000B7D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AAD">
        <w:rPr>
          <w:rFonts w:ascii="Times New Roman" w:eastAsia="Times New Roman" w:hAnsi="Times New Roman" w:cs="Times New Roman"/>
          <w:sz w:val="24"/>
          <w:szCs w:val="24"/>
        </w:rPr>
        <w:t>Będziemy działać na rzecz szerszego udostępnienia kanonu i założeń edukacji klasycznej oraz sięgania do dziedzictwa cywilizacyjnego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Europy</w:t>
      </w:r>
      <w:r w:rsidR="007D1793">
        <w:rPr>
          <w:rFonts w:ascii="Times New Roman" w:eastAsia="Times New Roman" w:hAnsi="Times New Roman" w:cs="Times New Roman"/>
          <w:sz w:val="24"/>
          <w:szCs w:val="24"/>
        </w:rPr>
        <w:t>, w tym wsparcia powrotu do szkoły języka łacińskiego jako drugiego języka</w:t>
      </w:r>
      <w:r>
        <w:rPr>
          <w:rFonts w:ascii="Times New Roman" w:eastAsia="Times New Roman" w:hAnsi="Times New Roman" w:cs="Times New Roman"/>
          <w:sz w:val="24"/>
          <w:szCs w:val="24"/>
        </w:rPr>
        <w:t>. W naszych działaniach będziemy koncentrować się na</w:t>
      </w:r>
      <w:r w:rsidRPr="00755AAD">
        <w:rPr>
          <w:rFonts w:ascii="Times New Roman" w:eastAsia="Times New Roman" w:hAnsi="Times New Roman" w:cs="Times New Roman"/>
          <w:sz w:val="24"/>
          <w:szCs w:val="24"/>
        </w:rPr>
        <w:t xml:space="preserve"> wychowaniu zmierzającym do osiągnięcia ludzkiej dojrzałości poprzez kształtowanie postaw ukierunkowanych na prawdę, dobro i piękno, uzdalniających do odpowiedzialnych decyzji.</w:t>
      </w:r>
    </w:p>
    <w:p w14:paraId="64F3B083" w14:textId="77777777" w:rsidR="000B7D44" w:rsidRDefault="000B7D44" w:rsidP="000B7D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Misją szkoły jest uczenie wzajemnego szacunku i uczciwości jako postawy życia w społeczeństwie i w państwie, w duchu przekazu dziedzictwa kulturowego i kształtowania postaw patriotycznych, a także budowanie pozytywnego obrazu szkoły poprzez kultywowanie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tworzenie jej tradycji. </w:t>
      </w:r>
    </w:p>
    <w:p w14:paraId="47F4E427" w14:textId="74444B4D" w:rsidR="000B7D44" w:rsidRDefault="000B7D44" w:rsidP="007D179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Misją szkoły jest także przeciwdziałanie pojawianiu się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ryzykownych, kształtowanie postawy odpowiedzialności za siebie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innych oraz troska o bezpieczeństwo uczniów, nauczycieli i rodziców.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Szkoła zapewnia pomoc we wszechstronnym rozwoju uczniów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wymiarze intelektualnym, psychicznym i społecznym, zapewnia pomoc psychologiczną i pedagogiczną uczniom.</w:t>
      </w:r>
      <w:r w:rsidR="007D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Wysoki priorytet ma także profilaktyka i działania pomocowe na rzecz wsparcia psychicznego uczniów</w:t>
      </w:r>
      <w:r w:rsidR="007D1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E19419" w14:textId="77777777" w:rsidR="000B7D44" w:rsidRDefault="000B7D44" w:rsidP="000B7D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Misją szkoły jest osiągnięcie równowagi (zaburzonej we współczesnym świecie) między przewartościowanym nauczaniem </w:t>
      </w:r>
      <w:r w:rsidR="00045B6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 niedowartościowanym wychowaniem uzupełnianym o profilaktykę.</w:t>
      </w:r>
    </w:p>
    <w:p w14:paraId="20FB3416" w14:textId="77777777" w:rsidR="000B7D44" w:rsidRDefault="000B7D44" w:rsidP="000B7D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99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Misją naszej szkoły jest kształtowanie wszechstronnego rozwoju ucznia w zakresie edukacji i wychowania, kształtowanie klimatu, który pozwoli osiągnąć wysoką jakość kształcenia i sukcesy wychowawcze.</w:t>
      </w:r>
    </w:p>
    <w:p w14:paraId="600A01E3" w14:textId="77777777" w:rsidR="000B7D44" w:rsidRPr="00755AAD" w:rsidRDefault="000B7D44" w:rsidP="000B7D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Chcemy uwzględniać potrzeby uczniów na każdym etapie rozwoju poprzez odpowiedni do wieku i predyspozycji dobór metod nauczania i wychowania. </w:t>
      </w:r>
      <w:r w:rsidRPr="00755AAD">
        <w:rPr>
          <w:rFonts w:ascii="Times New Roman" w:eastAsia="Times New Roman" w:hAnsi="Times New Roman" w:cs="Times New Roman"/>
          <w:sz w:val="24"/>
          <w:szCs w:val="24"/>
        </w:rPr>
        <w:t>Dążymy do rozwijania umiejętności kreatywnego myślenia. Będziemy kreować taką rzeczywistość, w której wszyscy są jednakowo ważni, mają świadomość konieczności uczenia się, doskonalenia i otwarcia na kontakty ze środowiskiem lokalnym i światem.</w:t>
      </w:r>
    </w:p>
    <w:p w14:paraId="7AF74FC2" w14:textId="77777777" w:rsidR="000B7D44" w:rsidRPr="00755AAD" w:rsidRDefault="000B7D44" w:rsidP="000B7D4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55AA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Szkoła ma na celu rozwijać umiejętności informatyczne uczniów, przy jednoczesnym wsparciu w poruszaniu się w świecie współczesnych mediów. Szczególny nacisk kładziony jest na wykształcenie umiejętności rozróżnienia informacji fałszywych od prawdziwych oraz krytycznego podejścia do treści publikowanych w Internecie i mediach społecznościowych. Nasza placówka uczy wykorzystywania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 w:rsidRPr="00755AAD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w działaniu odpowiedniej wiedzy informatycznej zarówno teoretyczn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ej i praktycznej oraz stosowania</w:t>
      </w:r>
      <w:r w:rsidRPr="00755AA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się do norm społecznych, w szczególności odnoszących się do danego rodzaju działalności medialnej.</w:t>
      </w:r>
    </w:p>
    <w:p w14:paraId="7CBBADB3" w14:textId="77777777" w:rsidR="000B7D44" w:rsidRDefault="000B7D44" w:rsidP="000B7D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Zamierzamy kształtować w uczniach postawę tolerancji, wzajemnego szacunku, zrozumienia dla potrzeb i emocji innych ludzi, pozbawioną agresji i przemocy</w:t>
      </w:r>
      <w:r w:rsidR="005830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1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Chcemy, aby zdobyli umiejętność skutecznego porozumiewania się i twórczego rozwiązywania problemów. Zależy nam na kreowaniu warunków do wszechstronnego rozwoju osobowości młodego człowieka w każdym obszarze funkcjonowania. Pragniemy czuwać nad jego prawidłowym i bezpiecznym funkcjonowaniem w społeczności szkolnej.</w:t>
      </w:r>
      <w:r w:rsidRPr="00C51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039F58" w14:textId="6611BE41" w:rsidR="000B7D44" w:rsidRDefault="000B7D44" w:rsidP="000B7D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4BB6C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Model Absolwenta</w:t>
      </w:r>
    </w:p>
    <w:p w14:paraId="5D9710E0" w14:textId="77777777" w:rsidR="007930D4" w:rsidRDefault="007930D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6F37EC" w14:textId="77777777" w:rsidR="000B7D44" w:rsidRDefault="00F73D8E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99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Absolwent Szkoły P</w:t>
      </w:r>
      <w:r w:rsidR="000B7D44">
        <w:rPr>
          <w:rFonts w:ascii="Times New Roman" w:eastAsia="Times New Roman" w:hAnsi="Times New Roman" w:cs="Times New Roman"/>
          <w:sz w:val="24"/>
          <w:szCs w:val="24"/>
        </w:rPr>
        <w:t>odstawowej:</w:t>
      </w:r>
    </w:p>
    <w:p w14:paraId="50C10458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posiada wiedzę i umiejętności, umożliwiające mu podjęcie nauki na wyższym etapie edukacji,</w:t>
      </w:r>
    </w:p>
    <w:p w14:paraId="17D072DF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zna swoje zainteresowania, talenty i umiejętnie je rozwija; czuje stałą potrzebę doskonalenia swoich umiejętności,</w:t>
      </w:r>
    </w:p>
    <w:p w14:paraId="32D392C1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potrafi odpowiednio wykorzystać umiejętności matematyczne i zastosować je w codziennym funkcjonowaniu,</w:t>
      </w:r>
    </w:p>
    <w:p w14:paraId="79B1C35C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posługuje się co najmniej dwoma językami obcymi,</w:t>
      </w:r>
    </w:p>
    <w:p w14:paraId="33A0AB0A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sprawnie komunikuje się w języku polskim, korzysta ze źródeł książkowych oraz multimedialnych, swobodnie wyraża swoje myśli i uczucia,</w:t>
      </w:r>
    </w:p>
    <w:p w14:paraId="35CE79F9" w14:textId="77777777" w:rsidR="000B7D44" w:rsidRPr="00BF1B8B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F1B8B">
        <w:rPr>
          <w:rFonts w:ascii="Times New Roman" w:eastAsia="Times New Roman" w:hAnsi="Times New Roman" w:cs="Times New Roman"/>
          <w:sz w:val="24"/>
          <w:szCs w:val="24"/>
        </w:rPr>
        <w:t>efektywnie wykorzystuje środki masowej komunikacji oraz kompetencje informatyczne wraz z programowaniem w nauce i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F1B8B">
        <w:rPr>
          <w:rFonts w:ascii="Times New Roman" w:eastAsia="Times New Roman" w:hAnsi="Times New Roman" w:cs="Times New Roman"/>
          <w:sz w:val="24"/>
          <w:szCs w:val="24"/>
        </w:rPr>
        <w:t xml:space="preserve">przy zachowaniu </w:t>
      </w:r>
      <w:r>
        <w:rPr>
          <w:rFonts w:ascii="Times New Roman" w:eastAsia="Times New Roman" w:hAnsi="Times New Roman" w:cs="Times New Roman"/>
          <w:sz w:val="24"/>
          <w:szCs w:val="24"/>
        </w:rPr>
        <w:t>zasad bezpieczeństwa,</w:t>
      </w:r>
    </w:p>
    <w:p w14:paraId="4D2A090B" w14:textId="77777777" w:rsidR="000B7D44" w:rsidRPr="00BF1B8B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8B">
        <w:rPr>
          <w:rFonts w:ascii="Times New Roman" w:eastAsia="Times New Roman" w:hAnsi="Times New Roman" w:cs="Times New Roman"/>
          <w:sz w:val="24"/>
          <w:szCs w:val="24"/>
        </w:rPr>
        <w:t>- podchodzi krytycznie do treści wirtualnych, wie czym jest cyberprzemoc i zna zasady netykiety, rozumie czym są praw</w:t>
      </w:r>
      <w:r>
        <w:rPr>
          <w:rFonts w:ascii="Times New Roman" w:eastAsia="Times New Roman" w:hAnsi="Times New Roman" w:cs="Times New Roman"/>
          <w:sz w:val="24"/>
          <w:szCs w:val="24"/>
        </w:rPr>
        <w:t>a autorskie i ochrona wizerunku,</w:t>
      </w:r>
    </w:p>
    <w:p w14:paraId="60A9BEB0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sprawnie pracuje w zespole z wykorzystaniem takich cech jak: odpowiedzialność, przedsiębiorczość, kreatywność, umiejętność komunikacji oraz mediacji,</w:t>
      </w:r>
    </w:p>
    <w:p w14:paraId="6B056204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podejmuje ustawiczną pracę nad kształtowaniem swojej osobowości, tworzeniem własnego systemu wartości opartego na obowiązujących normach etyczno-moralnych,</w:t>
      </w:r>
    </w:p>
    <w:p w14:paraId="488E2BDD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charakteryzuje się wrażliwością na sytuację drugiego człowieka, tolerancją i chęcią niesienia pomocy, również w akcjach społecznych </w:t>
      </w:r>
    </w:p>
    <w:p w14:paraId="1135933B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wolontariacie,</w:t>
      </w:r>
    </w:p>
    <w:p w14:paraId="4F5DFF05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zna swoje prawa i obowiązki i konsekwentnie ich przestrzega,</w:t>
      </w:r>
    </w:p>
    <w:p w14:paraId="640D52AF" w14:textId="77777777" w:rsidR="000B7D44" w:rsidRPr="00BF1B8B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dostrzega istotę najważniejszych wartości: zdrowia, prawdy, przyjaźni, tolerancji, wiar</w:t>
      </w:r>
      <w:r w:rsidRPr="00BF1B8B">
        <w:rPr>
          <w:rFonts w:ascii="Times New Roman" w:eastAsia="Times New Roman" w:hAnsi="Times New Roman" w:cs="Times New Roman"/>
          <w:sz w:val="24"/>
          <w:szCs w:val="24"/>
        </w:rPr>
        <w:t>y i miłości,</w:t>
      </w:r>
    </w:p>
    <w:p w14:paraId="6E29E4AE" w14:textId="77777777" w:rsidR="000B7D44" w:rsidRPr="00BF1B8B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8B">
        <w:rPr>
          <w:rFonts w:ascii="Times New Roman" w:eastAsia="Times New Roman" w:hAnsi="Times New Roman" w:cs="Times New Roman"/>
          <w:sz w:val="24"/>
          <w:szCs w:val="24"/>
        </w:rPr>
        <w:t xml:space="preserve">- dba o </w:t>
      </w:r>
      <w:r w:rsidR="00583011" w:rsidRPr="00BF1B8B">
        <w:rPr>
          <w:rFonts w:ascii="Times New Roman" w:eastAsia="Times New Roman" w:hAnsi="Times New Roman" w:cs="Times New Roman"/>
          <w:sz w:val="24"/>
          <w:szCs w:val="24"/>
        </w:rPr>
        <w:t>jakość relacji</w:t>
      </w:r>
      <w:r w:rsidRPr="00BF1B8B">
        <w:rPr>
          <w:rFonts w:ascii="Times New Roman" w:eastAsia="Times New Roman" w:hAnsi="Times New Roman" w:cs="Times New Roman"/>
          <w:sz w:val="24"/>
          <w:szCs w:val="24"/>
        </w:rPr>
        <w:t xml:space="preserve"> międzyludzkich, buduje satysfakcjonujące przyjaźnie i związki, </w:t>
      </w:r>
    </w:p>
    <w:p w14:paraId="5836D0A2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odpowiedzialnie kieruje swoim życiem z wykluczeniem elementów agresji, przemocy, uzależnień,</w:t>
      </w:r>
    </w:p>
    <w:p w14:paraId="49EEC692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odznacza się wysoką kulturą osobistą,</w:t>
      </w:r>
    </w:p>
    <w:p w14:paraId="6844A235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ma świadomość integralnej więzi z miastem, regionem, krajem,</w:t>
      </w:r>
    </w:p>
    <w:p w14:paraId="2C0FBCEC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jest Europejczykiem, który dostrzega wszelkie aspekty wielokulturowej Europy, konieczność współpracy oraz integracji z innymi narodami przy jednoczesnym zachowaniu własnej tożsamości,</w:t>
      </w:r>
    </w:p>
    <w:p w14:paraId="72CF7243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prezentuje aktywną postawę w promowaniu dbałości o środowisko naturalne,</w:t>
      </w:r>
    </w:p>
    <w:p w14:paraId="1B5F6DF3" w14:textId="67AB915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przestrzega zasad bezpieczeństwa i higieny życia, a takż</w:t>
      </w:r>
      <w:r w:rsidR="00E32410">
        <w:rPr>
          <w:rFonts w:ascii="Times New Roman" w:eastAsia="Times New Roman" w:hAnsi="Times New Roman" w:cs="Times New Roman"/>
          <w:sz w:val="24"/>
          <w:szCs w:val="24"/>
        </w:rPr>
        <w:t>e ochrony przed chorobami zakaźnymi,</w:t>
      </w:r>
    </w:p>
    <w:p w14:paraId="3709D5A0" w14:textId="77777777" w:rsidR="000B7D44" w:rsidRPr="00BF1B8B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posiada wiedzę na temat współczesnych zagrożeń społecznych i cywilizacyjnych, podejmuje odpowiedzialne decyzje w trosce o bezpieczeństwo własne i innych,</w:t>
      </w:r>
    </w:p>
    <w:p w14:paraId="0F552682" w14:textId="77777777" w:rsidR="000B7D44" w:rsidRPr="00BF1B8B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8B">
        <w:rPr>
          <w:rFonts w:ascii="Times New Roman" w:eastAsia="Times New Roman" w:hAnsi="Times New Roman" w:cs="Times New Roman"/>
          <w:sz w:val="24"/>
          <w:szCs w:val="24"/>
        </w:rPr>
        <w:t>- potrafi dbać o swoje zdrowie fizyczne i psychiczne, reaguje na pierwsze symptomy pogorszenia swojego zdrowia, aktywnie poszukując pomocy medycznej i/lub psychologicznej,</w:t>
      </w:r>
    </w:p>
    <w:p w14:paraId="30518F36" w14:textId="48AB326C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zna zasady ochrony zdrowia psychicznego</w:t>
      </w:r>
      <w:r w:rsidR="00E32410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rozumie związek między pogorszeniem się stanu zdrowia psychicznego a podejmowaniem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ryzykownych i problemów z tym</w:t>
      </w:r>
      <w:r w:rsidR="00E32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związanych (np. stosowanie substancji psychoaktywnych, przemocy, uzależnień behawioralnych),</w:t>
      </w:r>
    </w:p>
    <w:p w14:paraId="43EFD0AD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jest odporny na niepowodzenia.</w:t>
      </w:r>
    </w:p>
    <w:p w14:paraId="62255051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871A9A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Wnioski z ewaluacji</w:t>
      </w:r>
    </w:p>
    <w:p w14:paraId="7614645A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ACBCE" w14:textId="77777777" w:rsidR="000B7D44" w:rsidRDefault="000B7D44" w:rsidP="000B7D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wyniku diagnozy i ewaluacji Programu Wychowawczo - Profilaktycznego wyłoni</w:t>
      </w:r>
      <w:r w:rsidR="00F73D8E">
        <w:rPr>
          <w:rFonts w:ascii="Times New Roman" w:eastAsia="Times New Roman" w:hAnsi="Times New Roman" w:cs="Times New Roman"/>
          <w:sz w:val="24"/>
          <w:szCs w:val="24"/>
        </w:rPr>
        <w:t>ono następujące priorytety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496219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zwiększenie poczucia bezpieczeństwa u uczniów,</w:t>
      </w:r>
    </w:p>
    <w:p w14:paraId="37451EC4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zwiększanie świadomości konsekwencji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ryzykownych (palenie papierosów, środki psychoaktywne),</w:t>
      </w:r>
    </w:p>
    <w:p w14:paraId="71BA1C31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kształtowanie u uczniów odpowiedzialności za swoje decyzje i zachowanie,</w:t>
      </w:r>
    </w:p>
    <w:p w14:paraId="0BD87F96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praca z uczniami nad radzeniem sobie z emocjami i stresem,</w:t>
      </w:r>
    </w:p>
    <w:p w14:paraId="0BA353AB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propagowanie zdrowego i bezpiecznego spędzania czasu wolnego,</w:t>
      </w:r>
    </w:p>
    <w:p w14:paraId="13CD871D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wskazywanie pozytywnych metod korzystania z Internetu i urządzeń elektronicznych oraz uświadamianie zagrożeń płynących z ich korzystania,</w:t>
      </w:r>
    </w:p>
    <w:p w14:paraId="7AC2D7BD" w14:textId="7A61479E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zwrócenie uwagi na możliwość zaangażowania w działania klasy czy szkoły uczniów mniej aktywnych,</w:t>
      </w:r>
    </w:p>
    <w:p w14:paraId="1FDB7A74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uaktualnienie oferty zajęć dodatkowych z uwzględnieniem bieżących potrzeb uczniów,</w:t>
      </w:r>
    </w:p>
    <w:p w14:paraId="41F5734E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kształtowanie umiejętności korzystania z Internetu i urządzeń elektronicznych oraz uświadamianie zagrożeń płynących z ich korzystania,</w:t>
      </w:r>
    </w:p>
    <w:p w14:paraId="005555E6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motywowanie uczniów do rozwijania własnych talentów, predyspozycji i zainteresowań,</w:t>
      </w:r>
    </w:p>
    <w:p w14:paraId="64CD14DF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kształtowanie postaw akceptacji, tolerancji oraz dbałości o siebie i innych,</w:t>
      </w:r>
    </w:p>
    <w:p w14:paraId="2AA69152" w14:textId="77777777" w:rsidR="000B7D44" w:rsidRPr="00B97210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wspieranie ucznia w sytuacjach trudnych, kryzysowych i problemowych,</w:t>
      </w:r>
    </w:p>
    <w:p w14:paraId="5321C4A4" w14:textId="11E41927" w:rsidR="000B7D44" w:rsidRPr="00B97210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D8E">
        <w:rPr>
          <w:rFonts w:ascii="Times New Roman" w:eastAsia="Times New Roman" w:hAnsi="Times New Roman" w:cs="Times New Roman"/>
          <w:sz w:val="24"/>
          <w:szCs w:val="24"/>
        </w:rPr>
        <w:t xml:space="preserve">- wspieranie w nauce i sytuacjach wychowawczych uczniów </w:t>
      </w:r>
      <w:r w:rsidR="0031774A">
        <w:rPr>
          <w:rFonts w:ascii="Times New Roman" w:eastAsia="Times New Roman" w:hAnsi="Times New Roman" w:cs="Times New Roman"/>
          <w:sz w:val="24"/>
          <w:szCs w:val="24"/>
        </w:rPr>
        <w:t>cudzoziemskich.</w:t>
      </w:r>
    </w:p>
    <w:p w14:paraId="518196DA" w14:textId="35927463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8509C6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V Cele działań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profilaktyczno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wychowawczych:</w:t>
      </w:r>
    </w:p>
    <w:p w14:paraId="51D4F64D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9CE19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Cele ogólne:</w:t>
      </w:r>
    </w:p>
    <w:p w14:paraId="17648507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501F69" w14:textId="77777777" w:rsidR="000B7D44" w:rsidRDefault="000B7D44" w:rsidP="000B7D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Działalność wychowawczo-profilaktyczna w naszej szkole polega na prowadzeniu działań wspomagających ucznia w jego rozwoju</w:t>
      </w:r>
    </w:p>
    <w:p w14:paraId="4AD1A5A8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ukierunkowanym na osiągnięcie pełnej dojrzałości w sferze:</w:t>
      </w:r>
    </w:p>
    <w:p w14:paraId="3F649FA1" w14:textId="19331549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fizycznej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polegającej na zdobyciu przez ucznia wiedzy i umiejętności pozwalających na prowadzenie zdrowego</w:t>
      </w:r>
      <w:r w:rsidR="00CF2188">
        <w:rPr>
          <w:rFonts w:ascii="Times New Roman" w:eastAsia="Times New Roman" w:hAnsi="Times New Roman" w:cs="Times New Roman"/>
          <w:sz w:val="24"/>
          <w:szCs w:val="24"/>
        </w:rPr>
        <w:t>, aktywnego fizycznie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stylu życia, świadomości</w:t>
      </w:r>
      <w:r w:rsidR="00CF2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ekologicznej oraz podejmowaniu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prozdrowotnych</w:t>
      </w:r>
      <w:r w:rsidR="00CF218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24CBDA1" w14:textId="16AEA9AE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psychicznej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ukierunkowanej na zbudowanie równowagi emocjonalnej, kształtowanie postaw sprzyjających wzmacnianiu zdrowia psychicznego, odporności na stres, osiągnięc</w:t>
      </w:r>
      <w:r w:rsidR="00CF2188">
        <w:rPr>
          <w:rFonts w:ascii="Times New Roman" w:eastAsia="Times New Roman" w:hAnsi="Times New Roman" w:cs="Times New Roman"/>
          <w:sz w:val="24"/>
          <w:szCs w:val="24"/>
        </w:rPr>
        <w:t>ie sprawności w czynieniu dobra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poczucia siły, chęci do życia, witalności i motywacji do działania, kształtowanie postaw sprzyjających rozwijaniu własnego potencjału, kształtowanie środowiska sprzyjającego rozwojowi uczniów, zdrowiu i dobrej kondycji psychicznej, poszerzanie kompetencji i świadomości znaczenia wsparcia w sytuacji kryzysowej </w:t>
      </w:r>
      <w:r w:rsidR="00CF2188">
        <w:rPr>
          <w:rFonts w:ascii="Times New Roman" w:eastAsia="Times New Roman" w:hAnsi="Times New Roman" w:cs="Times New Roman"/>
          <w:sz w:val="24"/>
          <w:szCs w:val="24"/>
        </w:rPr>
        <w:t xml:space="preserve">udzielanego przez osoby </w:t>
      </w:r>
      <w:r>
        <w:rPr>
          <w:rFonts w:ascii="Times New Roman" w:eastAsia="Times New Roman" w:hAnsi="Times New Roman" w:cs="Times New Roman"/>
          <w:sz w:val="24"/>
          <w:szCs w:val="24"/>
        </w:rPr>
        <w:t>z najbliższego otoczenia ucznió</w:t>
      </w:r>
      <w:r w:rsidR="00CF2188">
        <w:rPr>
          <w:rFonts w:ascii="Times New Roman" w:eastAsia="Times New Roman" w:hAnsi="Times New Roman" w:cs="Times New Roman"/>
          <w:sz w:val="24"/>
          <w:szCs w:val="24"/>
        </w:rPr>
        <w:t>w oraz właściwe podmioty,</w:t>
      </w:r>
    </w:p>
    <w:p w14:paraId="251390AC" w14:textId="57B6A7A6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społecznej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opartej na kształtowaniu otwartości w życiu społecznym, związanej z umiejętnością przyswajania panujących norm i wzorów oraz znajomością zasad komunikacji, mediacji i bezkonfliktowego rozwiązywania sporów dzięki umiejętności samodzielnej ich analizy </w:t>
      </w:r>
      <w:r w:rsidR="00F73D8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F73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dokonywania wyborów, a także doskonaleniu umiejętnośc</w:t>
      </w:r>
      <w:r w:rsidR="00FD459F">
        <w:rPr>
          <w:rFonts w:ascii="Times New Roman" w:eastAsia="Times New Roman" w:hAnsi="Times New Roman" w:cs="Times New Roman"/>
          <w:sz w:val="24"/>
          <w:szCs w:val="24"/>
        </w:rPr>
        <w:t>i wypełniania ról społecznych,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reowanie postaw </w:t>
      </w:r>
      <w:r w:rsidR="00583011">
        <w:rPr>
          <w:rFonts w:ascii="Times New Roman" w:eastAsia="Times New Roman" w:hAnsi="Times New Roman" w:cs="Times New Roman"/>
          <w:sz w:val="24"/>
          <w:szCs w:val="24"/>
        </w:rPr>
        <w:t>prospołecznych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sytuacji</w:t>
      </w:r>
      <w:r w:rsidR="00FD459F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F73D8E">
        <w:rPr>
          <w:rFonts w:ascii="Times New Roman" w:eastAsia="Times New Roman" w:hAnsi="Times New Roman" w:cs="Times New Roman"/>
          <w:sz w:val="24"/>
          <w:szCs w:val="24"/>
        </w:rPr>
        <w:t xml:space="preserve">ryzysowej </w:t>
      </w:r>
      <w:r w:rsidR="00F73D8E" w:rsidRPr="00F73D8E">
        <w:rPr>
          <w:rFonts w:ascii="Times New Roman" w:eastAsia="Times New Roman" w:hAnsi="Times New Roman" w:cs="Times New Roman"/>
          <w:sz w:val="24"/>
          <w:szCs w:val="24"/>
        </w:rPr>
        <w:t>oraz i</w:t>
      </w:r>
      <w:r w:rsidR="00FD459F">
        <w:rPr>
          <w:rFonts w:ascii="Times New Roman" w:eastAsia="Times New Roman" w:hAnsi="Times New Roman" w:cs="Times New Roman"/>
          <w:sz w:val="24"/>
          <w:szCs w:val="24"/>
        </w:rPr>
        <w:t xml:space="preserve">ntegrowaniu </w:t>
      </w:r>
      <w:r w:rsidR="00583011" w:rsidRPr="00F73D8E">
        <w:rPr>
          <w:rFonts w:ascii="Times New Roman" w:eastAsia="Times New Roman" w:hAnsi="Times New Roman" w:cs="Times New Roman"/>
          <w:sz w:val="24"/>
          <w:szCs w:val="24"/>
        </w:rPr>
        <w:t xml:space="preserve"> uczniów</w:t>
      </w:r>
      <w:r w:rsidR="00CF2188">
        <w:rPr>
          <w:rFonts w:ascii="Times New Roman" w:eastAsia="Times New Roman" w:hAnsi="Times New Roman" w:cs="Times New Roman"/>
          <w:sz w:val="24"/>
          <w:szCs w:val="24"/>
        </w:rPr>
        <w:t xml:space="preserve"> polskich z cudzoziemskimi</w:t>
      </w:r>
      <w:r w:rsidR="00AB1FB6">
        <w:rPr>
          <w:rFonts w:ascii="Times New Roman" w:eastAsia="Times New Roman" w:hAnsi="Times New Roman" w:cs="Times New Roman"/>
          <w:sz w:val="24"/>
          <w:szCs w:val="24"/>
        </w:rPr>
        <w:t>, również poprzez nauczanie języka polskiego jako języka obcego,</w:t>
      </w:r>
    </w:p>
    <w:p w14:paraId="2F03CF0E" w14:textId="17A05A46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aksjologicznej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ukierunkowanej na zdobycie konstruktywnego i stabilnego systemu wartości, w tym docenienie znaczenia zdrowia </w:t>
      </w:r>
      <w:r w:rsidR="00FD459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FD4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poczucia sensu istnienia, rozwijanie poczucia odpowiedzialności społecznej </w:t>
      </w:r>
      <w:r w:rsidR="00AB1FB6">
        <w:rPr>
          <w:rFonts w:ascii="Times New Roman" w:eastAsia="Times New Roman" w:hAnsi="Times New Roman" w:cs="Times New Roman"/>
          <w:sz w:val="24"/>
          <w:szCs w:val="24"/>
        </w:rPr>
        <w:t>i umiejętnego korzystania z dziedzictwa cywilizacyjnego Europy.</w:t>
      </w:r>
    </w:p>
    <w:p w14:paraId="402B09C1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1F765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Działalność wychowawcza obejmuje w szczególności:</w:t>
      </w:r>
    </w:p>
    <w:p w14:paraId="081CC612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754FD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wprowadzenie uczniów w świat wartości ważnych dla życia rodzinnego i społecznego,</w:t>
      </w:r>
    </w:p>
    <w:p w14:paraId="0FB44D72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kształtowanie poczucia tożsamości indywidualnej, kulturowej, narodowej i regionalnej,</w:t>
      </w:r>
    </w:p>
    <w:p w14:paraId="130BD899" w14:textId="77777777" w:rsidR="000B7D44" w:rsidRPr="00B97210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rozwijanie u uczniów umiejętności takich jak: </w:t>
      </w:r>
      <w:r w:rsidRPr="00B97210">
        <w:rPr>
          <w:rFonts w:ascii="Times New Roman" w:eastAsia="Times New Roman" w:hAnsi="Times New Roman" w:cs="Times New Roman"/>
          <w:sz w:val="24"/>
          <w:szCs w:val="24"/>
        </w:rPr>
        <w:t>argumentowanie, rozumowanie, wnioskowanie, kreatywność, innowacyjność</w:t>
      </w:r>
    </w:p>
    <w:p w14:paraId="48811250" w14:textId="7DB3FE7A" w:rsidR="000B7D44" w:rsidRPr="00B97210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210">
        <w:rPr>
          <w:rFonts w:ascii="Times New Roman" w:eastAsia="Times New Roman" w:hAnsi="Times New Roman" w:cs="Times New Roman"/>
          <w:sz w:val="24"/>
          <w:szCs w:val="24"/>
        </w:rPr>
        <w:t xml:space="preserve">i przedsiębiorczość, krytyczne podejście do odbieranych treści – szczególnie we wszelkiego </w:t>
      </w:r>
      <w:r w:rsidR="00583011" w:rsidRPr="00B97210">
        <w:rPr>
          <w:rFonts w:ascii="Times New Roman" w:eastAsia="Times New Roman" w:hAnsi="Times New Roman" w:cs="Times New Roman"/>
          <w:sz w:val="24"/>
          <w:szCs w:val="24"/>
        </w:rPr>
        <w:t>rodzaju mediach</w:t>
      </w:r>
      <w:r w:rsidR="00AB1FB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AA871C3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210">
        <w:rPr>
          <w:rFonts w:ascii="Times New Roman" w:eastAsia="Times New Roman" w:hAnsi="Times New Roman" w:cs="Times New Roman"/>
          <w:sz w:val="24"/>
          <w:szCs w:val="24"/>
        </w:rPr>
        <w:t>4) wskazywanie wartości wiedzy jako uniwersalnej podstawy funkcjonowania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życiu społecznym i zawodowym,</w:t>
      </w:r>
    </w:p>
    <w:p w14:paraId="4B21127E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rozbudzanie u uczniów ciekawości poznawczej oraz motywacji do nauki,</w:t>
      </w:r>
    </w:p>
    <w:p w14:paraId="4ECF3EA5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wspomaganie ucznia w rozpoznawaniu własnych predyspozycji i wykorzystaniu ich w dalszej edukacji,</w:t>
      </w:r>
    </w:p>
    <w:p w14:paraId="7FA315BB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wszechstronny rozwój osobowy ucznia w każdej sferze życia,</w:t>
      </w:r>
    </w:p>
    <w:p w14:paraId="2E85A650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8) formowanie postawy ucznia charakteryzującej się otwartością, odpowiedzialnością za siebie i innych, tolerancją, pozbawionej agresji</w:t>
      </w:r>
    </w:p>
    <w:p w14:paraId="584A1CCF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przemocy,</w:t>
      </w:r>
    </w:p>
    <w:p w14:paraId="2E40118F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współdziałanie całej społeczności szkoły na rzecz kształtowania u uczniów wiedzy, umiejętności i postaw określonych w sylwetce</w:t>
      </w:r>
    </w:p>
    <w:p w14:paraId="6AEE650D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absolwenta,</w:t>
      </w:r>
    </w:p>
    <w:p w14:paraId="56A79636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kształtowanie hierarchii systemu wartości, w którym zdrowie i odpowiedzialność za własny rozwój należą do jednych z najważniejszych</w:t>
      </w:r>
    </w:p>
    <w:p w14:paraId="763A846F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wartości w życiu, a decyzje w tym zakresie podejmowane są w poczuciu odpowiedzialności za siebie i innych,</w:t>
      </w:r>
    </w:p>
    <w:p w14:paraId="3DF788F7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współpracę z rodzicami lub opiekunami uczniów w celu budowania spójnego systemu wartości oraz kształtowania postaw</w:t>
      </w:r>
    </w:p>
    <w:p w14:paraId="5C4E4245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prozdrowotnych i promowania zdrowego stylu życia oraz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proekologicznych,</w:t>
      </w:r>
    </w:p>
    <w:p w14:paraId="41514967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 wzmacnianie wśród uczniów i wychowanków więzi ze szkołą oraz społecznością lokalną,</w:t>
      </w:r>
    </w:p>
    <w:p w14:paraId="6679C351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 kształtowanie przyjaznego klimatu w szkole lub placówce, budowanie prawidłowych relacji rówieśniczych oraz relacji uczniów i nauczycieli, wychowanków i wychowawców, a także nauczycieli, wychowawców i rodziców lub opiekunów, w tym wzmacnianie więzi z rówieśnikami oraz nauczycielami i wychowawcami,</w:t>
      </w:r>
    </w:p>
    <w:p w14:paraId="6846DE87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14) doskonalenie umiejętności nauczycieli i wychowawców w zakresie budowania podmiotowych relacji z uczniami oraz ich rodzicami </w:t>
      </w:r>
      <w:r w:rsidR="001E56D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 w:rsidR="001E5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opiekunami oraz warsztatowej pracy z grupą uczniów,</w:t>
      </w:r>
    </w:p>
    <w:p w14:paraId="01D3D4A9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15) wzmacnianie kompetencji wychowawczych nauczycieli i wychowawców oraz rodziców lub opiekunów,</w:t>
      </w:r>
    </w:p>
    <w:p w14:paraId="36921549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16) kształtowanie u uczniów postaw prospołecznych, w tym poprzez możliwość udziału w działaniach z zakresu wolontariatu, sprzyjających</w:t>
      </w:r>
    </w:p>
    <w:p w14:paraId="1D476CB6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aktywnemu uczestnictwu uczniów w życiu społecznym,</w:t>
      </w:r>
    </w:p>
    <w:p w14:paraId="58224EC5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17) przygotowanie uczniów do aktywnego uczestnictwa w kulturze i sztuce narodowej i światowej,</w:t>
      </w:r>
    </w:p>
    <w:p w14:paraId="3734AE70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18) wspieranie edukacji rówieśniczej i programów rówieśniczych mających na celu modelowanie postaw prozdrowotnych i prospołecznych,</w:t>
      </w:r>
    </w:p>
    <w:p w14:paraId="7B14D47A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19) wykształcenie u uczniów, nauczycieli i rodziców postrzegania sytuacji kryzysowych jako szansy na „zmianę” mogącą przynieść trwałe</w:t>
      </w:r>
    </w:p>
    <w:p w14:paraId="69284BB2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wartości, np. umiejętność zapobiegania bezradności będącej początkiem pogorszenia kondycji psychicznej człowieka i jej negatywnych</w:t>
      </w:r>
    </w:p>
    <w:p w14:paraId="49ECE3C6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skutków,</w:t>
      </w:r>
    </w:p>
    <w:p w14:paraId="1FEB034A" w14:textId="77777777" w:rsidR="000B7D44" w:rsidRPr="00FD459F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20) działalność edukacyjna w szkole polega na stałym poszerzaniu i ugruntowywaniu wiedzy i umiejętności u uczniów i wychowanków, ich </w:t>
      </w:r>
      <w:r w:rsidRPr="00FD459F">
        <w:rPr>
          <w:rFonts w:ascii="Times New Roman" w:eastAsia="Times New Roman" w:hAnsi="Times New Roman" w:cs="Times New Roman"/>
          <w:sz w:val="24"/>
          <w:szCs w:val="24"/>
        </w:rPr>
        <w:t>rodziców lub opiekunów, nauczycieli i wychowawców z zakresu promocji</w:t>
      </w:r>
      <w:r w:rsidR="001E56D9">
        <w:rPr>
          <w:rFonts w:ascii="Times New Roman" w:eastAsia="Times New Roman" w:hAnsi="Times New Roman" w:cs="Times New Roman"/>
          <w:sz w:val="24"/>
          <w:szCs w:val="24"/>
        </w:rPr>
        <w:t xml:space="preserve"> zdrowia i zdrowego stylu życia,</w:t>
      </w:r>
    </w:p>
    <w:p w14:paraId="15E9F7FD" w14:textId="739D8762" w:rsidR="000B7D44" w:rsidRPr="00FD459F" w:rsidRDefault="000B7D44" w:rsidP="00AB1F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59F">
        <w:rPr>
          <w:rFonts w:ascii="Times New Roman" w:eastAsia="Times New Roman" w:hAnsi="Times New Roman" w:cs="Times New Roman"/>
          <w:sz w:val="24"/>
          <w:szCs w:val="24"/>
        </w:rPr>
        <w:t>21) wspieranie uczniów</w:t>
      </w:r>
      <w:r w:rsidR="00AB1FB6">
        <w:rPr>
          <w:rFonts w:ascii="Times New Roman" w:eastAsia="Times New Roman" w:hAnsi="Times New Roman" w:cs="Times New Roman"/>
          <w:sz w:val="24"/>
          <w:szCs w:val="24"/>
        </w:rPr>
        <w:t xml:space="preserve"> z doświadczeniem migracyjnym</w:t>
      </w:r>
      <w:r w:rsidRPr="00FD459F">
        <w:rPr>
          <w:rFonts w:ascii="Times New Roman" w:eastAsia="Times New Roman" w:hAnsi="Times New Roman" w:cs="Times New Roman"/>
          <w:sz w:val="24"/>
          <w:szCs w:val="24"/>
        </w:rPr>
        <w:t xml:space="preserve"> w relacjach z rówieśnikami, stworzenie przyjaznego otoczenia w klasie, organizowanie zajęć integracyjnych</w:t>
      </w:r>
      <w:r w:rsidR="00AB1FB6">
        <w:rPr>
          <w:rFonts w:ascii="Times New Roman" w:eastAsia="Times New Roman" w:hAnsi="Times New Roman" w:cs="Times New Roman"/>
          <w:sz w:val="24"/>
          <w:szCs w:val="24"/>
        </w:rPr>
        <w:t xml:space="preserve"> i wspieranie nauki języka polskiego,</w:t>
      </w:r>
    </w:p>
    <w:p w14:paraId="2EDCA324" w14:textId="77777777" w:rsidR="00AB1FB6" w:rsidRDefault="000F5553" w:rsidP="00AB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59F">
        <w:rPr>
          <w:rFonts w:ascii="Times New Roman" w:eastAsia="Times New Roman" w:hAnsi="Times New Roman" w:cs="Times New Roman"/>
          <w:sz w:val="24"/>
          <w:szCs w:val="24"/>
        </w:rPr>
        <w:t>22)</w:t>
      </w:r>
      <w:r w:rsidR="001E56D9">
        <w:rPr>
          <w:rFonts w:ascii="Times New Roman" w:eastAsia="Times New Roman" w:hAnsi="Times New Roman" w:cs="Times New Roman"/>
          <w:sz w:val="24"/>
          <w:szCs w:val="24"/>
        </w:rPr>
        <w:t xml:space="preserve">wspieranie uczniów z </w:t>
      </w:r>
      <w:r w:rsidR="00AB1FB6">
        <w:rPr>
          <w:rFonts w:ascii="Times New Roman" w:eastAsia="Times New Roman" w:hAnsi="Times New Roman" w:cs="Times New Roman"/>
          <w:sz w:val="24"/>
          <w:szCs w:val="24"/>
        </w:rPr>
        <w:t>traumatycznymi doświadczeniami,</w:t>
      </w:r>
    </w:p>
    <w:p w14:paraId="4A268681" w14:textId="09B43548" w:rsidR="00FD459F" w:rsidRPr="001E56D9" w:rsidRDefault="001E56D9" w:rsidP="00AB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23) p</w:t>
      </w:r>
      <w:r w:rsidR="0008414B" w:rsidRPr="00FD459F">
        <w:rPr>
          <w:rFonts w:ascii="Times New Roman" w:eastAsia="Times New Roman" w:hAnsi="Times New Roman" w:cs="Times New Roman"/>
          <w:sz w:val="24"/>
          <w:szCs w:val="24"/>
        </w:rPr>
        <w:t>odejmowan</w:t>
      </w:r>
      <w:r w:rsidR="00FD5E92">
        <w:rPr>
          <w:rFonts w:ascii="Times New Roman" w:eastAsia="Times New Roman" w:hAnsi="Times New Roman" w:cs="Times New Roman"/>
          <w:sz w:val="24"/>
          <w:szCs w:val="24"/>
        </w:rPr>
        <w:t>i</w:t>
      </w:r>
      <w:r w:rsidR="0008414B" w:rsidRPr="00FD459F">
        <w:rPr>
          <w:rFonts w:ascii="Times New Roman" w:eastAsia="Times New Roman" w:hAnsi="Times New Roman" w:cs="Times New Roman"/>
          <w:sz w:val="24"/>
          <w:szCs w:val="24"/>
        </w:rPr>
        <w:t>e w szkole działa</w:t>
      </w:r>
      <w:r w:rsidR="00FD5E92">
        <w:rPr>
          <w:rFonts w:ascii="Times New Roman" w:eastAsia="Times New Roman" w:hAnsi="Times New Roman" w:cs="Times New Roman"/>
          <w:sz w:val="24"/>
          <w:szCs w:val="24"/>
        </w:rPr>
        <w:t>ń</w:t>
      </w:r>
      <w:r w:rsidR="0008414B" w:rsidRPr="00FD459F">
        <w:rPr>
          <w:rFonts w:ascii="Times New Roman" w:eastAsia="Times New Roman" w:hAnsi="Times New Roman" w:cs="Times New Roman"/>
          <w:sz w:val="24"/>
          <w:szCs w:val="24"/>
        </w:rPr>
        <w:t xml:space="preserve"> stwarzają</w:t>
      </w:r>
      <w:r w:rsidR="00FD5E92">
        <w:rPr>
          <w:rFonts w:ascii="Times New Roman" w:eastAsia="Times New Roman" w:hAnsi="Times New Roman" w:cs="Times New Roman"/>
          <w:sz w:val="24"/>
          <w:szCs w:val="24"/>
        </w:rPr>
        <w:t>cych</w:t>
      </w:r>
      <w:r w:rsidR="0008414B" w:rsidRPr="00FD459F">
        <w:rPr>
          <w:rFonts w:ascii="Times New Roman" w:eastAsia="Times New Roman" w:hAnsi="Times New Roman" w:cs="Times New Roman"/>
          <w:sz w:val="24"/>
          <w:szCs w:val="24"/>
        </w:rPr>
        <w:t xml:space="preserve"> warunki do poznania przez uczniów polskich i </w:t>
      </w:r>
      <w:r w:rsidR="00FD5E92">
        <w:rPr>
          <w:rFonts w:ascii="Times New Roman" w:eastAsia="Times New Roman" w:hAnsi="Times New Roman" w:cs="Times New Roman"/>
          <w:sz w:val="24"/>
          <w:szCs w:val="24"/>
        </w:rPr>
        <w:t>cudzoziemskich swoich</w:t>
      </w:r>
      <w:r w:rsidR="0008414B" w:rsidRPr="00FD459F">
        <w:rPr>
          <w:rFonts w:ascii="Times New Roman" w:eastAsia="Times New Roman" w:hAnsi="Times New Roman" w:cs="Times New Roman"/>
          <w:sz w:val="24"/>
          <w:szCs w:val="24"/>
        </w:rPr>
        <w:t xml:space="preserve"> kultur, ukazania różnic i podobieństw, wyjaśniania tradycji, obrzędów</w:t>
      </w:r>
      <w:r w:rsidR="00FD5E92">
        <w:rPr>
          <w:rFonts w:ascii="Times New Roman" w:eastAsia="Times New Roman" w:hAnsi="Times New Roman" w:cs="Times New Roman"/>
          <w:sz w:val="24"/>
          <w:szCs w:val="24"/>
        </w:rPr>
        <w:t xml:space="preserve"> i zwyczajów</w:t>
      </w:r>
      <w:r w:rsidR="0008414B" w:rsidRPr="00FD459F">
        <w:rPr>
          <w:rFonts w:ascii="Times New Roman" w:eastAsia="Times New Roman" w:hAnsi="Times New Roman" w:cs="Times New Roman"/>
          <w:sz w:val="24"/>
          <w:szCs w:val="24"/>
        </w:rPr>
        <w:t xml:space="preserve">. Właściwe relacje rówieśnicze są budowane w oparciu o pozytywne wartości, takie jak: tolerancja wobec różnych religii, kultur, tradycji, szacunek wobec osób innej narodowości. </w:t>
      </w:r>
    </w:p>
    <w:p w14:paraId="4302ED69" w14:textId="77777777" w:rsidR="00FD459F" w:rsidRDefault="00FD459F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ABA39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Działalność edukacyjna obejmuje w szczególności:</w:t>
      </w:r>
    </w:p>
    <w:p w14:paraId="4DA6F7D2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BC74AF" w14:textId="4A4F7ECC" w:rsidR="00FD5E92" w:rsidRDefault="00FD5E92" w:rsidP="000B7D4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podnoszenie jakości wsparcia dla dzieci, uczniów i rodzin udzielanego w systemie oświaty poprzez rozwijanie współpracy wewnątrz- i mię</w:t>
      </w:r>
      <w:r w:rsidR="00007DC3">
        <w:rPr>
          <w:rFonts w:ascii="Times New Roman" w:eastAsia="Times New Roman" w:hAnsi="Times New Roman" w:cs="Times New Roman"/>
          <w:color w:val="000000"/>
          <w:sz w:val="24"/>
          <w:szCs w:val="24"/>
        </w:rPr>
        <w:t>dzyszkolnej, a także z podmiotami działającymi w innych sektorach, w tym w zakresie wczesnego wspomagania rozwoju dzieci i wsparcia rodziny,</w:t>
      </w:r>
    </w:p>
    <w:p w14:paraId="4882BFC8" w14:textId="5A927C6E" w:rsidR="000B7D44" w:rsidRDefault="000B7D44" w:rsidP="000B7D4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i wzmacnianie umiejętności psychologicznych i społecznych uczniów,</w:t>
      </w:r>
    </w:p>
    <w:p w14:paraId="4BEF7606" w14:textId="40B8579F" w:rsidR="000B7D44" w:rsidRPr="00007DC3" w:rsidRDefault="000B7D44" w:rsidP="00007DC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14:paraId="3C8F9E8B" w14:textId="77777777" w:rsidR="000B7D44" w:rsidRDefault="000B7D44" w:rsidP="000B7D4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14:paraId="6CE93508" w14:textId="40A1298B" w:rsidR="000B7D44" w:rsidRPr="00007DC3" w:rsidRDefault="000B7D44" w:rsidP="00007DC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14:paraId="43AE3770" w14:textId="742E9B71" w:rsidR="000B7D44" w:rsidRPr="00007DC3" w:rsidRDefault="000B7D44" w:rsidP="00007DC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prowadzenie doskonalenia kompetencji nauczycieli i wychowawców w zakresie rozpoznawania wczesnych objawów używania środków odurzających, substancji psychotropowych, środków zastępczych, nowych substancji psychoaktywnych, </w:t>
      </w:r>
      <w:r w:rsidRPr="00007DC3"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podejmowania szkolnej interwencji profilaktycznej</w:t>
      </w:r>
      <w:r w:rsidR="0000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poszerzanie wiedzy rodziców i opiekunów ww. zakresie.</w:t>
      </w:r>
    </w:p>
    <w:p w14:paraId="33867D90" w14:textId="77777777" w:rsidR="00007DC3" w:rsidRDefault="00007DC3" w:rsidP="000B7D4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AE31B5" w14:textId="293363C0" w:rsidR="000B7D44" w:rsidRDefault="000B7D44" w:rsidP="000B7D4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  <w:bookmarkStart w:id="0" w:name="bookmark=id.gjdgxs" w:colFirst="0" w:colLast="0"/>
      <w:bookmarkEnd w:id="0"/>
    </w:p>
    <w:p w14:paraId="03B5B97C" w14:textId="77777777" w:rsidR="000B7D44" w:rsidRDefault="000B7D44" w:rsidP="000B7D4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997D85" w14:textId="77777777" w:rsidR="000B7D44" w:rsidRDefault="000B7D44" w:rsidP="000B7D4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Działalność informacyjna obejmuje w szczególności:</w:t>
      </w:r>
    </w:p>
    <w:p w14:paraId="34714F5A" w14:textId="77777777" w:rsidR="000B7D44" w:rsidRDefault="000B7D44" w:rsidP="000B7D4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FE093B" w14:textId="49728BFC" w:rsidR="000B7D44" w:rsidRDefault="000B7D44" w:rsidP="000B7D4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14:paraId="21B51EF6" w14:textId="77777777" w:rsidR="000B7D44" w:rsidRDefault="000B7D44" w:rsidP="000B7D4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14:paraId="3C718707" w14:textId="77777777" w:rsidR="000B7D44" w:rsidRDefault="000B7D44" w:rsidP="000B7D4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14:paraId="6A55F234" w14:textId="77777777" w:rsidR="000B7D44" w:rsidRDefault="000B7D44" w:rsidP="000B7D4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przekazanie informacji uczniom i wychowankom, ich rodzicom lub opiekunom oraz nauczycielom i wychowawcom na temat konsekwencji prawnych związanych z naruszeniem przepisów ustawy z 29 lipca 2005 r. o przeciwdziałaniu narkomanii,</w:t>
      </w:r>
    </w:p>
    <w:p w14:paraId="7E39ACD9" w14:textId="77777777" w:rsidR="000B7D44" w:rsidRDefault="000B7D44" w:rsidP="000B7D4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informowanie uczniów i wychowanków oraz ich rodziców lub opiekunów o obowiązujących procedurach postępowania nauczycieli </w:t>
      </w:r>
    </w:p>
    <w:p w14:paraId="05A8F99F" w14:textId="4A712BAC" w:rsidR="000B7D44" w:rsidRDefault="000B7D44" w:rsidP="000B7D44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wychowawców oraz o metodach współpracy szkół i placówek z Policją w sytuacjach zagrożenia narkomanią.</w:t>
      </w:r>
    </w:p>
    <w:p w14:paraId="72A53940" w14:textId="77777777" w:rsidR="00577852" w:rsidRDefault="00577852" w:rsidP="000B7D44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60EC3" w14:textId="3726CFAB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14:paraId="7B3144B3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257C84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Działalność profilaktyczna obejmuje:</w:t>
      </w:r>
    </w:p>
    <w:p w14:paraId="3526A69A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222D6" w14:textId="77777777" w:rsidR="000B7D44" w:rsidRDefault="000B7D44" w:rsidP="000B7D44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wspieranie wszystkich uczniów i wychowanków w prawidłowym rozwoju i zdrowym stylu życia oraz podejmowanie działań, których celem jest ograniczanie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14:paraId="668F2AC1" w14:textId="77777777" w:rsidR="000B7D44" w:rsidRDefault="000B7D44" w:rsidP="000B7D44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spieranie uczniów i wychowanków, którzy ze względu na swoją sytuację rodzinną, środowiskową lub uwarunkowania biologiczne są w wyższym stopniu narażeni na ryzyko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ryzykownych,</w:t>
      </w:r>
    </w:p>
    <w:p w14:paraId="1D68251A" w14:textId="77777777" w:rsidR="000B7D44" w:rsidRDefault="000B7D44" w:rsidP="000B7D44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ryzykownych, które nie zostały zdiagnozowane jako zaburzenia lub choroby wymagające leczenia,</w:t>
      </w:r>
    </w:p>
    <w:p w14:paraId="3F641B01" w14:textId="77777777" w:rsidR="000B7D44" w:rsidRDefault="000B7D44" w:rsidP="000B7D44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szkoły.</w:t>
      </w:r>
    </w:p>
    <w:p w14:paraId="7E6CD6EB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7DE23E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Działania te obejmują w szczególności:</w:t>
      </w:r>
    </w:p>
    <w:p w14:paraId="685D3B83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10C5F" w14:textId="77777777" w:rsidR="000B7D44" w:rsidRDefault="000B7D44" w:rsidP="000B7D44">
      <w:pPr>
        <w:numPr>
          <w:ilvl w:val="0"/>
          <w:numId w:val="8"/>
        </w:numPr>
        <w:tabs>
          <w:tab w:val="left" w:pos="720"/>
        </w:tabs>
        <w:spacing w:after="0" w:line="276" w:lineRule="auto"/>
        <w:ind w:left="72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14:paraId="1804750D" w14:textId="77777777" w:rsidR="000B7D44" w:rsidRDefault="000B7D44" w:rsidP="000B7D44">
      <w:pPr>
        <w:numPr>
          <w:ilvl w:val="0"/>
          <w:numId w:val="8"/>
        </w:numPr>
        <w:tabs>
          <w:tab w:val="left" w:pos="720"/>
        </w:tabs>
        <w:spacing w:after="0" w:line="276" w:lineRule="auto"/>
        <w:ind w:left="720" w:right="2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oferty zajęć rozwijających zainteresowania i uzdolnienia, jako alternatywnej pozytywnej formy działalności zaspokajającej ważne potrzeby, w szczególności potrzebę podniesienia samooceny, sukcesu, przynależności i satysfakcji życiowej,</w:t>
      </w:r>
    </w:p>
    <w:p w14:paraId="7E0B33B5" w14:textId="77777777" w:rsidR="000B7D44" w:rsidRDefault="000B7D44" w:rsidP="000B7D44">
      <w:pPr>
        <w:numPr>
          <w:ilvl w:val="0"/>
          <w:numId w:val="8"/>
        </w:numPr>
        <w:tabs>
          <w:tab w:val="left" w:pos="720"/>
        </w:tabs>
        <w:spacing w:after="0" w:line="276" w:lineRule="auto"/>
        <w:ind w:left="72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ryzykownych,</w:t>
      </w:r>
    </w:p>
    <w:p w14:paraId="0ECBAB9B" w14:textId="77777777" w:rsidR="000B7D44" w:rsidRDefault="000B7D44" w:rsidP="000B7D44">
      <w:pPr>
        <w:numPr>
          <w:ilvl w:val="0"/>
          <w:numId w:val="8"/>
        </w:numPr>
        <w:tabs>
          <w:tab w:val="left" w:pos="720"/>
        </w:tabs>
        <w:spacing w:after="0" w:line="276" w:lineRule="auto"/>
        <w:ind w:left="72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poszerzenie kompetencji osób oddziałujących na uczniów (nauczycieli, rodziców, wychowawców, specjalistów) w zakresie wczesnego rozpoznawania objawów depresji,</w:t>
      </w:r>
    </w:p>
    <w:p w14:paraId="36830EBC" w14:textId="77777777" w:rsidR="000B7D44" w:rsidRDefault="000B7D44" w:rsidP="000B7D44">
      <w:pPr>
        <w:numPr>
          <w:ilvl w:val="0"/>
          <w:numId w:val="8"/>
        </w:numPr>
        <w:tabs>
          <w:tab w:val="left" w:pos="720"/>
        </w:tabs>
        <w:spacing w:after="0" w:line="276" w:lineRule="auto"/>
        <w:ind w:left="72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ryzykownych,</w:t>
      </w:r>
    </w:p>
    <w:p w14:paraId="5CD90954" w14:textId="77777777" w:rsidR="000B7D44" w:rsidRDefault="000B7D44" w:rsidP="000B7D44">
      <w:pPr>
        <w:numPr>
          <w:ilvl w:val="0"/>
          <w:numId w:val="8"/>
        </w:numPr>
        <w:tabs>
          <w:tab w:val="left" w:pos="720"/>
        </w:tabs>
        <w:spacing w:after="0" w:line="276" w:lineRule="auto"/>
        <w:ind w:left="72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</w:t>
      </w:r>
    </w:p>
    <w:p w14:paraId="0D47BCDA" w14:textId="77777777" w:rsidR="000B7D44" w:rsidRDefault="000B7D44" w:rsidP="000B7D44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4A8CD" w14:textId="77777777" w:rsidR="000B7D44" w:rsidRDefault="000B7D44" w:rsidP="000B7D44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6C7D63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W bieżącym roku szkolnym najważniejsze działania w pracy wychowawczej są ukierunkowane na:</w:t>
      </w:r>
    </w:p>
    <w:p w14:paraId="261332A8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8B1BE4" w14:textId="77777777" w:rsidR="000B7D44" w:rsidRDefault="000B7D44" w:rsidP="000B7D44">
      <w:pPr>
        <w:numPr>
          <w:ilvl w:val="0"/>
          <w:numId w:val="5"/>
        </w:numPr>
        <w:tabs>
          <w:tab w:val="left" w:pos="1700"/>
        </w:tabs>
        <w:spacing w:after="0" w:line="276" w:lineRule="auto"/>
        <w:ind w:left="1700" w:hanging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wspomaganie rozwoju ucznia w sferze emocjonalnej, społecznej i twórczej,</w:t>
      </w:r>
    </w:p>
    <w:p w14:paraId="78B9D0E4" w14:textId="77777777" w:rsidR="000B7D44" w:rsidRDefault="000B7D44" w:rsidP="000B7D44">
      <w:pPr>
        <w:numPr>
          <w:ilvl w:val="0"/>
          <w:numId w:val="5"/>
        </w:numPr>
        <w:tabs>
          <w:tab w:val="left" w:pos="1700"/>
        </w:tabs>
        <w:spacing w:after="0" w:line="276" w:lineRule="auto"/>
        <w:ind w:left="1700" w:hanging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wzbudzanie poczucia przynależności do grupy,</w:t>
      </w:r>
    </w:p>
    <w:p w14:paraId="2468AF42" w14:textId="22BD987B" w:rsidR="000B7D44" w:rsidRPr="00577852" w:rsidRDefault="000B7D44" w:rsidP="00577852">
      <w:pPr>
        <w:numPr>
          <w:ilvl w:val="0"/>
          <w:numId w:val="5"/>
        </w:numPr>
        <w:tabs>
          <w:tab w:val="left" w:pos="1700"/>
        </w:tabs>
        <w:spacing w:after="0" w:line="276" w:lineRule="auto"/>
        <w:ind w:left="1700" w:hanging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odbudowanie i umacnianie u uczniów prawidłowego funkcjonowania w grupie społecznej w szkole, klasie (reintegracja),</w:t>
      </w:r>
    </w:p>
    <w:p w14:paraId="5F183E4F" w14:textId="5E8F68FF" w:rsidR="000B7D44" w:rsidRDefault="000B7D44" w:rsidP="000B7D44">
      <w:pPr>
        <w:numPr>
          <w:ilvl w:val="0"/>
          <w:numId w:val="5"/>
        </w:numPr>
        <w:tabs>
          <w:tab w:val="left" w:pos="1700"/>
        </w:tabs>
        <w:spacing w:after="0" w:line="276" w:lineRule="auto"/>
        <w:ind w:left="1700" w:hanging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210">
        <w:rPr>
          <w:rFonts w:ascii="Times New Roman" w:eastAsia="Times New Roman" w:hAnsi="Times New Roman" w:cs="Times New Roman"/>
          <w:sz w:val="24"/>
          <w:szCs w:val="24"/>
        </w:rPr>
        <w:t>rozbudzanie poczucia własnej wartości, wiary we własne siły i możliwości,</w:t>
      </w:r>
    </w:p>
    <w:p w14:paraId="3EBBE5F7" w14:textId="474BB88A" w:rsidR="00577852" w:rsidRPr="00B97210" w:rsidRDefault="00577852" w:rsidP="000B7D44">
      <w:pPr>
        <w:numPr>
          <w:ilvl w:val="0"/>
          <w:numId w:val="5"/>
        </w:numPr>
        <w:tabs>
          <w:tab w:val="left" w:pos="1700"/>
        </w:tabs>
        <w:spacing w:after="0" w:line="276" w:lineRule="auto"/>
        <w:ind w:left="1700" w:hanging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wychowawczej roli rodziny</w:t>
      </w:r>
      <w:r w:rsidR="00AC5A2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01B338B" w14:textId="43395365" w:rsidR="000B7D44" w:rsidRPr="00B97210" w:rsidRDefault="000B7D44" w:rsidP="000B7D44">
      <w:pPr>
        <w:numPr>
          <w:ilvl w:val="0"/>
          <w:numId w:val="5"/>
        </w:numPr>
        <w:tabs>
          <w:tab w:val="left" w:pos="1700"/>
        </w:tabs>
        <w:spacing w:after="0" w:line="276" w:lineRule="auto"/>
        <w:ind w:left="1700" w:hanging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210">
        <w:rPr>
          <w:rFonts w:ascii="Times New Roman" w:eastAsia="Times New Roman" w:hAnsi="Times New Roman" w:cs="Times New Roman"/>
          <w:sz w:val="24"/>
          <w:szCs w:val="24"/>
        </w:rPr>
        <w:t>budowanie poczucia tożsamości regionalnej</w:t>
      </w:r>
      <w:r w:rsidR="00AC5A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7210">
        <w:rPr>
          <w:rFonts w:ascii="Times New Roman" w:eastAsia="Times New Roman" w:hAnsi="Times New Roman" w:cs="Times New Roman"/>
          <w:sz w:val="24"/>
          <w:szCs w:val="24"/>
        </w:rPr>
        <w:t>narodowej,</w:t>
      </w:r>
      <w:r w:rsidR="00AC5A27">
        <w:rPr>
          <w:rFonts w:ascii="Times New Roman" w:eastAsia="Times New Roman" w:hAnsi="Times New Roman" w:cs="Times New Roman"/>
          <w:sz w:val="24"/>
          <w:szCs w:val="24"/>
        </w:rPr>
        <w:t xml:space="preserve"> kontynuacja działań na rzecz szerszego udostępniania kanonu i założeń edukacji klasycznej oraz sięgania do dziedzictwa cywilizacyjnego Europy, w tym wsparcie powrotu do szkół języka łacińskiego jako drugiego języka obcego,</w:t>
      </w:r>
    </w:p>
    <w:p w14:paraId="6E9522FA" w14:textId="77777777" w:rsidR="000B7D44" w:rsidRPr="00B97210" w:rsidRDefault="000B7D44" w:rsidP="000B7D44">
      <w:pPr>
        <w:numPr>
          <w:ilvl w:val="0"/>
          <w:numId w:val="5"/>
        </w:numPr>
        <w:tabs>
          <w:tab w:val="left" w:pos="1700"/>
        </w:tabs>
        <w:spacing w:after="0" w:line="276" w:lineRule="auto"/>
        <w:ind w:left="1700" w:hanging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210">
        <w:rPr>
          <w:rFonts w:ascii="Times New Roman" w:eastAsia="Times New Roman" w:hAnsi="Times New Roman" w:cs="Times New Roman"/>
          <w:sz w:val="24"/>
          <w:szCs w:val="24"/>
        </w:rPr>
        <w:t xml:space="preserve">kształtowanie postaw ukierunkowanych na prawdę, dobro i piękno </w:t>
      </w:r>
      <w:r w:rsidR="00197C7D" w:rsidRPr="00B97210">
        <w:rPr>
          <w:rFonts w:ascii="Times New Roman" w:eastAsia="Times New Roman" w:hAnsi="Times New Roman" w:cs="Times New Roman"/>
          <w:sz w:val="24"/>
          <w:szCs w:val="24"/>
        </w:rPr>
        <w:t>(kształtowanie</w:t>
      </w:r>
      <w:r w:rsidRPr="00B97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C7D" w:rsidRPr="00B97210">
        <w:rPr>
          <w:rFonts w:ascii="Times New Roman" w:eastAsia="Times New Roman" w:hAnsi="Times New Roman" w:cs="Times New Roman"/>
          <w:sz w:val="24"/>
          <w:szCs w:val="24"/>
        </w:rPr>
        <w:t>szlachetności)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A6BB599" w14:textId="77777777" w:rsidR="000B7D44" w:rsidRPr="00B97210" w:rsidRDefault="000B7D44" w:rsidP="000B7D44">
      <w:pPr>
        <w:numPr>
          <w:ilvl w:val="0"/>
          <w:numId w:val="5"/>
        </w:numPr>
        <w:tabs>
          <w:tab w:val="left" w:pos="1700"/>
        </w:tabs>
        <w:spacing w:after="0" w:line="276" w:lineRule="auto"/>
        <w:ind w:left="1700" w:hanging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210">
        <w:rPr>
          <w:rFonts w:ascii="Times New Roman" w:eastAsia="Times New Roman" w:hAnsi="Times New Roman" w:cs="Times New Roman"/>
          <w:sz w:val="24"/>
          <w:szCs w:val="24"/>
        </w:rPr>
        <w:t>kształtowanie dojrzałości uczniów w celu podejmowania przez nich odpowiedzialnych decyzji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1229443" w14:textId="77777777" w:rsidR="000B7D44" w:rsidRPr="00B97210" w:rsidRDefault="000B7D44" w:rsidP="000B7D44">
      <w:pPr>
        <w:numPr>
          <w:ilvl w:val="0"/>
          <w:numId w:val="5"/>
        </w:numPr>
        <w:tabs>
          <w:tab w:val="left" w:pos="1700"/>
        </w:tabs>
        <w:spacing w:after="0" w:line="276" w:lineRule="auto"/>
        <w:ind w:left="1700" w:hanging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210">
        <w:rPr>
          <w:rFonts w:ascii="Times New Roman" w:eastAsia="Times New Roman" w:hAnsi="Times New Roman" w:cs="Times New Roman"/>
          <w:sz w:val="24"/>
          <w:szCs w:val="24"/>
        </w:rPr>
        <w:t>przeciwdziałanie przemocy, w tym cyberprzemocy, agresji i uzależnieniom,</w:t>
      </w:r>
    </w:p>
    <w:p w14:paraId="669E9478" w14:textId="77777777" w:rsidR="000B7D44" w:rsidRPr="00B97210" w:rsidRDefault="000B7D44" w:rsidP="000B7D44">
      <w:pPr>
        <w:numPr>
          <w:ilvl w:val="0"/>
          <w:numId w:val="5"/>
        </w:numPr>
        <w:tabs>
          <w:tab w:val="left" w:pos="1700"/>
        </w:tabs>
        <w:spacing w:after="0" w:line="276" w:lineRule="auto"/>
        <w:ind w:left="1700" w:hanging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210">
        <w:rPr>
          <w:rFonts w:ascii="Times New Roman" w:eastAsia="Times New Roman" w:hAnsi="Times New Roman" w:cs="Times New Roman"/>
          <w:sz w:val="24"/>
          <w:szCs w:val="24"/>
        </w:rPr>
        <w:t xml:space="preserve">przeciwdziałanie pojawianiu się </w:t>
      </w:r>
      <w:proofErr w:type="spellStart"/>
      <w:r w:rsidRPr="00B97210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B97210">
        <w:rPr>
          <w:rFonts w:ascii="Times New Roman" w:eastAsia="Times New Roman" w:hAnsi="Times New Roman" w:cs="Times New Roman"/>
          <w:sz w:val="24"/>
          <w:szCs w:val="24"/>
        </w:rPr>
        <w:t xml:space="preserve"> ryzykownych,</w:t>
      </w:r>
    </w:p>
    <w:p w14:paraId="6CB2C065" w14:textId="77777777" w:rsidR="000B7D44" w:rsidRPr="00B97210" w:rsidRDefault="000B7D44" w:rsidP="000B7D44">
      <w:pPr>
        <w:numPr>
          <w:ilvl w:val="0"/>
          <w:numId w:val="5"/>
        </w:numPr>
        <w:tabs>
          <w:tab w:val="left" w:pos="1700"/>
        </w:tabs>
        <w:spacing w:after="0" w:line="276" w:lineRule="auto"/>
        <w:ind w:left="1700" w:hanging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210">
        <w:rPr>
          <w:rFonts w:ascii="Times New Roman" w:eastAsia="Times New Roman" w:hAnsi="Times New Roman" w:cs="Times New Roman"/>
          <w:sz w:val="24"/>
          <w:szCs w:val="24"/>
        </w:rPr>
        <w:t>troska o szeroko pojęte bezpieczeństwo podopiecznych, nauczycieli i rodziców.</w:t>
      </w:r>
    </w:p>
    <w:p w14:paraId="208BC5C0" w14:textId="77777777" w:rsidR="000B7D44" w:rsidRPr="00294CD6" w:rsidRDefault="000B7D44" w:rsidP="000B7D44">
      <w:pPr>
        <w:numPr>
          <w:ilvl w:val="0"/>
          <w:numId w:val="5"/>
        </w:numPr>
        <w:tabs>
          <w:tab w:val="left" w:pos="1700"/>
        </w:tabs>
        <w:spacing w:after="0" w:line="276" w:lineRule="auto"/>
        <w:ind w:left="1700" w:hanging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210">
        <w:rPr>
          <w:rFonts w:ascii="Times New Roman" w:eastAsia="Times New Roman" w:hAnsi="Times New Roman" w:cs="Times New Roman"/>
          <w:sz w:val="24"/>
          <w:szCs w:val="24"/>
        </w:rPr>
        <w:t xml:space="preserve">kształtowanie umiejętności pracy w grupie – wspólnego planowania, podziału pracy, umiejętności </w:t>
      </w:r>
      <w:r w:rsidRPr="00294CD6">
        <w:rPr>
          <w:rFonts w:ascii="Times New Roman" w:eastAsia="Times New Roman" w:hAnsi="Times New Roman" w:cs="Times New Roman"/>
          <w:sz w:val="24"/>
          <w:szCs w:val="24"/>
        </w:rPr>
        <w:t>koordynowania projektu oraz zakończenia przy wykorzystaniu pomocy naukowych w ramach programu Laboratoria przyszłości,</w:t>
      </w:r>
    </w:p>
    <w:p w14:paraId="2D2E0F53" w14:textId="77777777" w:rsidR="000B7D44" w:rsidRPr="00294CD6" w:rsidRDefault="000B7D44" w:rsidP="000B7D44">
      <w:pPr>
        <w:numPr>
          <w:ilvl w:val="0"/>
          <w:numId w:val="5"/>
        </w:numPr>
        <w:tabs>
          <w:tab w:val="left" w:pos="1700"/>
        </w:tabs>
        <w:spacing w:after="0" w:line="276" w:lineRule="auto"/>
        <w:ind w:left="1700" w:hanging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D6">
        <w:rPr>
          <w:rFonts w:ascii="Times New Roman" w:eastAsia="Times New Roman" w:hAnsi="Times New Roman" w:cs="Times New Roman"/>
          <w:sz w:val="24"/>
          <w:szCs w:val="24"/>
        </w:rPr>
        <w:t>wykształcenie umiejętności sprawnego poruszania się w świecie współczesnych mediów - umiejętność rozpoznawania fałszywych informacji, krytyczne do podejście do treści zamieszczanych w mediach</w:t>
      </w:r>
      <w:r w:rsidR="00197C7D" w:rsidRPr="00294CD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B0E9BF2" w14:textId="79723734" w:rsidR="00197C7D" w:rsidRDefault="00197C7D" w:rsidP="000B7D44">
      <w:pPr>
        <w:numPr>
          <w:ilvl w:val="0"/>
          <w:numId w:val="5"/>
        </w:numPr>
        <w:tabs>
          <w:tab w:val="left" w:pos="1700"/>
        </w:tabs>
        <w:spacing w:after="0" w:line="276" w:lineRule="auto"/>
        <w:ind w:left="1700" w:hanging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D6">
        <w:rPr>
          <w:rFonts w:ascii="Times New Roman" w:eastAsia="Times New Roman" w:hAnsi="Times New Roman" w:cs="Times New Roman"/>
          <w:sz w:val="24"/>
          <w:szCs w:val="24"/>
        </w:rPr>
        <w:t xml:space="preserve">wsparcie i wspomaganie uczniów </w:t>
      </w:r>
      <w:r w:rsidR="00AC5A27">
        <w:rPr>
          <w:rFonts w:ascii="Times New Roman" w:eastAsia="Times New Roman" w:hAnsi="Times New Roman" w:cs="Times New Roman"/>
          <w:sz w:val="24"/>
          <w:szCs w:val="24"/>
        </w:rPr>
        <w:t>cudzoziemskich</w:t>
      </w:r>
      <w:r w:rsidRPr="00294CD6">
        <w:rPr>
          <w:rFonts w:ascii="Times New Roman" w:eastAsia="Times New Roman" w:hAnsi="Times New Roman" w:cs="Times New Roman"/>
          <w:sz w:val="24"/>
          <w:szCs w:val="24"/>
        </w:rPr>
        <w:t>, stworzenie bezpiecznej przestrzeni dla nich wśród polskich rówieśników</w:t>
      </w:r>
      <w:r w:rsidR="00AC5A2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DBCAD25" w14:textId="0C061E32" w:rsidR="00AC5A27" w:rsidRDefault="00AC5A27" w:rsidP="000B7D44">
      <w:pPr>
        <w:numPr>
          <w:ilvl w:val="0"/>
          <w:numId w:val="5"/>
        </w:numPr>
        <w:tabs>
          <w:tab w:val="left" w:pos="1700"/>
        </w:tabs>
        <w:spacing w:after="0" w:line="276" w:lineRule="auto"/>
        <w:ind w:left="1700" w:hanging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rozwijanie kształcenia zawodowego i uczenia się w miejscu pracy poprzez kontakt z przedstawicielami instytucji współpracujących ze szkołą, </w:t>
      </w:r>
    </w:p>
    <w:p w14:paraId="61C11457" w14:textId="0D9D9337" w:rsidR="00AC5A27" w:rsidRPr="00294CD6" w:rsidRDefault="00AC5A27" w:rsidP="000B7D44">
      <w:pPr>
        <w:numPr>
          <w:ilvl w:val="0"/>
          <w:numId w:val="5"/>
        </w:numPr>
        <w:tabs>
          <w:tab w:val="left" w:pos="1700"/>
        </w:tabs>
        <w:spacing w:after="0" w:line="276" w:lineRule="auto"/>
        <w:ind w:left="1700" w:hanging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wspieranie uczniów w rozwijaniu aktywności fizycznej. </w:t>
      </w:r>
    </w:p>
    <w:p w14:paraId="5A8186FA" w14:textId="77777777" w:rsidR="000B7D44" w:rsidRDefault="000B7D44" w:rsidP="000B7D44">
      <w:pPr>
        <w:tabs>
          <w:tab w:val="left" w:pos="17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40C86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13325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Zadania profilaktyczne programu to:</w:t>
      </w:r>
    </w:p>
    <w:p w14:paraId="6913CA56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46326A" w14:textId="77777777" w:rsidR="000B7D44" w:rsidRDefault="000B7D44" w:rsidP="000B7D44">
      <w:pPr>
        <w:numPr>
          <w:ilvl w:val="0"/>
          <w:numId w:val="7"/>
        </w:numPr>
        <w:tabs>
          <w:tab w:val="left" w:pos="980"/>
        </w:tabs>
        <w:spacing w:after="0" w:line="276" w:lineRule="auto"/>
        <w:ind w:left="980" w:hanging="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zapoznanie z normami zachowania obowiązującymi w szkole,</w:t>
      </w:r>
    </w:p>
    <w:p w14:paraId="1B08D8F0" w14:textId="77777777" w:rsidR="000B7D44" w:rsidRDefault="000B7D44" w:rsidP="000B7D44">
      <w:pPr>
        <w:numPr>
          <w:ilvl w:val="0"/>
          <w:numId w:val="7"/>
        </w:numPr>
        <w:tabs>
          <w:tab w:val="left" w:pos="980"/>
        </w:tabs>
        <w:spacing w:after="0" w:line="276" w:lineRule="auto"/>
        <w:ind w:left="980" w:hanging="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znajomość zasad ruchu drogowego – bezpieczeństwo w drodze do szkoły,</w:t>
      </w:r>
    </w:p>
    <w:p w14:paraId="3D772D27" w14:textId="77777777" w:rsidR="000B7D44" w:rsidRDefault="000B7D44" w:rsidP="000B7D44">
      <w:pPr>
        <w:numPr>
          <w:ilvl w:val="0"/>
          <w:numId w:val="7"/>
        </w:numPr>
        <w:tabs>
          <w:tab w:val="left" w:pos="980"/>
        </w:tabs>
        <w:spacing w:after="0" w:line="276" w:lineRule="auto"/>
        <w:ind w:left="980" w:hanging="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promowanie zdrowego stylu życia,</w:t>
      </w:r>
    </w:p>
    <w:p w14:paraId="200C1354" w14:textId="77777777" w:rsidR="000B7D44" w:rsidRDefault="000B7D44" w:rsidP="000B7D44">
      <w:pPr>
        <w:numPr>
          <w:ilvl w:val="0"/>
          <w:numId w:val="7"/>
        </w:numPr>
        <w:tabs>
          <w:tab w:val="left" w:pos="980"/>
        </w:tabs>
        <w:spacing w:after="0" w:line="276" w:lineRule="auto"/>
        <w:ind w:left="980" w:hanging="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nawyków prozdrowotnych,</w:t>
      </w:r>
    </w:p>
    <w:p w14:paraId="0A4E2F0C" w14:textId="2A535E87" w:rsidR="000B7D44" w:rsidRDefault="000B7D44" w:rsidP="000B7D44">
      <w:pPr>
        <w:numPr>
          <w:ilvl w:val="0"/>
          <w:numId w:val="9"/>
        </w:numPr>
        <w:tabs>
          <w:tab w:val="left" w:pos="980"/>
        </w:tabs>
        <w:spacing w:after="0" w:line="276" w:lineRule="auto"/>
        <w:ind w:left="980" w:right="20" w:hanging="4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rozpoznawanie sytuacji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ryzykownych, w tym korzystanie ze środków psychoaktywnych (lekarstw bez wskazań lekarskich, papierosów, </w:t>
      </w:r>
      <w:r w:rsidR="00AC5A27">
        <w:rPr>
          <w:rFonts w:ascii="Times New Roman" w:eastAsia="Times New Roman" w:hAnsi="Times New Roman" w:cs="Times New Roman"/>
          <w:sz w:val="24"/>
          <w:szCs w:val="24"/>
        </w:rPr>
        <w:t xml:space="preserve"> e- papierosów, </w:t>
      </w:r>
      <w:r>
        <w:rPr>
          <w:rFonts w:ascii="Times New Roman" w:eastAsia="Times New Roman" w:hAnsi="Times New Roman" w:cs="Times New Roman"/>
          <w:sz w:val="24"/>
          <w:szCs w:val="24"/>
        </w:rPr>
        <w:t>alkoholu</w:t>
      </w:r>
      <w:r w:rsidR="00AC5A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5A27"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spellEnd"/>
      <w:r w:rsidR="00AC5A27">
        <w:rPr>
          <w:rFonts w:ascii="Times New Roman" w:eastAsia="Times New Roman" w:hAnsi="Times New Roman" w:cs="Times New Roman"/>
          <w:sz w:val="24"/>
          <w:szCs w:val="24"/>
        </w:rPr>
        <w:t xml:space="preserve"> drinków,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narkotyków</w:t>
      </w:r>
      <w:r w:rsidR="00AC5A27">
        <w:rPr>
          <w:rFonts w:ascii="Times New Roman" w:eastAsia="Times New Roman" w:hAnsi="Times New Roman" w:cs="Times New Roman"/>
          <w:sz w:val="24"/>
          <w:szCs w:val="24"/>
        </w:rPr>
        <w:t xml:space="preserve"> i dopalaczy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746F954E" w14:textId="77777777" w:rsidR="000B7D44" w:rsidRDefault="000B7D44" w:rsidP="000B7D44">
      <w:pPr>
        <w:numPr>
          <w:ilvl w:val="0"/>
          <w:numId w:val="9"/>
        </w:numPr>
        <w:tabs>
          <w:tab w:val="left" w:pos="980"/>
        </w:tabs>
        <w:spacing w:after="0" w:line="276" w:lineRule="auto"/>
        <w:ind w:left="980" w:hanging="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eliminowanie z życia szkolnego agresji i przemocy rówieśniczej, </w:t>
      </w:r>
      <w:r w:rsidRPr="00CF7F29">
        <w:rPr>
          <w:rFonts w:ascii="Times New Roman" w:eastAsia="Times New Roman" w:hAnsi="Times New Roman" w:cs="Times New Roman"/>
          <w:sz w:val="24"/>
          <w:szCs w:val="24"/>
        </w:rPr>
        <w:t>również cyberprzemocy,</w:t>
      </w:r>
    </w:p>
    <w:p w14:paraId="77BFC925" w14:textId="77777777" w:rsidR="000B7D44" w:rsidRDefault="000B7D44" w:rsidP="000B7D44">
      <w:pPr>
        <w:numPr>
          <w:ilvl w:val="0"/>
          <w:numId w:val="9"/>
        </w:numPr>
        <w:tabs>
          <w:tab w:val="left" w:pos="980"/>
        </w:tabs>
        <w:spacing w:after="0" w:line="276" w:lineRule="auto"/>
        <w:ind w:left="980" w:hanging="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niebezpieczeństwa związane z nadużywaniem komputera, Internetu, telefonów komórkowych i telewizji,</w:t>
      </w:r>
    </w:p>
    <w:p w14:paraId="13947B5E" w14:textId="77777777" w:rsidR="000B7D44" w:rsidRDefault="000B7D44" w:rsidP="000B7D44">
      <w:pPr>
        <w:numPr>
          <w:ilvl w:val="0"/>
          <w:numId w:val="9"/>
        </w:numPr>
        <w:tabs>
          <w:tab w:val="left" w:pos="980"/>
        </w:tabs>
        <w:spacing w:after="0" w:line="276" w:lineRule="auto"/>
        <w:ind w:left="980" w:hanging="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wzmacnianie poczucia własnej wartości uczniów, podkreślanie pozytywnych doświadczeń życiowych, pomagających młodym ludziom kształtować pozytywną tożsamość,</w:t>
      </w:r>
    </w:p>
    <w:p w14:paraId="424D806B" w14:textId="7125595A" w:rsidR="000B7D44" w:rsidRDefault="000B7D44" w:rsidP="000B7D44">
      <w:pPr>
        <w:numPr>
          <w:ilvl w:val="0"/>
          <w:numId w:val="9"/>
        </w:numPr>
        <w:tabs>
          <w:tab w:val="left" w:pos="980"/>
        </w:tabs>
        <w:spacing w:after="0" w:line="276" w:lineRule="auto"/>
        <w:ind w:left="980" w:hanging="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uczenie sposobów wyrażania własnych emocji i radzenia sobie ze stresem</w:t>
      </w:r>
      <w:r w:rsidR="00AC5A2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2445659" w14:textId="77777777" w:rsidR="000B7D44" w:rsidRDefault="000B7D44" w:rsidP="000B7D44">
      <w:pPr>
        <w:numPr>
          <w:ilvl w:val="0"/>
          <w:numId w:val="9"/>
        </w:numPr>
        <w:tabs>
          <w:tab w:val="left" w:pos="980"/>
        </w:tabs>
        <w:spacing w:after="0" w:line="276" w:lineRule="auto"/>
        <w:ind w:left="980" w:hanging="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uczenie dbałości o zdrowie psychiczne oraz wzmacnianie poczucia oparcia w najbliższym środowisku (rodzina, nauczyciele, specjaliści) w sytuacjach trudnych.</w:t>
      </w:r>
    </w:p>
    <w:p w14:paraId="02B16722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E2BD0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STRUKTURA ODDZIAŁYWAŃ WYCHOWAWCZYCH</w:t>
      </w:r>
    </w:p>
    <w:p w14:paraId="0273A7B4" w14:textId="77777777" w:rsidR="000B7D44" w:rsidRDefault="000B7D44" w:rsidP="000B7D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56667" w14:textId="77777777" w:rsidR="000B7D44" w:rsidRDefault="000B7D44" w:rsidP="000B7D44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720"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Dyrektor szkoły:</w:t>
      </w:r>
    </w:p>
    <w:p w14:paraId="4666583C" w14:textId="77777777" w:rsidR="002F52A1" w:rsidRDefault="002F52A1" w:rsidP="002F52A1">
      <w:pPr>
        <w:tabs>
          <w:tab w:val="left" w:pos="9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3C5F8" w14:textId="77777777" w:rsidR="002F52A1" w:rsidRPr="001E3BD8" w:rsidRDefault="000B7D44" w:rsidP="002F52A1">
      <w:pPr>
        <w:pStyle w:val="Akapitzlist"/>
        <w:numPr>
          <w:ilvl w:val="0"/>
          <w:numId w:val="25"/>
        </w:numPr>
        <w:tabs>
          <w:tab w:val="left" w:pos="9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2A1">
        <w:rPr>
          <w:rFonts w:ascii="Times New Roman" w:eastAsia="Times New Roman" w:hAnsi="Times New Roman" w:cs="Times New Roman"/>
          <w:sz w:val="24"/>
          <w:szCs w:val="24"/>
        </w:rPr>
        <w:t xml:space="preserve">stwarza warunki dla realizacji </w:t>
      </w:r>
      <w:r w:rsidRPr="001E3BD8">
        <w:rPr>
          <w:rFonts w:ascii="Times New Roman" w:eastAsia="Times New Roman" w:hAnsi="Times New Roman" w:cs="Times New Roman"/>
          <w:sz w:val="24"/>
          <w:szCs w:val="24"/>
        </w:rPr>
        <w:t>procesu wychowawczego w szkole,</w:t>
      </w:r>
    </w:p>
    <w:p w14:paraId="2BDEA292" w14:textId="77777777" w:rsidR="002F52A1" w:rsidRDefault="000B7D44" w:rsidP="002F52A1">
      <w:pPr>
        <w:pStyle w:val="Akapitzlist"/>
        <w:numPr>
          <w:ilvl w:val="0"/>
          <w:numId w:val="25"/>
        </w:numPr>
        <w:tabs>
          <w:tab w:val="left" w:pos="9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 xml:space="preserve">sprawuje opiekę nad uczniami oraz stwarza warunki harmonijnego rozwoju psychofizycznego poprzez aktywne działania prozdrowotne, </w:t>
      </w:r>
      <w:r w:rsidR="00896F79" w:rsidRPr="001E3BD8">
        <w:rPr>
          <w:rFonts w:ascii="Times New Roman" w:eastAsia="Times New Roman" w:hAnsi="Times New Roman" w:cs="Times New Roman"/>
          <w:sz w:val="24"/>
          <w:szCs w:val="24"/>
        </w:rPr>
        <w:t xml:space="preserve">wspiera i zachęca uczniów do rozwijania ich aktywności fizycznej, </w:t>
      </w:r>
      <w:r w:rsidRPr="002F52A1">
        <w:rPr>
          <w:rFonts w:ascii="Times New Roman" w:eastAsia="Times New Roman" w:hAnsi="Times New Roman" w:cs="Times New Roman"/>
          <w:sz w:val="24"/>
          <w:szCs w:val="24"/>
        </w:rPr>
        <w:t>dba o prawidłowy poziom pracy wychowawczej i opiekuńczej szkoły,</w:t>
      </w:r>
      <w:r w:rsidR="005302DC" w:rsidRPr="002F5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2A1">
        <w:rPr>
          <w:rFonts w:ascii="Times New Roman" w:eastAsia="Times New Roman" w:hAnsi="Times New Roman" w:cs="Times New Roman"/>
          <w:sz w:val="24"/>
          <w:szCs w:val="24"/>
        </w:rPr>
        <w:t xml:space="preserve"> inspiruje nauczycieli do poprawy istniejących lub wdrożenia nowych rozwiązań w procesie kształcenia, przy zastosowaniu innowacyjnych działań programowych, organizacyjnych lub metodycznych, których celem jest rozwijanie kompetencji uczniów</w:t>
      </w:r>
      <w:r w:rsidR="002F52A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70F8EF6" w14:textId="77777777" w:rsidR="002F52A1" w:rsidRPr="001E3BD8" w:rsidRDefault="002F52A1" w:rsidP="002F52A1">
      <w:pPr>
        <w:pStyle w:val="Akapitzlist"/>
        <w:numPr>
          <w:ilvl w:val="0"/>
          <w:numId w:val="25"/>
        </w:numPr>
        <w:tabs>
          <w:tab w:val="left" w:pos="9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2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stwarza warunki do działania w szkole lub placówce: wolontariuszy, stowarzyszeń i innych organizacji, w szczególności organizacji harcerskich, których celem statutowym jest działalność wychowawcza lub rozszerzanie i wzbogacanie form działalności dydaktycznej, </w:t>
      </w:r>
      <w:r w:rsidRPr="001E3BD8">
        <w:rPr>
          <w:rFonts w:ascii="Times New Roman" w:eastAsia="Times New Roman" w:hAnsi="Times New Roman" w:cs="Times New Roman"/>
          <w:sz w:val="24"/>
          <w:szCs w:val="24"/>
        </w:rPr>
        <w:t>wychowawczej, opiekuńczej i innowacyjnej szkoły,</w:t>
      </w:r>
    </w:p>
    <w:p w14:paraId="4AEC37A0" w14:textId="77777777" w:rsidR="002F52A1" w:rsidRPr="001E3BD8" w:rsidRDefault="002F52A1" w:rsidP="002F52A1">
      <w:pPr>
        <w:numPr>
          <w:ilvl w:val="0"/>
          <w:numId w:val="15"/>
        </w:numPr>
        <w:tabs>
          <w:tab w:val="left" w:pos="96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14:paraId="631EE12B" w14:textId="77777777" w:rsidR="00896F79" w:rsidRPr="001E3BD8" w:rsidRDefault="00896F79" w:rsidP="002F52A1">
      <w:pPr>
        <w:numPr>
          <w:ilvl w:val="0"/>
          <w:numId w:val="15"/>
        </w:numPr>
        <w:tabs>
          <w:tab w:val="left" w:pos="96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>współpracuje i wspomaga rodziny w ich wychowawczej roli poprzez diagnozę potrzeb rozwojowych dzieci, realizację programu wychowawczo – profilaktycznego oraz zajęć wychowania do życia w rodzinie</w:t>
      </w:r>
    </w:p>
    <w:p w14:paraId="32B12BFA" w14:textId="77777777" w:rsidR="002F52A1" w:rsidRPr="001E3BD8" w:rsidRDefault="002F52A1" w:rsidP="002F52A1">
      <w:pPr>
        <w:numPr>
          <w:ilvl w:val="0"/>
          <w:numId w:val="15"/>
        </w:numPr>
        <w:tabs>
          <w:tab w:val="left" w:pos="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>czuwa nad realizowaniem przez uczniów obowiązku szkolnego,</w:t>
      </w:r>
    </w:p>
    <w:p w14:paraId="51F0EB3D" w14:textId="77777777" w:rsidR="002F52A1" w:rsidRPr="001E3BD8" w:rsidRDefault="002F52A1" w:rsidP="002F52A1">
      <w:pPr>
        <w:numPr>
          <w:ilvl w:val="0"/>
          <w:numId w:val="15"/>
        </w:numPr>
        <w:tabs>
          <w:tab w:val="left" w:pos="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14:paraId="227D5FB3" w14:textId="77777777" w:rsidR="002F52A1" w:rsidRPr="001E3BD8" w:rsidRDefault="002F52A1" w:rsidP="002F52A1">
      <w:pPr>
        <w:numPr>
          <w:ilvl w:val="0"/>
          <w:numId w:val="15"/>
        </w:numPr>
        <w:tabs>
          <w:tab w:val="left" w:pos="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>motywuje nauczycieli i specjalistów do opracowania modelu wsparcia i pomocy uczniom przeżywającym trudności psychiczne,</w:t>
      </w:r>
    </w:p>
    <w:p w14:paraId="3ECD1604" w14:textId="77777777" w:rsidR="002F52A1" w:rsidRPr="001E3BD8" w:rsidRDefault="002F52A1" w:rsidP="002F52A1">
      <w:pPr>
        <w:numPr>
          <w:ilvl w:val="0"/>
          <w:numId w:val="15"/>
        </w:numPr>
        <w:tabs>
          <w:tab w:val="left" w:pos="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 xml:space="preserve">stwarza warunki do poszukiwania optymalnych rozwiązań w zakresie budowania systemu działań wspierających </w:t>
      </w:r>
      <w:r w:rsidR="003829E4" w:rsidRPr="001E3BD8">
        <w:rPr>
          <w:rFonts w:ascii="Times New Roman" w:eastAsia="Times New Roman" w:hAnsi="Times New Roman" w:cs="Times New Roman"/>
          <w:sz w:val="24"/>
          <w:szCs w:val="24"/>
        </w:rPr>
        <w:t xml:space="preserve">rozwój dzieci i wsparcie rodziny oraz </w:t>
      </w:r>
      <w:r w:rsidRPr="001E3BD8">
        <w:rPr>
          <w:rFonts w:ascii="Times New Roman" w:eastAsia="Times New Roman" w:hAnsi="Times New Roman" w:cs="Times New Roman"/>
          <w:sz w:val="24"/>
          <w:szCs w:val="24"/>
        </w:rPr>
        <w:t>kondycję psychiczną uczniów</w:t>
      </w:r>
      <w:r w:rsidR="003829E4" w:rsidRPr="001E3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D275F0" w14:textId="77777777" w:rsidR="002F52A1" w:rsidRDefault="002F52A1" w:rsidP="002F52A1">
      <w:pPr>
        <w:numPr>
          <w:ilvl w:val="0"/>
          <w:numId w:val="15"/>
        </w:numPr>
        <w:tabs>
          <w:tab w:val="left" w:pos="96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inspiruje wszystkie grupy społeczności szkolnej do budowania dobrych wzajemnych relacji w środowisku szkolnym, jako czynnika zwiększającego skuteczność i efektywność udzielanego wsparcia,</w:t>
      </w:r>
    </w:p>
    <w:p w14:paraId="110353E7" w14:textId="77777777" w:rsidR="002F52A1" w:rsidRDefault="002F52A1" w:rsidP="002F52A1">
      <w:pPr>
        <w:numPr>
          <w:ilvl w:val="0"/>
          <w:numId w:val="15"/>
        </w:numPr>
        <w:tabs>
          <w:tab w:val="left" w:pos="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stwarza warunki do przestrzegania w szkole „Wytycznych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MZ i GIS” obowiązujących w okresie pandemii, zapewnia równowagę pomiędzy wymaganiami reżimu sanitarnego a działaniami chroniącymi zdrowie psychiczne uczniów</w:t>
      </w:r>
    </w:p>
    <w:p w14:paraId="47B684FB" w14:textId="77777777" w:rsidR="002F52A1" w:rsidRPr="001E3BD8" w:rsidRDefault="002F52A1" w:rsidP="002F52A1">
      <w:pPr>
        <w:numPr>
          <w:ilvl w:val="0"/>
          <w:numId w:val="15"/>
        </w:numPr>
        <w:tabs>
          <w:tab w:val="left" w:pos="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14:paraId="058C22CF" w14:textId="1A5BF7F7" w:rsidR="002F52A1" w:rsidRPr="001E3BD8" w:rsidRDefault="002F52A1" w:rsidP="001E3BD8">
      <w:pPr>
        <w:numPr>
          <w:ilvl w:val="0"/>
          <w:numId w:val="15"/>
        </w:numPr>
        <w:tabs>
          <w:tab w:val="left" w:pos="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>dokonuje analizy obciążeń nauczycieli, wychowawców i pedagogów czynnościami formalnymi (np. prowadzeniem dokumentacji uzupełniającej, sprawozdań), w miarę możliwości redukuje ich ilość, analizuje dotychczasowe procedury i regulaminy, aby odciążyć kadrę na rzecz tworzenia warunków do nawiązywania indywidualnych relacji z uczniami i klasami</w:t>
      </w:r>
      <w:bookmarkStart w:id="4" w:name="bookmark=id.tyjcwt" w:colFirst="0" w:colLast="0"/>
      <w:bookmarkEnd w:id="4"/>
      <w:r w:rsidRPr="001E3BD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C201FA3" w14:textId="554478CD" w:rsidR="003829E4" w:rsidRPr="003829E4" w:rsidRDefault="002F52A1" w:rsidP="002F52A1">
      <w:pPr>
        <w:numPr>
          <w:ilvl w:val="0"/>
          <w:numId w:val="15"/>
        </w:numPr>
        <w:tabs>
          <w:tab w:val="left" w:pos="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 xml:space="preserve">czuwa </w:t>
      </w:r>
      <w:r w:rsidRPr="002F52A1">
        <w:rPr>
          <w:rFonts w:ascii="Times New Roman" w:eastAsia="Times New Roman" w:hAnsi="Times New Roman" w:cs="Times New Roman"/>
          <w:sz w:val="24"/>
          <w:szCs w:val="24"/>
        </w:rPr>
        <w:t xml:space="preserve">nad rozwojem umiejętności metodycznych nauczycieli w zakresie skutecznego wykorzystywania technologii informacyjno-komunikacyjnych w procesach edukacyjnych, mających na celu wykształcenie przez kadrę nauczycielską u uczniów umiejętności krytycznego podejścia do treści publikowanych w mediach </w:t>
      </w:r>
      <w:r w:rsidRPr="001E3BD8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3829E4" w:rsidRPr="001E3BD8">
        <w:rPr>
          <w:rFonts w:ascii="Times New Roman" w:eastAsia="Times New Roman" w:hAnsi="Times New Roman" w:cs="Times New Roman"/>
          <w:sz w:val="24"/>
          <w:szCs w:val="24"/>
        </w:rPr>
        <w:t>wykorzystanie narzędzi i materiałów dostępnych w sieci, w szczególności opartych na sztucznej inteligencji</w:t>
      </w:r>
      <w:r w:rsidR="001E3BD8" w:rsidRPr="001E3BD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76A9226" w14:textId="77777777" w:rsidR="002F52A1" w:rsidRDefault="002F52A1" w:rsidP="002F52A1">
      <w:pPr>
        <w:numPr>
          <w:ilvl w:val="0"/>
          <w:numId w:val="15"/>
        </w:numPr>
        <w:tabs>
          <w:tab w:val="left" w:pos="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2A1">
        <w:rPr>
          <w:rFonts w:ascii="Times New Roman" w:eastAsia="Times New Roman" w:hAnsi="Times New Roman" w:cs="Times New Roman"/>
          <w:sz w:val="24"/>
          <w:szCs w:val="24"/>
        </w:rPr>
        <w:t>efektywne wykorzystanie pomocy dydaktycznych w ramach programu Laboratoria przyszłości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E757EDE" w14:textId="77777777" w:rsidR="002F52A1" w:rsidRDefault="002F52A1" w:rsidP="002F52A1">
      <w:pPr>
        <w:numPr>
          <w:ilvl w:val="0"/>
          <w:numId w:val="15"/>
        </w:numPr>
        <w:tabs>
          <w:tab w:val="left" w:pos="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2A1">
        <w:rPr>
          <w:rFonts w:ascii="Times New Roman" w:eastAsia="Times New Roman" w:hAnsi="Times New Roman" w:cs="Times New Roman"/>
          <w:sz w:val="24"/>
          <w:szCs w:val="24"/>
        </w:rPr>
        <w:t>czuwa nad intensyfikowaniem współpracy nauczycieli i wychowawców z pedagogiem, psychologiem szkolnym oraz pracownikami poradni psychologiczno-pedagogicznych w celu szybkiego i skutecznego reagowania na zaobserwowane problemy uczniów,</w:t>
      </w:r>
    </w:p>
    <w:p w14:paraId="3C90D3EE" w14:textId="77777777" w:rsidR="002F52A1" w:rsidRDefault="002F52A1" w:rsidP="002F52A1">
      <w:pPr>
        <w:numPr>
          <w:ilvl w:val="0"/>
          <w:numId w:val="15"/>
        </w:numPr>
        <w:tabs>
          <w:tab w:val="left" w:pos="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2A1">
        <w:rPr>
          <w:rFonts w:ascii="Times New Roman" w:eastAsia="Times New Roman" w:hAnsi="Times New Roman" w:cs="Times New Roman"/>
          <w:sz w:val="24"/>
          <w:szCs w:val="24"/>
        </w:rPr>
        <w:lastRenderedPageBreak/>
        <w:t>czuwa nad wykonywaniem zadań przez specjalistów szkoły – pedagog, psycholog i inni specjaliści powinni aktywnie włączać się do bezpośredniej pracy profilaktycznej i bezpośredniego wsparcia uczniów i rodziców, służyć doradztwem dla nauczycieli, wspierać ich w identyfikowaniu problemów uczniów i prowadzeniu z uczniami zajęć wspierających, integracyjnych, profilaktycznych,</w:t>
      </w:r>
    </w:p>
    <w:p w14:paraId="1B1F1DAA" w14:textId="77777777" w:rsidR="002F52A1" w:rsidRPr="001E3BD8" w:rsidRDefault="002F52A1" w:rsidP="002F52A1">
      <w:pPr>
        <w:numPr>
          <w:ilvl w:val="0"/>
          <w:numId w:val="15"/>
        </w:numPr>
        <w:tabs>
          <w:tab w:val="left" w:pos="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2A1">
        <w:rPr>
          <w:rFonts w:ascii="Times New Roman" w:eastAsia="Times New Roman" w:hAnsi="Times New Roman" w:cs="Times New Roman"/>
          <w:sz w:val="24"/>
          <w:szCs w:val="24"/>
        </w:rPr>
        <w:t xml:space="preserve">inicjuje utworzenie systemu wsparcia nauczycieli, wychowawców, innych psychologów czy pedagogów, którym trudno jest wspierać uczniów z uwagi na to, że sami przeżywają stan silnego przygnębienia epidemią, </w:t>
      </w:r>
      <w:r w:rsidRPr="001E3BD8">
        <w:rPr>
          <w:rFonts w:ascii="Times New Roman" w:eastAsia="Times New Roman" w:hAnsi="Times New Roman" w:cs="Times New Roman"/>
          <w:sz w:val="24"/>
          <w:szCs w:val="24"/>
        </w:rPr>
        <w:t>przemęczenia lub przechodzą inny kryzys psychiczny,</w:t>
      </w:r>
    </w:p>
    <w:p w14:paraId="13C1D22F" w14:textId="6792E770" w:rsidR="002F52A1" w:rsidRPr="001E3BD8" w:rsidRDefault="002F52A1" w:rsidP="002F52A1">
      <w:pPr>
        <w:numPr>
          <w:ilvl w:val="0"/>
          <w:numId w:val="15"/>
        </w:numPr>
        <w:tabs>
          <w:tab w:val="left" w:pos="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>nadzoruje realizację Szkolnego Programu Wychowawczo-Profilaktycznego</w:t>
      </w:r>
      <w:r w:rsidR="001E3BD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DA91D3C" w14:textId="4DCF4DF7" w:rsidR="003829E4" w:rsidRPr="001E3BD8" w:rsidRDefault="003829E4" w:rsidP="002F52A1">
      <w:pPr>
        <w:numPr>
          <w:ilvl w:val="0"/>
          <w:numId w:val="15"/>
        </w:numPr>
        <w:tabs>
          <w:tab w:val="left" w:pos="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>czuwa nad doskonaleniem kompetencji nauczycieli w pracy z uczniem z doświadczeniem migracyjnym</w:t>
      </w:r>
      <w:r w:rsidR="001E3BD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BD33734" w14:textId="3EDB218C" w:rsidR="003829E4" w:rsidRPr="001E3BD8" w:rsidRDefault="003829E4" w:rsidP="002F52A1">
      <w:pPr>
        <w:numPr>
          <w:ilvl w:val="0"/>
          <w:numId w:val="15"/>
        </w:numPr>
        <w:tabs>
          <w:tab w:val="left" w:pos="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>czuwa nad prawidłowym wykorzystaniem podręczników i książek do kształcenia uczniów</w:t>
      </w:r>
      <w:r w:rsidR="001E3BD8" w:rsidRPr="001E3B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F98667" w14:textId="77777777" w:rsidR="002F52A1" w:rsidRDefault="002F52A1" w:rsidP="002F52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A60651" w14:textId="77777777" w:rsidR="002F52A1" w:rsidRDefault="002F52A1" w:rsidP="002F52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D36A6" w14:textId="77777777" w:rsidR="002F52A1" w:rsidRPr="001E3BD8" w:rsidRDefault="00294CD6" w:rsidP="00294CD6">
      <w:pPr>
        <w:pStyle w:val="Akapitzlist"/>
        <w:numPr>
          <w:ilvl w:val="0"/>
          <w:numId w:val="10"/>
        </w:numPr>
        <w:tabs>
          <w:tab w:val="left" w:pos="70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D6">
        <w:rPr>
          <w:rFonts w:ascii="Times New Roman" w:eastAsia="Times New Roman" w:hAnsi="Times New Roman" w:cs="Times New Roman"/>
          <w:b/>
          <w:sz w:val="24"/>
          <w:szCs w:val="24"/>
        </w:rPr>
        <w:t xml:space="preserve">Rada </w:t>
      </w:r>
      <w:r w:rsidRPr="001E3BD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2F52A1" w:rsidRPr="001E3BD8">
        <w:rPr>
          <w:rFonts w:ascii="Times New Roman" w:eastAsia="Times New Roman" w:hAnsi="Times New Roman" w:cs="Times New Roman"/>
          <w:b/>
          <w:sz w:val="24"/>
          <w:szCs w:val="24"/>
        </w:rPr>
        <w:t>edagogiczna:</w:t>
      </w:r>
    </w:p>
    <w:p w14:paraId="50368DB7" w14:textId="77777777" w:rsidR="002F52A1" w:rsidRPr="001E3BD8" w:rsidRDefault="002F52A1" w:rsidP="002F52A1">
      <w:pPr>
        <w:tabs>
          <w:tab w:val="left" w:pos="7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E798CB" w14:textId="776D07E4" w:rsidR="002F52A1" w:rsidRPr="001E3BD8" w:rsidRDefault="002F52A1" w:rsidP="002F52A1">
      <w:pPr>
        <w:numPr>
          <w:ilvl w:val="0"/>
          <w:numId w:val="20"/>
        </w:numPr>
        <w:tabs>
          <w:tab w:val="left" w:pos="960"/>
        </w:tabs>
        <w:spacing w:after="0" w:line="276" w:lineRule="auto"/>
        <w:ind w:left="960" w:right="5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 xml:space="preserve">uczestniczy w diagnozowaniu pracy wychowawczej szkoły i potrzeb w zakresie działań profilaktycznych, w tym w zakresie działań wspierających </w:t>
      </w:r>
      <w:r w:rsidR="003829E4" w:rsidRPr="001E3BD8">
        <w:rPr>
          <w:rFonts w:ascii="Times New Roman" w:eastAsia="Times New Roman" w:hAnsi="Times New Roman" w:cs="Times New Roman"/>
          <w:sz w:val="24"/>
          <w:szCs w:val="24"/>
        </w:rPr>
        <w:t>prawidłowy rozwój dzieci i wsparcie wychowawczej roli rodziny oraz ich kondycję psychiczną</w:t>
      </w:r>
      <w:r w:rsidR="001E3BD8" w:rsidRPr="001E3BD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ADD927D" w14:textId="21A025BB" w:rsidR="002F52A1" w:rsidRPr="001E3BD8" w:rsidRDefault="002F52A1" w:rsidP="002F52A1">
      <w:pPr>
        <w:numPr>
          <w:ilvl w:val="0"/>
          <w:numId w:val="20"/>
        </w:numPr>
        <w:tabs>
          <w:tab w:val="left" w:pos="960"/>
        </w:tabs>
        <w:spacing w:after="0" w:line="276" w:lineRule="auto"/>
        <w:ind w:left="960" w:right="5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>dosto</w:t>
      </w:r>
      <w:r w:rsidR="00B415AD" w:rsidRPr="001E3BD8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1E3BD8">
        <w:rPr>
          <w:rFonts w:ascii="Times New Roman" w:eastAsia="Times New Roman" w:hAnsi="Times New Roman" w:cs="Times New Roman"/>
          <w:sz w:val="24"/>
          <w:szCs w:val="24"/>
        </w:rPr>
        <w:t>wuje wymagania związane z realizacją osłabionej kondycji psychicznej uczniów oraz podstawy programowej</w:t>
      </w:r>
      <w:bookmarkStart w:id="5" w:name="bookmark=id.3dy6vkm" w:colFirst="0" w:colLast="0"/>
      <w:bookmarkEnd w:id="5"/>
    </w:p>
    <w:p w14:paraId="5149B115" w14:textId="2CD4AF23" w:rsidR="002F52A1" w:rsidRPr="001E3BD8" w:rsidRDefault="002F52A1" w:rsidP="002F52A1">
      <w:pPr>
        <w:numPr>
          <w:ilvl w:val="1"/>
          <w:numId w:val="22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 xml:space="preserve">dokonuje wyboru programów profilaktycznych wspierających uczniów psychicznie i uczących umiejętności radzenia sobie </w:t>
      </w:r>
      <w:r w:rsidRPr="001E3BD8">
        <w:rPr>
          <w:rFonts w:ascii="Times New Roman" w:eastAsia="Times New Roman" w:hAnsi="Times New Roman" w:cs="Times New Roman"/>
          <w:sz w:val="24"/>
          <w:szCs w:val="24"/>
        </w:rPr>
        <w:br/>
      </w:r>
      <w:r w:rsidR="00B415AD" w:rsidRPr="001E3BD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1E3BD8">
        <w:rPr>
          <w:rFonts w:ascii="Times New Roman" w:eastAsia="Times New Roman" w:hAnsi="Times New Roman" w:cs="Times New Roman"/>
          <w:sz w:val="24"/>
          <w:szCs w:val="24"/>
        </w:rPr>
        <w:t>adaptacji do zmieniających się warunków nauki</w:t>
      </w:r>
      <w:r w:rsidR="00B415AD" w:rsidRPr="001E3BD8">
        <w:rPr>
          <w:rFonts w:ascii="Times New Roman" w:eastAsia="Times New Roman" w:hAnsi="Times New Roman" w:cs="Times New Roman"/>
          <w:sz w:val="24"/>
          <w:szCs w:val="24"/>
        </w:rPr>
        <w:t xml:space="preserve"> w sytuacji migracji, epidemii, zagrożenia konfliktem zbrojnym</w:t>
      </w:r>
      <w:r w:rsidR="001E3BD8" w:rsidRPr="001E3BD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31B4D38" w14:textId="77777777" w:rsidR="002F52A1" w:rsidRPr="001E3BD8" w:rsidRDefault="002F52A1" w:rsidP="002F52A1">
      <w:pPr>
        <w:numPr>
          <w:ilvl w:val="1"/>
          <w:numId w:val="22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>opracowuje projekt programu wychowawczo-profilaktycznego i uchwala go w porozumieniu z Radą rodziców,</w:t>
      </w:r>
    </w:p>
    <w:p w14:paraId="196E27FA" w14:textId="764FAE8C" w:rsidR="002F52A1" w:rsidRPr="001E3BD8" w:rsidRDefault="002F52A1" w:rsidP="002F52A1">
      <w:pPr>
        <w:numPr>
          <w:ilvl w:val="1"/>
          <w:numId w:val="22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 xml:space="preserve">opracowuje i zatwierdza dokumenty i procedury postępowania nauczycieli w sytuacjach zagrożenia młodzieży demoralizacją </w:t>
      </w:r>
      <w:r w:rsidRPr="001E3BD8">
        <w:rPr>
          <w:rFonts w:ascii="Times New Roman" w:eastAsia="Times New Roman" w:hAnsi="Times New Roman" w:cs="Times New Roman"/>
          <w:sz w:val="24"/>
          <w:szCs w:val="24"/>
        </w:rPr>
        <w:br/>
        <w:t>i przestępczością</w:t>
      </w:r>
      <w:r w:rsidR="001E3BD8" w:rsidRPr="001E3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5AD" w:rsidRPr="001E3BD8">
        <w:rPr>
          <w:rFonts w:ascii="Times New Roman" w:eastAsia="Times New Roman" w:hAnsi="Times New Roman" w:cs="Times New Roman"/>
          <w:sz w:val="24"/>
          <w:szCs w:val="24"/>
        </w:rPr>
        <w:t>oraz w zakresie warunków i sposobów wewnątrzszkolnego oceniania</w:t>
      </w:r>
      <w:r w:rsidR="001E3BD8" w:rsidRPr="001E3BD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2005200" w14:textId="0BFCA125" w:rsidR="002F52A1" w:rsidRPr="001E3BD8" w:rsidRDefault="002F52A1" w:rsidP="002F52A1">
      <w:pPr>
        <w:numPr>
          <w:ilvl w:val="1"/>
          <w:numId w:val="22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>uczestniczy w realizacji i ewaluacji Szkolnego Programu Wychowawczo-Profilaktycznego</w:t>
      </w:r>
      <w:r w:rsidR="001E3BD8" w:rsidRPr="001E3BD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2AA6E5C" w14:textId="6891CD3D" w:rsidR="00B415AD" w:rsidRPr="001E3BD8" w:rsidRDefault="00B415AD" w:rsidP="001E3BD8">
      <w:pPr>
        <w:numPr>
          <w:ilvl w:val="1"/>
          <w:numId w:val="22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 xml:space="preserve">Rozwija współpracę z podmiotami działającymi w innych sektorach, w tym w zakresie wczesnego wspomagania rozwoju dzieci </w:t>
      </w:r>
      <w:r w:rsidR="001E3BD8" w:rsidRPr="001E3BD8">
        <w:rPr>
          <w:rFonts w:ascii="Times New Roman" w:eastAsia="Times New Roman" w:hAnsi="Times New Roman" w:cs="Times New Roman"/>
          <w:sz w:val="24"/>
          <w:szCs w:val="24"/>
        </w:rPr>
        <w:br/>
      </w:r>
      <w:r w:rsidRPr="001E3BD8">
        <w:rPr>
          <w:rFonts w:ascii="Times New Roman" w:eastAsia="Times New Roman" w:hAnsi="Times New Roman" w:cs="Times New Roman"/>
          <w:sz w:val="24"/>
          <w:szCs w:val="24"/>
        </w:rPr>
        <w:t>i wsparcia rodziny</w:t>
      </w:r>
      <w:r w:rsidR="001E3BD8" w:rsidRPr="001E3B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587D29" w14:textId="77777777" w:rsidR="00B415AD" w:rsidRDefault="00B415AD" w:rsidP="00B415AD">
      <w:pPr>
        <w:tabs>
          <w:tab w:val="left" w:pos="960"/>
        </w:tabs>
        <w:spacing w:after="0" w:line="276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C68182" w14:textId="77777777" w:rsidR="002F52A1" w:rsidRDefault="002F52A1" w:rsidP="002F52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3537C" w14:textId="77777777" w:rsidR="002F52A1" w:rsidRDefault="002F52A1" w:rsidP="002F52A1">
      <w:pPr>
        <w:numPr>
          <w:ilvl w:val="0"/>
          <w:numId w:val="22"/>
        </w:numPr>
        <w:tabs>
          <w:tab w:val="left" w:pos="700"/>
        </w:tabs>
        <w:spacing w:after="0" w:line="276" w:lineRule="auto"/>
        <w:ind w:left="700"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Nauczyciele:</w:t>
      </w:r>
    </w:p>
    <w:p w14:paraId="0F868E2C" w14:textId="77777777" w:rsidR="002F52A1" w:rsidRPr="001E3BD8" w:rsidRDefault="002F52A1" w:rsidP="002F52A1">
      <w:pPr>
        <w:tabs>
          <w:tab w:val="left" w:pos="7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1385E" w14:textId="0928FCFF" w:rsidR="002F52A1" w:rsidRPr="001E3BD8" w:rsidRDefault="002F52A1" w:rsidP="001E3BD8">
      <w:pPr>
        <w:numPr>
          <w:ilvl w:val="1"/>
          <w:numId w:val="22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>współpracują z wychowawcami klas, innymi nauczycielami, pedagogiem, psychologiem, innymi specjalistami w zakresie realizacji zadań wychowawczych i profilaktycznych, uczestniczą w realizacji Szkolnego Programu Wychowawczo-Profilaktycznego,</w:t>
      </w:r>
    </w:p>
    <w:p w14:paraId="234C3C27" w14:textId="77777777" w:rsidR="002F52A1" w:rsidRPr="001E3BD8" w:rsidRDefault="002F52A1" w:rsidP="002F52A1">
      <w:pPr>
        <w:numPr>
          <w:ilvl w:val="1"/>
          <w:numId w:val="22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>reagują na przejawy depresji, agresji, niedostosowania społecznego i uzależnień uczniów,</w:t>
      </w:r>
    </w:p>
    <w:p w14:paraId="3EAC5B04" w14:textId="77777777" w:rsidR="002F52A1" w:rsidRPr="001E3BD8" w:rsidRDefault="002F52A1" w:rsidP="002F52A1">
      <w:pPr>
        <w:numPr>
          <w:ilvl w:val="1"/>
          <w:numId w:val="22"/>
        </w:numPr>
        <w:tabs>
          <w:tab w:val="left" w:pos="960"/>
        </w:tabs>
        <w:spacing w:after="0" w:line="276" w:lineRule="auto"/>
        <w:ind w:left="960" w:right="2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przestrzegają obowiązujących w szkole procedur postępowania w sytuacjach zagrożenia młodzieży demoralizacją i przestępczością, </w:t>
      </w:r>
    </w:p>
    <w:p w14:paraId="4755CB81" w14:textId="2DD85A5C" w:rsidR="002F52A1" w:rsidRPr="001E3BD8" w:rsidRDefault="002F52A1" w:rsidP="001E3BD8">
      <w:pPr>
        <w:tabs>
          <w:tab w:val="left" w:pos="960"/>
        </w:tabs>
        <w:spacing w:after="0" w:line="276" w:lineRule="auto"/>
        <w:ind w:left="9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>depresj</w:t>
      </w:r>
      <w:r w:rsidR="001E3BD8" w:rsidRPr="001E3BD8">
        <w:rPr>
          <w:rFonts w:ascii="Times New Roman" w:eastAsia="Times New Roman" w:hAnsi="Times New Roman" w:cs="Times New Roman"/>
          <w:sz w:val="24"/>
          <w:szCs w:val="24"/>
        </w:rPr>
        <w:t>ą,</w:t>
      </w:r>
    </w:p>
    <w:p w14:paraId="416CF319" w14:textId="7E314756" w:rsidR="002F52A1" w:rsidRPr="001E3BD8" w:rsidRDefault="002F52A1" w:rsidP="00AF01F3">
      <w:pPr>
        <w:numPr>
          <w:ilvl w:val="1"/>
          <w:numId w:val="22"/>
        </w:numPr>
        <w:tabs>
          <w:tab w:val="left" w:pos="960"/>
        </w:tabs>
        <w:spacing w:after="0" w:line="276" w:lineRule="auto"/>
        <w:ind w:left="960" w:right="2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 xml:space="preserve">udzielają uczniom pomocy w przezwyciężaniu niepowodzeń szkolnych, </w:t>
      </w:r>
      <w:bookmarkStart w:id="6" w:name="bookmark=id.1t3h5sf" w:colFirst="0" w:colLast="0"/>
      <w:bookmarkEnd w:id="6"/>
    </w:p>
    <w:p w14:paraId="0BB6DAC1" w14:textId="77777777" w:rsidR="002F52A1" w:rsidRPr="001E3BD8" w:rsidRDefault="002F52A1" w:rsidP="002F52A1">
      <w:pPr>
        <w:numPr>
          <w:ilvl w:val="1"/>
          <w:numId w:val="22"/>
        </w:numPr>
        <w:tabs>
          <w:tab w:val="left" w:pos="960"/>
        </w:tabs>
        <w:spacing w:after="0" w:line="276" w:lineRule="auto"/>
        <w:ind w:left="960" w:right="2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>zapewniają atmosferę współpracy, zaufania, otwartości, wzajemnego wspomagania,</w:t>
      </w:r>
    </w:p>
    <w:p w14:paraId="00F2DB55" w14:textId="77777777" w:rsidR="002F52A1" w:rsidRPr="001E3BD8" w:rsidRDefault="002F52A1" w:rsidP="002F52A1">
      <w:pPr>
        <w:numPr>
          <w:ilvl w:val="1"/>
          <w:numId w:val="22"/>
        </w:numPr>
        <w:tabs>
          <w:tab w:val="left" w:pos="960"/>
        </w:tabs>
        <w:spacing w:after="0" w:line="276" w:lineRule="auto"/>
        <w:ind w:left="960" w:right="2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>udzielają kształcą i wychowują dzieci w duchu patriotyzmu i demokracji,</w:t>
      </w:r>
    </w:p>
    <w:p w14:paraId="7FD50EB6" w14:textId="2FD4774C" w:rsidR="002F52A1" w:rsidRPr="001E3BD8" w:rsidRDefault="002F52A1" w:rsidP="002F52A1">
      <w:pPr>
        <w:numPr>
          <w:ilvl w:val="1"/>
          <w:numId w:val="23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>inicjują sytuacje, w których uczniowie poznają kulturę polską, w tym osiągnięcia duchowe i materialne (np. w trakcie wycieczek edukacyjnych),</w:t>
      </w:r>
    </w:p>
    <w:p w14:paraId="2BA25D39" w14:textId="77777777" w:rsidR="002F52A1" w:rsidRPr="001E3BD8" w:rsidRDefault="002F52A1" w:rsidP="002F52A1">
      <w:pPr>
        <w:numPr>
          <w:ilvl w:val="1"/>
          <w:numId w:val="23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>rozmawiają z uczniami i rodzicami o zachowaniu i frekwencji oraz postępach w nauce na swoich zajęciach,</w:t>
      </w:r>
    </w:p>
    <w:p w14:paraId="0EDF1187" w14:textId="2DE2A275" w:rsidR="002F52A1" w:rsidRPr="001E3BD8" w:rsidRDefault="002F52A1" w:rsidP="002F52A1">
      <w:pPr>
        <w:numPr>
          <w:ilvl w:val="1"/>
          <w:numId w:val="23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>wspierają zainteresowania, pasje i rozwój osobowy uczni</w:t>
      </w:r>
      <w:r w:rsidR="0096297C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1E3BD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EB015E7" w14:textId="5A890CA4" w:rsidR="00197C7D" w:rsidRPr="001E3BD8" w:rsidRDefault="00197C7D" w:rsidP="002F52A1">
      <w:pPr>
        <w:numPr>
          <w:ilvl w:val="1"/>
          <w:numId w:val="23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 xml:space="preserve">wspierają uczniów z </w:t>
      </w:r>
      <w:r w:rsidR="00B415AD" w:rsidRPr="001E3BD8">
        <w:rPr>
          <w:rFonts w:ascii="Times New Roman" w:eastAsia="Times New Roman" w:hAnsi="Times New Roman" w:cs="Times New Roman"/>
          <w:sz w:val="24"/>
          <w:szCs w:val="24"/>
        </w:rPr>
        <w:t xml:space="preserve">doświadczeniem migracji </w:t>
      </w:r>
      <w:r w:rsidRPr="001E3BD8">
        <w:rPr>
          <w:rFonts w:ascii="Times New Roman" w:eastAsia="Times New Roman" w:hAnsi="Times New Roman" w:cs="Times New Roman"/>
          <w:sz w:val="24"/>
          <w:szCs w:val="24"/>
        </w:rPr>
        <w:t>w nauce języka polskiego, udzielają pomoc</w:t>
      </w:r>
      <w:r w:rsidR="00FF680E" w:rsidRPr="001E3BD8">
        <w:rPr>
          <w:rFonts w:ascii="Times New Roman" w:eastAsia="Times New Roman" w:hAnsi="Times New Roman" w:cs="Times New Roman"/>
          <w:sz w:val="24"/>
          <w:szCs w:val="24"/>
        </w:rPr>
        <w:t xml:space="preserve">y, kształcą i wychowują dzieci </w:t>
      </w:r>
      <w:r w:rsidR="00B415AD" w:rsidRPr="001E3BD8">
        <w:rPr>
          <w:rFonts w:ascii="Times New Roman" w:eastAsia="Times New Roman" w:hAnsi="Times New Roman" w:cs="Times New Roman"/>
          <w:sz w:val="24"/>
          <w:szCs w:val="24"/>
        </w:rPr>
        <w:t>cudzoziemskie</w:t>
      </w:r>
      <w:r w:rsidR="001E3BD8" w:rsidRPr="001E3BD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444F8B0" w14:textId="0E507ED1" w:rsidR="00B415AD" w:rsidRPr="001E3BD8" w:rsidRDefault="00B415AD" w:rsidP="002F52A1">
      <w:pPr>
        <w:numPr>
          <w:ilvl w:val="1"/>
          <w:numId w:val="23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BD8">
        <w:rPr>
          <w:rFonts w:ascii="Times New Roman" w:eastAsia="Times New Roman" w:hAnsi="Times New Roman" w:cs="Times New Roman"/>
          <w:sz w:val="24"/>
          <w:szCs w:val="24"/>
        </w:rPr>
        <w:t>wspierają rozwój umiejętności cyfrowych</w:t>
      </w:r>
      <w:r w:rsidR="00B933DF" w:rsidRPr="001E3BD8">
        <w:rPr>
          <w:rFonts w:ascii="Times New Roman" w:eastAsia="Times New Roman" w:hAnsi="Times New Roman" w:cs="Times New Roman"/>
          <w:sz w:val="24"/>
          <w:szCs w:val="24"/>
        </w:rPr>
        <w:t xml:space="preserve"> uczniów z uwzględnieniem bezpiecznego poruszania się w sieci oraz krytycznej analizy informacji dostępnych w </w:t>
      </w:r>
      <w:r w:rsidR="001E3BD8" w:rsidRPr="001E3BD8">
        <w:rPr>
          <w:rFonts w:ascii="Times New Roman" w:eastAsia="Times New Roman" w:hAnsi="Times New Roman" w:cs="Times New Roman"/>
          <w:sz w:val="24"/>
          <w:szCs w:val="24"/>
        </w:rPr>
        <w:t>I</w:t>
      </w:r>
      <w:r w:rsidR="00B933DF" w:rsidRPr="001E3BD8">
        <w:rPr>
          <w:rFonts w:ascii="Times New Roman" w:eastAsia="Times New Roman" w:hAnsi="Times New Roman" w:cs="Times New Roman"/>
          <w:sz w:val="24"/>
          <w:szCs w:val="24"/>
        </w:rPr>
        <w:t>nternecie</w:t>
      </w:r>
      <w:r w:rsidR="001E3BD8" w:rsidRPr="001E3B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055380" w14:textId="77777777" w:rsidR="002F52A1" w:rsidRDefault="002F52A1" w:rsidP="002F52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612DFD" w14:textId="77777777" w:rsidR="002F52A1" w:rsidRDefault="002F52A1" w:rsidP="002F52A1">
      <w:pPr>
        <w:numPr>
          <w:ilvl w:val="0"/>
          <w:numId w:val="23"/>
        </w:numPr>
        <w:tabs>
          <w:tab w:val="left" w:pos="700"/>
        </w:tabs>
        <w:spacing w:after="0" w:line="276" w:lineRule="auto"/>
        <w:ind w:left="700"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Wychowawcy klas:</w:t>
      </w:r>
    </w:p>
    <w:p w14:paraId="432E309B" w14:textId="77777777" w:rsidR="002F52A1" w:rsidRDefault="002F52A1" w:rsidP="002F52A1">
      <w:pPr>
        <w:tabs>
          <w:tab w:val="left" w:pos="7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0B8126" w14:textId="77777777" w:rsidR="002F52A1" w:rsidRPr="0096297C" w:rsidRDefault="002F52A1" w:rsidP="002F52A1">
      <w:pPr>
        <w:numPr>
          <w:ilvl w:val="1"/>
          <w:numId w:val="23"/>
        </w:numPr>
        <w:tabs>
          <w:tab w:val="left" w:pos="1040"/>
        </w:tabs>
        <w:spacing w:after="0" w:line="276" w:lineRule="auto"/>
        <w:ind w:left="10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7C">
        <w:rPr>
          <w:rFonts w:ascii="Times New Roman" w:eastAsia="Times New Roman" w:hAnsi="Times New Roman" w:cs="Times New Roman"/>
          <w:sz w:val="24"/>
          <w:szCs w:val="24"/>
        </w:rPr>
        <w:t>diagnozują sytuację wychowawczą w klasie, zapewniają atmosferę współpracy, zaufania, otwartości, wzajemnego wspomagania,</w:t>
      </w:r>
    </w:p>
    <w:p w14:paraId="7A667CA5" w14:textId="0D518932" w:rsidR="002F52A1" w:rsidRPr="0096297C" w:rsidRDefault="002F52A1" w:rsidP="002F52A1">
      <w:pPr>
        <w:numPr>
          <w:ilvl w:val="1"/>
          <w:numId w:val="23"/>
        </w:numPr>
        <w:tabs>
          <w:tab w:val="left" w:pos="1040"/>
        </w:tabs>
        <w:spacing w:after="0" w:line="276" w:lineRule="auto"/>
        <w:ind w:left="10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7C">
        <w:rPr>
          <w:rFonts w:ascii="Times New Roman" w:eastAsia="Times New Roman" w:hAnsi="Times New Roman" w:cs="Times New Roman"/>
          <w:sz w:val="24"/>
          <w:szCs w:val="24"/>
        </w:rPr>
        <w:t>rozpoznają potrzeby uczniów w zakresie ochrony zdrowia psychicznego,</w:t>
      </w:r>
    </w:p>
    <w:p w14:paraId="48C8D115" w14:textId="77777777" w:rsidR="002F52A1" w:rsidRPr="0096297C" w:rsidRDefault="002F52A1" w:rsidP="002F52A1">
      <w:pPr>
        <w:numPr>
          <w:ilvl w:val="1"/>
          <w:numId w:val="23"/>
        </w:numPr>
        <w:tabs>
          <w:tab w:val="left" w:pos="1040"/>
        </w:tabs>
        <w:spacing w:after="0" w:line="276" w:lineRule="auto"/>
        <w:ind w:left="10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7C">
        <w:rPr>
          <w:rFonts w:ascii="Times New Roman" w:eastAsia="Times New Roman" w:hAnsi="Times New Roman" w:cs="Times New Roman"/>
          <w:sz w:val="24"/>
          <w:szCs w:val="24"/>
        </w:rPr>
        <w:t>rozpoznają indywidualne potrzeby rozwojowe uczniów, w tym czynników chroniących i czynników ryzyka, ze szczególnym uwzględnieniem zagrożeń związanych z używaniem substancji psychotropowych, środków zastępczych oraz nowych substancji psychoaktywnych,</w:t>
      </w:r>
    </w:p>
    <w:p w14:paraId="5B09F84E" w14:textId="77777777" w:rsidR="002F52A1" w:rsidRPr="0096297C" w:rsidRDefault="002F52A1" w:rsidP="002F52A1">
      <w:pPr>
        <w:numPr>
          <w:ilvl w:val="1"/>
          <w:numId w:val="23"/>
        </w:numPr>
        <w:tabs>
          <w:tab w:val="left" w:pos="1040"/>
        </w:tabs>
        <w:spacing w:after="0" w:line="276" w:lineRule="auto"/>
        <w:ind w:left="1040" w:right="2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7C">
        <w:rPr>
          <w:rFonts w:ascii="Times New Roman" w:eastAsia="Times New Roman" w:hAnsi="Times New Roman" w:cs="Times New Roman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 potrzeby uczniów,</w:t>
      </w:r>
    </w:p>
    <w:p w14:paraId="2887B4D5" w14:textId="77777777" w:rsidR="002F52A1" w:rsidRPr="0096297C" w:rsidRDefault="002F52A1" w:rsidP="002F52A1">
      <w:pPr>
        <w:numPr>
          <w:ilvl w:val="1"/>
          <w:numId w:val="23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7C">
        <w:rPr>
          <w:rFonts w:ascii="Times New Roman" w:eastAsia="Times New Roman" w:hAnsi="Times New Roman" w:cs="Times New Roman"/>
          <w:sz w:val="24"/>
          <w:szCs w:val="24"/>
        </w:rPr>
        <w:t>przygotowują sprawozdanie z realizacji planu pracy wychowawczej i wnioski do dalszej pracy,</w:t>
      </w:r>
    </w:p>
    <w:p w14:paraId="793129D0" w14:textId="53FCE6A4" w:rsidR="002F52A1" w:rsidRPr="0096297C" w:rsidRDefault="002F52A1" w:rsidP="002F52A1">
      <w:pPr>
        <w:numPr>
          <w:ilvl w:val="1"/>
          <w:numId w:val="23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7C">
        <w:rPr>
          <w:rFonts w:ascii="Times New Roman" w:eastAsia="Times New Roman" w:hAnsi="Times New Roman" w:cs="Times New Roman"/>
          <w:sz w:val="24"/>
          <w:szCs w:val="24"/>
        </w:rPr>
        <w:t>zapoznają uczniów swoich klas i ich rodziców z prawem wewnątrzszkolnym</w:t>
      </w:r>
      <w:r w:rsidR="00B933DF" w:rsidRPr="0096297C">
        <w:rPr>
          <w:rFonts w:ascii="Times New Roman" w:eastAsia="Times New Roman" w:hAnsi="Times New Roman" w:cs="Times New Roman"/>
          <w:sz w:val="24"/>
          <w:szCs w:val="24"/>
        </w:rPr>
        <w:t>, obowiązującymi dokumentami</w:t>
      </w:r>
      <w:r w:rsidR="0096297C" w:rsidRPr="009629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33DF" w:rsidRPr="00962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97C">
        <w:rPr>
          <w:rFonts w:ascii="Times New Roman" w:eastAsia="Times New Roman" w:hAnsi="Times New Roman" w:cs="Times New Roman"/>
          <w:sz w:val="24"/>
          <w:szCs w:val="24"/>
        </w:rPr>
        <w:t>zwyczajami</w:t>
      </w:r>
      <w:r w:rsidR="00B933DF" w:rsidRPr="0096297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96297C">
        <w:rPr>
          <w:rFonts w:ascii="Times New Roman" w:eastAsia="Times New Roman" w:hAnsi="Times New Roman" w:cs="Times New Roman"/>
          <w:sz w:val="24"/>
          <w:szCs w:val="24"/>
        </w:rPr>
        <w:t>tradycjami szkoły,</w:t>
      </w:r>
    </w:p>
    <w:p w14:paraId="6E1E19FA" w14:textId="77777777" w:rsidR="002F52A1" w:rsidRPr="0096297C" w:rsidRDefault="002F52A1" w:rsidP="002F52A1">
      <w:pPr>
        <w:numPr>
          <w:ilvl w:val="1"/>
          <w:numId w:val="23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7C">
        <w:rPr>
          <w:rFonts w:ascii="Times New Roman" w:eastAsia="Times New Roman" w:hAnsi="Times New Roman" w:cs="Times New Roman"/>
          <w:sz w:val="24"/>
          <w:szCs w:val="24"/>
        </w:rPr>
        <w:t>są członkami zespołu wychowawców i wykonują zadania zlecone przez przewodniczącego zespołu,</w:t>
      </w:r>
    </w:p>
    <w:p w14:paraId="13D7911F" w14:textId="2DBEF7E7" w:rsidR="002F52A1" w:rsidRPr="0096297C" w:rsidRDefault="002F52A1" w:rsidP="002F52A1">
      <w:pPr>
        <w:numPr>
          <w:ilvl w:val="1"/>
          <w:numId w:val="23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7C">
        <w:rPr>
          <w:rFonts w:ascii="Times New Roman" w:eastAsia="Times New Roman" w:hAnsi="Times New Roman" w:cs="Times New Roman"/>
          <w:sz w:val="24"/>
          <w:szCs w:val="24"/>
        </w:rPr>
        <w:t>oceniają zachowanie uczniów swojej klasy, zgodnie z obowiązującymi w szkole procedurami - uwzględniają trudności w funkcjonowaniu uczniów w szkole,</w:t>
      </w:r>
      <w:r w:rsidR="0096297C" w:rsidRPr="00962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3DF" w:rsidRPr="0096297C">
        <w:rPr>
          <w:rFonts w:ascii="Times New Roman" w:eastAsia="Times New Roman" w:hAnsi="Times New Roman" w:cs="Times New Roman"/>
          <w:sz w:val="24"/>
          <w:szCs w:val="24"/>
        </w:rPr>
        <w:t xml:space="preserve">wynikające ze wskazań zawartych w opiniach lub orzeczeniach z </w:t>
      </w:r>
      <w:proofErr w:type="spellStart"/>
      <w:r w:rsidR="00B933DF" w:rsidRPr="0096297C">
        <w:rPr>
          <w:rFonts w:ascii="Times New Roman" w:eastAsia="Times New Roman" w:hAnsi="Times New Roman" w:cs="Times New Roman"/>
          <w:sz w:val="24"/>
          <w:szCs w:val="24"/>
        </w:rPr>
        <w:t>poradnii</w:t>
      </w:r>
      <w:proofErr w:type="spellEnd"/>
      <w:r w:rsidR="00B933DF" w:rsidRPr="00962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33DF" w:rsidRPr="0096297C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B933DF" w:rsidRPr="00962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97C" w:rsidRPr="0096297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933DF" w:rsidRPr="0096297C">
        <w:rPr>
          <w:rFonts w:ascii="Times New Roman" w:eastAsia="Times New Roman" w:hAnsi="Times New Roman" w:cs="Times New Roman"/>
          <w:sz w:val="24"/>
          <w:szCs w:val="24"/>
        </w:rPr>
        <w:t xml:space="preserve"> pedagogicznych</w:t>
      </w:r>
      <w:r w:rsidR="0096297C" w:rsidRPr="0096297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FE70B22" w14:textId="77777777" w:rsidR="002F52A1" w:rsidRPr="002F52A1" w:rsidRDefault="002F52A1" w:rsidP="002F52A1">
      <w:pPr>
        <w:numPr>
          <w:ilvl w:val="1"/>
          <w:numId w:val="24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bookmark=id.4d34og8" w:colFirst="0" w:colLast="0"/>
      <w:bookmarkEnd w:id="7"/>
      <w:r w:rsidRPr="002F52A1">
        <w:rPr>
          <w:rFonts w:ascii="Times New Roman" w:eastAsia="Times New Roman" w:hAnsi="Times New Roman" w:cs="Times New Roman"/>
          <w:sz w:val="24"/>
          <w:szCs w:val="24"/>
        </w:rPr>
        <w:lastRenderedPageBreak/>
        <w:t>współpracują z innymi nauczycielami uczącymi w klasie, rodzicami uczniów, pedagogiem szkolnym oraz specjalistami pracującymi z uczniami o specjalnych potrzebach,</w:t>
      </w:r>
    </w:p>
    <w:p w14:paraId="6DA2EC05" w14:textId="77777777" w:rsidR="00AF01F3" w:rsidRDefault="002F52A1" w:rsidP="00AF01F3">
      <w:pPr>
        <w:numPr>
          <w:ilvl w:val="1"/>
          <w:numId w:val="24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2A1">
        <w:rPr>
          <w:rFonts w:ascii="Times New Roman" w:eastAsia="Times New Roman" w:hAnsi="Times New Roman" w:cs="Times New Roman"/>
          <w:sz w:val="24"/>
          <w:szCs w:val="24"/>
        </w:rPr>
        <w:t xml:space="preserve">wspierają uczniów </w:t>
      </w:r>
      <w:r w:rsidRPr="00AF01F3">
        <w:rPr>
          <w:rFonts w:ascii="Times New Roman" w:eastAsia="Times New Roman" w:hAnsi="Times New Roman" w:cs="Times New Roman"/>
          <w:sz w:val="24"/>
          <w:szCs w:val="24"/>
        </w:rPr>
        <w:t>potrzebujących pomocy, znajdujących się w trudnej sytuacji,</w:t>
      </w:r>
    </w:p>
    <w:p w14:paraId="1E455F66" w14:textId="61910069" w:rsidR="002F52A1" w:rsidRPr="00AF01F3" w:rsidRDefault="002F52A1" w:rsidP="00AF01F3">
      <w:pPr>
        <w:numPr>
          <w:ilvl w:val="1"/>
          <w:numId w:val="24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1F3">
        <w:rPr>
          <w:rFonts w:ascii="Times New Roman" w:eastAsia="Times New Roman" w:hAnsi="Times New Roman" w:cs="Times New Roman"/>
          <w:sz w:val="24"/>
          <w:szCs w:val="24"/>
        </w:rPr>
        <w:t>wspierają uczniów przybyłych z zagranicy,</w:t>
      </w:r>
      <w:r w:rsidR="000F5553" w:rsidRPr="00AF01F3">
        <w:rPr>
          <w:rFonts w:ascii="Times New Roman" w:eastAsia="Times New Roman" w:hAnsi="Times New Roman" w:cs="Times New Roman"/>
          <w:sz w:val="24"/>
          <w:szCs w:val="24"/>
        </w:rPr>
        <w:t xml:space="preserve"> dbają o integrację kulturową uczniów,</w:t>
      </w:r>
      <w:r w:rsidR="00BD7439" w:rsidRPr="00AF01F3">
        <w:rPr>
          <w:rFonts w:ascii="Times New Roman" w:eastAsia="Times New Roman" w:hAnsi="Times New Roman" w:cs="Times New Roman"/>
          <w:sz w:val="24"/>
          <w:szCs w:val="24"/>
        </w:rPr>
        <w:t xml:space="preserve"> zwiększają kompete</w:t>
      </w:r>
      <w:r w:rsidR="00AF01F3">
        <w:rPr>
          <w:rFonts w:ascii="Times New Roman" w:eastAsia="Times New Roman" w:hAnsi="Times New Roman" w:cs="Times New Roman"/>
          <w:sz w:val="24"/>
          <w:szCs w:val="24"/>
        </w:rPr>
        <w:t>ncje uczniów w zakresie radzenia</w:t>
      </w:r>
      <w:r w:rsidR="00BD7439" w:rsidRPr="00AF01F3">
        <w:rPr>
          <w:rFonts w:ascii="Times New Roman" w:eastAsia="Times New Roman" w:hAnsi="Times New Roman" w:cs="Times New Roman"/>
          <w:sz w:val="24"/>
          <w:szCs w:val="24"/>
        </w:rPr>
        <w:t xml:space="preserve"> sobie z sytuacją kryzysową i stresem,  włączają rodziców </w:t>
      </w:r>
      <w:r w:rsidR="0096297C">
        <w:rPr>
          <w:rFonts w:ascii="Times New Roman" w:eastAsia="Times New Roman" w:hAnsi="Times New Roman" w:cs="Times New Roman"/>
          <w:sz w:val="24"/>
          <w:szCs w:val="24"/>
        </w:rPr>
        <w:t xml:space="preserve">uczniów cudzoziemskich </w:t>
      </w:r>
      <w:r w:rsidR="00BD7439" w:rsidRPr="00AF01F3">
        <w:rPr>
          <w:rFonts w:ascii="Times New Roman" w:eastAsia="Times New Roman" w:hAnsi="Times New Roman" w:cs="Times New Roman"/>
          <w:sz w:val="24"/>
          <w:szCs w:val="24"/>
        </w:rPr>
        <w:t>w życie szkoły</w:t>
      </w:r>
      <w:r w:rsidR="00AF01F3">
        <w:rPr>
          <w:rFonts w:ascii="Times New Roman" w:eastAsia="Times New Roman" w:hAnsi="Times New Roman" w:cs="Times New Roman"/>
          <w:sz w:val="24"/>
          <w:szCs w:val="24"/>
        </w:rPr>
        <w:t xml:space="preserve">, co pozwoli im zbudować więzi </w:t>
      </w:r>
      <w:r w:rsidR="00BD7439" w:rsidRPr="00AF01F3">
        <w:rPr>
          <w:rFonts w:ascii="Times New Roman" w:eastAsia="Times New Roman" w:hAnsi="Times New Roman" w:cs="Times New Roman"/>
          <w:sz w:val="24"/>
          <w:szCs w:val="24"/>
        </w:rPr>
        <w:t>ze społeczności</w:t>
      </w:r>
      <w:r w:rsidR="00AF01F3">
        <w:rPr>
          <w:rFonts w:ascii="Times New Roman" w:eastAsia="Times New Roman" w:hAnsi="Times New Roman" w:cs="Times New Roman"/>
          <w:sz w:val="24"/>
          <w:szCs w:val="24"/>
        </w:rPr>
        <w:t>ami lokalnymi,</w:t>
      </w:r>
    </w:p>
    <w:p w14:paraId="66698EF7" w14:textId="77777777" w:rsidR="002F52A1" w:rsidRPr="00AF01F3" w:rsidRDefault="002F52A1" w:rsidP="002F52A1">
      <w:pPr>
        <w:numPr>
          <w:ilvl w:val="1"/>
          <w:numId w:val="24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1F3">
        <w:rPr>
          <w:rFonts w:ascii="Times New Roman" w:eastAsia="Times New Roman" w:hAnsi="Times New Roman" w:cs="Times New Roman"/>
          <w:sz w:val="24"/>
          <w:szCs w:val="24"/>
        </w:rPr>
        <w:t>rozpoznają oczekiwania swoich uczniów i ich rodziców,</w:t>
      </w:r>
    </w:p>
    <w:p w14:paraId="7A9E7B6F" w14:textId="77777777" w:rsidR="002F52A1" w:rsidRDefault="002F52A1" w:rsidP="002F52A1">
      <w:pPr>
        <w:numPr>
          <w:ilvl w:val="1"/>
          <w:numId w:val="24"/>
        </w:numPr>
        <w:tabs>
          <w:tab w:val="left" w:pos="960"/>
        </w:tabs>
        <w:spacing w:after="0" w:line="276" w:lineRule="auto"/>
        <w:ind w:left="960" w:right="2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1F3">
        <w:rPr>
          <w:rFonts w:ascii="Times New Roman" w:eastAsia="Times New Roman" w:hAnsi="Times New Roman" w:cs="Times New Roman"/>
          <w:sz w:val="24"/>
          <w:szCs w:val="24"/>
        </w:rPr>
        <w:t>dbają o dobre relacje</w:t>
      </w:r>
      <w:r w:rsidRPr="002F52A1">
        <w:rPr>
          <w:rFonts w:ascii="Times New Roman" w:eastAsia="Times New Roman" w:hAnsi="Times New Roman" w:cs="Times New Roman"/>
          <w:sz w:val="24"/>
          <w:szCs w:val="24"/>
        </w:rPr>
        <w:t xml:space="preserve"> uczniów w klasie, utrzymywanie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kontaktów rówieśniczych, rozwijanie wzajemnej pomocy i współpracy grupowej, </w:t>
      </w:r>
    </w:p>
    <w:p w14:paraId="2CF24C22" w14:textId="77777777" w:rsidR="002F52A1" w:rsidRDefault="002F52A1" w:rsidP="002F52A1">
      <w:pPr>
        <w:numPr>
          <w:ilvl w:val="1"/>
          <w:numId w:val="24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podejmują działania profilaktyczne w celu przeciwdziałania niewłaściwym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zachowaniom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podopiecznych,</w:t>
      </w:r>
    </w:p>
    <w:p w14:paraId="665F8319" w14:textId="77777777" w:rsidR="002F52A1" w:rsidRDefault="002F52A1" w:rsidP="002F52A1">
      <w:pPr>
        <w:numPr>
          <w:ilvl w:val="1"/>
          <w:numId w:val="24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współpracują z sądem, policją, innymi osobami i instytucjami działającymi na rzecz dzieci i młodzieży,</w:t>
      </w:r>
    </w:p>
    <w:p w14:paraId="7935529C" w14:textId="77777777" w:rsidR="002F52A1" w:rsidRDefault="002F52A1" w:rsidP="002F52A1">
      <w:pPr>
        <w:numPr>
          <w:ilvl w:val="1"/>
          <w:numId w:val="24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podejmują działania w zakresie poszerzania własnych kompetencji wychowawczych.</w:t>
      </w:r>
    </w:p>
    <w:p w14:paraId="0DAF2688" w14:textId="77777777" w:rsidR="002F52A1" w:rsidRDefault="002F52A1" w:rsidP="002F52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65ECA0" w14:textId="77777777" w:rsidR="002F52A1" w:rsidRDefault="002F52A1" w:rsidP="00AE2B72">
      <w:pPr>
        <w:tabs>
          <w:tab w:val="left" w:pos="70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B72">
        <w:rPr>
          <w:rFonts w:ascii="Times New Roman" w:eastAsia="Times New Roman" w:hAnsi="Times New Roman" w:cs="Times New Roman"/>
          <w:b/>
          <w:sz w:val="24"/>
          <w:szCs w:val="24"/>
        </w:rPr>
        <w:t xml:space="preserve">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Zespół wychowawców:</w:t>
      </w:r>
    </w:p>
    <w:p w14:paraId="483378F6" w14:textId="77777777" w:rsidR="002F52A1" w:rsidRDefault="002F52A1" w:rsidP="002F52A1">
      <w:pPr>
        <w:tabs>
          <w:tab w:val="left" w:pos="7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4501A" w14:textId="77777777" w:rsidR="002F52A1" w:rsidRDefault="002F52A1" w:rsidP="002F52A1">
      <w:pPr>
        <w:numPr>
          <w:ilvl w:val="1"/>
          <w:numId w:val="24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opracowuje projekty procedur postępowania w sytuacjach zagrożenia młodzieży demoralizacją i przestępczością, zasad współpracy z instytucjami i osobami działającymi na rzecz uczniów, propozycje modyfikacji zasady usprawiedliwiania nieobecności, karania, nagradzania, wystawiania ocen zachowania i innych,</w:t>
      </w:r>
    </w:p>
    <w:p w14:paraId="1571F460" w14:textId="77777777" w:rsidR="002F52A1" w:rsidRDefault="002F52A1" w:rsidP="002F52A1">
      <w:pPr>
        <w:numPr>
          <w:ilvl w:val="1"/>
          <w:numId w:val="24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analizuje i rozwiązuje bieżące problemy wychowawcze, promuje metodę pozytywnego dyscyplinowania uczniów,</w:t>
      </w:r>
    </w:p>
    <w:p w14:paraId="4FB8D553" w14:textId="77777777" w:rsidR="002F52A1" w:rsidRDefault="002F52A1" w:rsidP="002F52A1">
      <w:pPr>
        <w:numPr>
          <w:ilvl w:val="1"/>
          <w:numId w:val="24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 potrzeby w zakresie doskonalenia umiejętności wychowawczych nauczycieli, w tym rozpoczynających pracę w roli wychowawcy,</w:t>
      </w:r>
    </w:p>
    <w:p w14:paraId="00DCB1D0" w14:textId="77777777" w:rsidR="002F52A1" w:rsidRDefault="002F52A1" w:rsidP="002F52A1">
      <w:pPr>
        <w:numPr>
          <w:ilvl w:val="1"/>
          <w:numId w:val="24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analizy i sprawozdania w zakresie działalności wychowawczej i profilaktycznej szkoły,</w:t>
      </w:r>
    </w:p>
    <w:p w14:paraId="2D9E382E" w14:textId="77777777" w:rsidR="002F52A1" w:rsidRDefault="002F52A1" w:rsidP="002F52A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uczestniczy w poszukiwaniu nowych rozwiązań na rzecz budowania szkolnego systemu ochrony zdrowia psychicznego uczniów,</w:t>
      </w:r>
    </w:p>
    <w:p w14:paraId="29DDF85B" w14:textId="77777777" w:rsidR="002F52A1" w:rsidRDefault="002F52A1" w:rsidP="002F52A1">
      <w:pPr>
        <w:numPr>
          <w:ilvl w:val="1"/>
          <w:numId w:val="24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inne, wynikające ze specyfiki potrzeb szkoły.</w:t>
      </w:r>
    </w:p>
    <w:p w14:paraId="438D9084" w14:textId="77777777" w:rsidR="002F52A1" w:rsidRDefault="002F52A1" w:rsidP="002F52A1">
      <w:pPr>
        <w:tabs>
          <w:tab w:val="left" w:pos="960"/>
        </w:tabs>
        <w:spacing w:after="0" w:line="276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EDE4CB" w14:textId="7DB1B154" w:rsidR="002F52A1" w:rsidRDefault="002F52A1" w:rsidP="002F52A1">
      <w:pPr>
        <w:numPr>
          <w:ilvl w:val="0"/>
          <w:numId w:val="16"/>
        </w:numPr>
        <w:tabs>
          <w:tab w:val="left" w:pos="700"/>
        </w:tabs>
        <w:spacing w:after="0" w:line="276" w:lineRule="auto"/>
        <w:ind w:left="700"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bookmark=id.2s8eyo1" w:colFirst="0" w:colLast="0"/>
      <w:bookmarkEnd w:id="8"/>
      <w:r>
        <w:rPr>
          <w:rFonts w:ascii="Times New Roman" w:eastAsia="Times New Roman" w:hAnsi="Times New Roman" w:cs="Times New Roman"/>
          <w:b/>
          <w:sz w:val="24"/>
          <w:szCs w:val="24"/>
        </w:rPr>
        <w:t>Pedagog szkolny/psycholog</w:t>
      </w:r>
      <w:r w:rsidR="007767AF">
        <w:rPr>
          <w:rFonts w:ascii="Times New Roman" w:eastAsia="Times New Roman" w:hAnsi="Times New Roman" w:cs="Times New Roman"/>
          <w:b/>
          <w:sz w:val="24"/>
          <w:szCs w:val="24"/>
        </w:rPr>
        <w:t xml:space="preserve"> szkolny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96F10D1" w14:textId="77777777" w:rsidR="002F52A1" w:rsidRDefault="002F52A1" w:rsidP="002F52A1">
      <w:pPr>
        <w:tabs>
          <w:tab w:val="left" w:pos="7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E5104C" w14:textId="77777777" w:rsidR="002F52A1" w:rsidRDefault="002F52A1" w:rsidP="002F52A1">
      <w:pPr>
        <w:numPr>
          <w:ilvl w:val="1"/>
          <w:numId w:val="16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diagnozuje środowisko wychowawcze, w tym stan kondycji psychicznej uczniów,</w:t>
      </w:r>
    </w:p>
    <w:p w14:paraId="22AEFC71" w14:textId="77777777" w:rsidR="002F52A1" w:rsidRDefault="002F52A1" w:rsidP="002F52A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uczestniczy w poszukiwaniu nowych rozwiązań na rzecz budowania szkolnego systemu ochrony zdrowia psychicznego uczniów,</w:t>
      </w:r>
    </w:p>
    <w:p w14:paraId="2E1743CF" w14:textId="77777777" w:rsidR="002F52A1" w:rsidRDefault="002F52A1" w:rsidP="002F52A1">
      <w:pPr>
        <w:numPr>
          <w:ilvl w:val="1"/>
          <w:numId w:val="16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uczniom pomoc psychologiczną w odpowiednich formach,</w:t>
      </w:r>
    </w:p>
    <w:p w14:paraId="4D911DFC" w14:textId="77777777" w:rsidR="002F52A1" w:rsidRDefault="002F52A1" w:rsidP="002F52A1">
      <w:pPr>
        <w:numPr>
          <w:ilvl w:val="1"/>
          <w:numId w:val="16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współpracuje z rodzicami uczniów potrzebującymi szczególnej troski wychowawczej lub stałej opieki, wsparcia psychologicznego,</w:t>
      </w:r>
    </w:p>
    <w:p w14:paraId="533838D1" w14:textId="77777777" w:rsidR="002F52A1" w:rsidRDefault="002F52A1" w:rsidP="002F52A1">
      <w:pPr>
        <w:numPr>
          <w:ilvl w:val="1"/>
          <w:numId w:val="16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zabiega o różne formy pomocy wychowawczej i materialnej dla uczniów,</w:t>
      </w:r>
    </w:p>
    <w:p w14:paraId="2EE895D3" w14:textId="77777777" w:rsidR="002F52A1" w:rsidRPr="007767AF" w:rsidRDefault="002F52A1" w:rsidP="002F52A1">
      <w:pPr>
        <w:numPr>
          <w:ilvl w:val="1"/>
          <w:numId w:val="16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współpracuje z rodzicami w zakresie działań wychowawczych i profilaktycznych, udziela pomocy psychologiczno-pedagogicznej rodzicom uczniów</w:t>
      </w:r>
      <w:r w:rsidRPr="007767A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BC888B6" w14:textId="537E70F8" w:rsidR="002A583E" w:rsidRPr="007767AF" w:rsidRDefault="002A583E" w:rsidP="002F52A1">
      <w:pPr>
        <w:numPr>
          <w:ilvl w:val="1"/>
          <w:numId w:val="16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AF">
        <w:rPr>
          <w:rFonts w:ascii="Times New Roman" w:eastAsia="Times New Roman" w:hAnsi="Times New Roman" w:cs="Times New Roman"/>
          <w:sz w:val="24"/>
          <w:szCs w:val="24"/>
        </w:rPr>
        <w:t xml:space="preserve">wspiera uczniów z </w:t>
      </w:r>
      <w:r w:rsidR="00B933DF" w:rsidRPr="007767AF">
        <w:rPr>
          <w:rFonts w:ascii="Times New Roman" w:eastAsia="Times New Roman" w:hAnsi="Times New Roman" w:cs="Times New Roman"/>
          <w:sz w:val="24"/>
          <w:szCs w:val="24"/>
        </w:rPr>
        <w:t xml:space="preserve">doświadczeniem migracji </w:t>
      </w:r>
      <w:r w:rsidRPr="007767AF">
        <w:rPr>
          <w:rFonts w:ascii="Times New Roman" w:eastAsia="Times New Roman" w:hAnsi="Times New Roman" w:cs="Times New Roman"/>
          <w:sz w:val="24"/>
          <w:szCs w:val="24"/>
        </w:rPr>
        <w:t>w sferze edukacyjnej i wychowawczej,</w:t>
      </w:r>
    </w:p>
    <w:p w14:paraId="4731656A" w14:textId="77777777" w:rsidR="002F52A1" w:rsidRDefault="002F52A1" w:rsidP="002F52A1">
      <w:pPr>
        <w:numPr>
          <w:ilvl w:val="1"/>
          <w:numId w:val="16"/>
        </w:numPr>
        <w:tabs>
          <w:tab w:val="left" w:pos="960"/>
        </w:tabs>
        <w:spacing w:after="0" w:line="276" w:lineRule="auto"/>
        <w:ind w:left="960" w:right="2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AF">
        <w:rPr>
          <w:rFonts w:ascii="Times New Roman" w:eastAsia="Times New Roman" w:hAnsi="Times New Roman" w:cs="Times New Roman"/>
          <w:sz w:val="24"/>
          <w:szCs w:val="24"/>
        </w:rPr>
        <w:t xml:space="preserve">współpracuje z placówkami wspierającymi </w:t>
      </w:r>
      <w:r>
        <w:rPr>
          <w:rFonts w:ascii="Times New Roman" w:eastAsia="Times New Roman" w:hAnsi="Times New Roman" w:cs="Times New Roman"/>
          <w:sz w:val="24"/>
          <w:szCs w:val="24"/>
        </w:rPr>
        <w:t>proces dydaktyczno-wychowawczy szkoły i poszerzającymi zakres działań o charakterze profilaktycznym, w tym z poradnią psychologiczno-pedagogiczną,</w:t>
      </w:r>
    </w:p>
    <w:p w14:paraId="4D0C6F4B" w14:textId="77777777" w:rsidR="002F52A1" w:rsidRDefault="002F52A1" w:rsidP="002F52A1">
      <w:pPr>
        <w:numPr>
          <w:ilvl w:val="1"/>
          <w:numId w:val="16"/>
        </w:numPr>
        <w:tabs>
          <w:tab w:val="left" w:pos="960"/>
        </w:tabs>
        <w:spacing w:after="0" w:line="276" w:lineRule="auto"/>
        <w:ind w:left="960" w:right="2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 nauczycieli, wychowawców, inne osoby pracujące z uczniami w identyfikacji problemów uczniów, w tym wczesnych objawów depresji, a także w udzielaniu im wsparcia,</w:t>
      </w:r>
    </w:p>
    <w:p w14:paraId="71167DA4" w14:textId="77777777" w:rsidR="002F52A1" w:rsidRDefault="002F52A1" w:rsidP="002F52A1">
      <w:pPr>
        <w:numPr>
          <w:ilvl w:val="1"/>
          <w:numId w:val="16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14:paraId="06DEDDEA" w14:textId="77777777" w:rsidR="002F52A1" w:rsidRDefault="002F52A1" w:rsidP="002F52A1">
      <w:pPr>
        <w:numPr>
          <w:ilvl w:val="1"/>
          <w:numId w:val="16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aktywnie włącza się do bezpośredniej pracy profilaktycznej i bezpośredniego wsparcia uczniów i rodziców, służy doradztwem </w:t>
      </w:r>
      <w:r w:rsidR="00AE2B7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dla nauczycieli, wspiera ich w identyfikowaniu problemów uczniów i prowadzeniu z uczniami zajęć wspierających, integracyjnych, profilaktycznych,</w:t>
      </w:r>
    </w:p>
    <w:p w14:paraId="2EF40BB0" w14:textId="2A46F83E" w:rsidR="002F52A1" w:rsidRDefault="002F52A1" w:rsidP="002F52A1">
      <w:pPr>
        <w:numPr>
          <w:ilvl w:val="1"/>
          <w:numId w:val="16"/>
        </w:numPr>
        <w:tabs>
          <w:tab w:val="left" w:pos="960"/>
        </w:tabs>
        <w:spacing w:after="0" w:line="276" w:lineRule="auto"/>
        <w:ind w:left="96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wspiera nauczycieli, wychowawców, innych psychologów czy pedagogów, którym trudno jest wspierać uczniów w związku z tym, </w:t>
      </w:r>
      <w:r w:rsidR="00AE2B7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że sami przeżywają stan silnego przygnębienia</w:t>
      </w:r>
      <w:r w:rsidR="007767A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przemęczenia lub przechodzą inny kryzys psychiczny</w:t>
      </w:r>
      <w:r w:rsidR="007767A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37122D2" w14:textId="77777777" w:rsidR="00AE2B72" w:rsidRPr="00AE2B72" w:rsidRDefault="002F52A1" w:rsidP="00AE2B72">
      <w:pPr>
        <w:numPr>
          <w:ilvl w:val="0"/>
          <w:numId w:val="21"/>
        </w:numPr>
        <w:tabs>
          <w:tab w:val="left" w:pos="960"/>
        </w:tabs>
        <w:spacing w:after="0" w:line="276" w:lineRule="auto"/>
        <w:ind w:right="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bookmark=id.17dp8vu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promuje budowanie dobrych, wzajemnych relacji pomiędzy wszystkimi grupami społeczności szkolnej, jako czynnika zwiększającego skuteczność i efektywność udzielanego wsparcia.</w:t>
      </w:r>
    </w:p>
    <w:p w14:paraId="0651C1DC" w14:textId="77777777" w:rsidR="002F52A1" w:rsidRDefault="002F52A1" w:rsidP="00AE2B7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86DA29" w14:textId="77777777" w:rsidR="002F52A1" w:rsidRPr="00AE2B72" w:rsidRDefault="002F52A1" w:rsidP="006D3774">
      <w:pPr>
        <w:pStyle w:val="Akapitzlist"/>
        <w:numPr>
          <w:ilvl w:val="0"/>
          <w:numId w:val="16"/>
        </w:numPr>
        <w:tabs>
          <w:tab w:val="left" w:pos="284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B72">
        <w:rPr>
          <w:rFonts w:ascii="Times New Roman" w:eastAsia="Times New Roman" w:hAnsi="Times New Roman" w:cs="Times New Roman"/>
          <w:b/>
          <w:sz w:val="24"/>
          <w:szCs w:val="24"/>
        </w:rPr>
        <w:t>Rodzice:</w:t>
      </w:r>
    </w:p>
    <w:p w14:paraId="156C0414" w14:textId="77777777" w:rsidR="00AE2B72" w:rsidRPr="00AE2B72" w:rsidRDefault="00AE2B72" w:rsidP="00AE2B72">
      <w:pPr>
        <w:pStyle w:val="Akapitzlist"/>
        <w:tabs>
          <w:tab w:val="left" w:pos="960"/>
        </w:tabs>
        <w:spacing w:after="0" w:line="276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53B0B" w14:textId="77777777" w:rsidR="00AE2B72" w:rsidRPr="00AE2B72" w:rsidRDefault="00AE2B72" w:rsidP="00AE2B72">
      <w:pPr>
        <w:numPr>
          <w:ilvl w:val="0"/>
          <w:numId w:val="27"/>
        </w:numPr>
        <w:tabs>
          <w:tab w:val="left" w:pos="960"/>
        </w:tabs>
        <w:spacing w:after="0" w:line="276" w:lineRule="auto"/>
        <w:ind w:right="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72">
        <w:rPr>
          <w:rFonts w:ascii="Times New Roman" w:eastAsia="Times New Roman" w:hAnsi="Times New Roman" w:cs="Times New Roman"/>
          <w:sz w:val="24"/>
          <w:szCs w:val="24"/>
        </w:rPr>
        <w:t>współtworzą Szkolny Program Wychowawczo-Profilaktyczny,</w:t>
      </w:r>
    </w:p>
    <w:p w14:paraId="541715A6" w14:textId="77777777" w:rsidR="002F52A1" w:rsidRPr="00AE2B72" w:rsidRDefault="002F52A1" w:rsidP="00AE2B72">
      <w:pPr>
        <w:pStyle w:val="Akapitzlist"/>
        <w:numPr>
          <w:ilvl w:val="0"/>
          <w:numId w:val="27"/>
        </w:numPr>
        <w:tabs>
          <w:tab w:val="left" w:pos="709"/>
          <w:tab w:val="left" w:pos="960"/>
        </w:tabs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72">
        <w:rPr>
          <w:rFonts w:ascii="Times New Roman" w:eastAsia="Times New Roman" w:hAnsi="Times New Roman" w:cs="Times New Roman"/>
          <w:sz w:val="24"/>
          <w:szCs w:val="24"/>
        </w:rPr>
        <w:t>uczestniczą w diagnozowaniu pracy wychowawczej szkoły,</w:t>
      </w:r>
    </w:p>
    <w:p w14:paraId="14A65680" w14:textId="77777777" w:rsidR="002F52A1" w:rsidRPr="00AE2B72" w:rsidRDefault="002F52A1" w:rsidP="00AE2B72">
      <w:pPr>
        <w:pStyle w:val="Akapitzlist"/>
        <w:numPr>
          <w:ilvl w:val="0"/>
          <w:numId w:val="27"/>
        </w:numPr>
        <w:tabs>
          <w:tab w:val="left" w:pos="709"/>
          <w:tab w:val="left" w:pos="960"/>
        </w:tabs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72">
        <w:rPr>
          <w:rFonts w:ascii="Times New Roman" w:eastAsia="Times New Roman" w:hAnsi="Times New Roman" w:cs="Times New Roman"/>
          <w:sz w:val="24"/>
          <w:szCs w:val="24"/>
        </w:rPr>
        <w:t>uczestniczą w poszukiwaniu nowych rozwiązań na rzecz budowania szkolnego systemu ochrony zdrowia psychicznego uczniów,</w:t>
      </w:r>
    </w:p>
    <w:p w14:paraId="4C513422" w14:textId="77777777" w:rsidR="002F52A1" w:rsidRPr="00AE2B72" w:rsidRDefault="002F52A1" w:rsidP="00AE2B72">
      <w:pPr>
        <w:pStyle w:val="Akapitzlist"/>
        <w:numPr>
          <w:ilvl w:val="0"/>
          <w:numId w:val="27"/>
        </w:numPr>
        <w:tabs>
          <w:tab w:val="left" w:pos="709"/>
          <w:tab w:val="left" w:pos="960"/>
        </w:tabs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72">
        <w:rPr>
          <w:rFonts w:ascii="Times New Roman" w:eastAsia="Times New Roman" w:hAnsi="Times New Roman" w:cs="Times New Roman"/>
          <w:sz w:val="24"/>
          <w:szCs w:val="24"/>
        </w:rPr>
        <w:t>uczestniczą w wywiadówkach organizowanych przez szkołę,</w:t>
      </w:r>
    </w:p>
    <w:p w14:paraId="6249C8B4" w14:textId="77777777" w:rsidR="002F52A1" w:rsidRPr="00AE2B72" w:rsidRDefault="002F52A1" w:rsidP="00AE2B72">
      <w:pPr>
        <w:pStyle w:val="Akapitzlist"/>
        <w:numPr>
          <w:ilvl w:val="0"/>
          <w:numId w:val="27"/>
        </w:numPr>
        <w:tabs>
          <w:tab w:val="left" w:pos="709"/>
          <w:tab w:val="left" w:pos="960"/>
        </w:tabs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72">
        <w:rPr>
          <w:rFonts w:ascii="Times New Roman" w:eastAsia="Times New Roman" w:hAnsi="Times New Roman" w:cs="Times New Roman"/>
          <w:sz w:val="24"/>
          <w:szCs w:val="24"/>
        </w:rPr>
        <w:t>zasięgają informacji na temat swoich dzieci w szkole,</w:t>
      </w:r>
    </w:p>
    <w:p w14:paraId="43A57EC0" w14:textId="77777777" w:rsidR="002F52A1" w:rsidRPr="00AE2B72" w:rsidRDefault="002F52A1" w:rsidP="00AE2B72">
      <w:pPr>
        <w:pStyle w:val="Akapitzlist"/>
        <w:numPr>
          <w:ilvl w:val="0"/>
          <w:numId w:val="27"/>
        </w:numPr>
        <w:tabs>
          <w:tab w:val="left" w:pos="709"/>
          <w:tab w:val="left" w:pos="960"/>
        </w:tabs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72">
        <w:rPr>
          <w:rFonts w:ascii="Times New Roman" w:eastAsia="Times New Roman" w:hAnsi="Times New Roman" w:cs="Times New Roman"/>
          <w:sz w:val="24"/>
          <w:szCs w:val="24"/>
        </w:rPr>
        <w:t>współpracują z wychowawcą klasy i innymi nauczycielami uczącymi w klasie,</w:t>
      </w:r>
    </w:p>
    <w:p w14:paraId="3EFC7207" w14:textId="77777777" w:rsidR="002F52A1" w:rsidRPr="00AE2B72" w:rsidRDefault="002F52A1" w:rsidP="00AE2B72">
      <w:pPr>
        <w:pStyle w:val="Akapitzlist"/>
        <w:numPr>
          <w:ilvl w:val="0"/>
          <w:numId w:val="27"/>
        </w:numPr>
        <w:tabs>
          <w:tab w:val="left" w:pos="709"/>
          <w:tab w:val="left" w:pos="960"/>
        </w:tabs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72">
        <w:rPr>
          <w:rFonts w:ascii="Times New Roman" w:eastAsia="Times New Roman" w:hAnsi="Times New Roman" w:cs="Times New Roman"/>
          <w:sz w:val="24"/>
          <w:szCs w:val="24"/>
        </w:rPr>
        <w:t>dbają o właściwą formę spędzania czasu wolnego przez uczniów,</w:t>
      </w:r>
    </w:p>
    <w:p w14:paraId="75AF4E0E" w14:textId="77777777" w:rsidR="002F52A1" w:rsidRDefault="002F52A1" w:rsidP="00AE2B72">
      <w:pPr>
        <w:pStyle w:val="Akapitzlist"/>
        <w:numPr>
          <w:ilvl w:val="0"/>
          <w:numId w:val="27"/>
        </w:numPr>
        <w:tabs>
          <w:tab w:val="left" w:pos="709"/>
          <w:tab w:val="left" w:pos="960"/>
        </w:tabs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72">
        <w:rPr>
          <w:rFonts w:ascii="Times New Roman" w:eastAsia="Times New Roman" w:hAnsi="Times New Roman" w:cs="Times New Roman"/>
          <w:sz w:val="24"/>
          <w:szCs w:val="24"/>
        </w:rPr>
        <w:t>Rada Rodziców ‒ uchwala w porozumieniu z Radą Pedagogiczną Szkolny Program Wychowawczo-Profilaktyczny.</w:t>
      </w:r>
    </w:p>
    <w:p w14:paraId="61527548" w14:textId="77777777" w:rsidR="00A71041" w:rsidRDefault="00A71041" w:rsidP="00A71041">
      <w:pPr>
        <w:tabs>
          <w:tab w:val="left" w:pos="709"/>
          <w:tab w:val="left" w:pos="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6A3149" w14:textId="77777777" w:rsidR="00A71041" w:rsidRPr="00A71041" w:rsidRDefault="00A71041" w:rsidP="00A71041">
      <w:pPr>
        <w:tabs>
          <w:tab w:val="left" w:pos="709"/>
          <w:tab w:val="left" w:pos="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1871A" w14:textId="77777777" w:rsidR="002F52A1" w:rsidRDefault="002F52A1" w:rsidP="002F52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8B228" w14:textId="77777777" w:rsidR="002F52A1" w:rsidRDefault="002F52A1" w:rsidP="00AE2B72">
      <w:pPr>
        <w:numPr>
          <w:ilvl w:val="0"/>
          <w:numId w:val="16"/>
        </w:numPr>
        <w:tabs>
          <w:tab w:val="left" w:pos="700"/>
        </w:tabs>
        <w:spacing w:after="0" w:line="276" w:lineRule="auto"/>
        <w:ind w:left="700"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Samorząd uczniowski:</w:t>
      </w:r>
    </w:p>
    <w:p w14:paraId="53378DD5" w14:textId="77777777" w:rsidR="002F52A1" w:rsidRDefault="002F52A1" w:rsidP="002F52A1">
      <w:pPr>
        <w:tabs>
          <w:tab w:val="left" w:pos="7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491466" w14:textId="77777777" w:rsidR="002F52A1" w:rsidRPr="00AE2B72" w:rsidRDefault="002F52A1" w:rsidP="00AE2B72">
      <w:pPr>
        <w:pStyle w:val="Akapitzlist"/>
        <w:numPr>
          <w:ilvl w:val="0"/>
          <w:numId w:val="28"/>
        </w:numPr>
        <w:tabs>
          <w:tab w:val="left" w:pos="1060"/>
        </w:tabs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72">
        <w:rPr>
          <w:rFonts w:ascii="Times New Roman" w:eastAsia="Times New Roman" w:hAnsi="Times New Roman" w:cs="Times New Roman"/>
          <w:sz w:val="24"/>
          <w:szCs w:val="24"/>
        </w:rPr>
        <w:t>jest inspiratorem i organizatorem życia kulturalnego uczniów szkoły, działalności oświatowej, sportowej oraz rozrywkowej zgodnie z własnymi potrzebami i możliwościami organizacyjnymi w porozumieniu z dyrektorem, uczestniczy w diagnozowaniu sytuacji wychowawczej szkoły,</w:t>
      </w:r>
    </w:p>
    <w:p w14:paraId="2FA055BD" w14:textId="77777777" w:rsidR="002F52A1" w:rsidRDefault="002F52A1" w:rsidP="002F52A1">
      <w:pPr>
        <w:numPr>
          <w:ilvl w:val="0"/>
          <w:numId w:val="18"/>
        </w:numPr>
        <w:tabs>
          <w:tab w:val="left" w:pos="980"/>
        </w:tabs>
        <w:spacing w:after="0" w:line="276" w:lineRule="auto"/>
        <w:ind w:left="98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bookmark=id.3rdcrjn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uczestniczy w poszukiwaniu nowych rozwiązań na rzecz budowania szkolnego systemu ochrony zdrowia psychicznego uczniów,</w:t>
      </w:r>
    </w:p>
    <w:p w14:paraId="3505EE7B" w14:textId="77777777" w:rsidR="002F52A1" w:rsidRDefault="002F52A1" w:rsidP="002F52A1">
      <w:pPr>
        <w:numPr>
          <w:ilvl w:val="0"/>
          <w:numId w:val="18"/>
        </w:numPr>
        <w:tabs>
          <w:tab w:val="left" w:pos="980"/>
        </w:tabs>
        <w:spacing w:after="0" w:line="276" w:lineRule="auto"/>
        <w:ind w:left="98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współpracuje z Zespołem Wychowawców i Radą Pedagogiczną,</w:t>
      </w:r>
    </w:p>
    <w:p w14:paraId="3F9AAEB7" w14:textId="77777777" w:rsidR="002F52A1" w:rsidRDefault="002F52A1" w:rsidP="002F52A1">
      <w:pPr>
        <w:numPr>
          <w:ilvl w:val="0"/>
          <w:numId w:val="18"/>
        </w:numPr>
        <w:tabs>
          <w:tab w:val="left" w:pos="980"/>
        </w:tabs>
        <w:spacing w:after="0" w:line="276" w:lineRule="auto"/>
        <w:ind w:left="98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prowadzi akcję pomocy dla potrzebujących kolegów,</w:t>
      </w:r>
    </w:p>
    <w:p w14:paraId="2C2D67A4" w14:textId="77777777" w:rsidR="002F52A1" w:rsidRDefault="002F52A1" w:rsidP="002F52A1">
      <w:pPr>
        <w:numPr>
          <w:ilvl w:val="0"/>
          <w:numId w:val="18"/>
        </w:numPr>
        <w:tabs>
          <w:tab w:val="left" w:pos="980"/>
        </w:tabs>
        <w:spacing w:after="0" w:line="276" w:lineRule="auto"/>
        <w:ind w:left="98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reprezentuje postawy i potrzeby środowiska uczniowskiego,</w:t>
      </w:r>
    </w:p>
    <w:p w14:paraId="64EDCB27" w14:textId="77777777" w:rsidR="002F52A1" w:rsidRDefault="002F52A1" w:rsidP="002F52A1">
      <w:pPr>
        <w:numPr>
          <w:ilvl w:val="0"/>
          <w:numId w:val="18"/>
        </w:numPr>
        <w:tabs>
          <w:tab w:val="left" w:pos="980"/>
        </w:tabs>
        <w:spacing w:after="0" w:line="276" w:lineRule="auto"/>
        <w:ind w:left="980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propaguje ideę samorządnoś</w:t>
      </w:r>
      <w:r w:rsidR="00AE2B72">
        <w:rPr>
          <w:rFonts w:ascii="Times New Roman" w:eastAsia="Times New Roman" w:hAnsi="Times New Roman" w:cs="Times New Roman"/>
          <w:sz w:val="24"/>
          <w:szCs w:val="24"/>
        </w:rPr>
        <w:t>ci oraz wychowania w demokracji.</w:t>
      </w:r>
    </w:p>
    <w:p w14:paraId="11978970" w14:textId="77777777" w:rsidR="00AE2B72" w:rsidRDefault="00AE2B72" w:rsidP="00AE2B72">
      <w:pPr>
        <w:tabs>
          <w:tab w:val="left" w:pos="9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0413C" w14:textId="77777777" w:rsidR="002F52A1" w:rsidRDefault="002F52A1" w:rsidP="002F52A1">
      <w:pPr>
        <w:tabs>
          <w:tab w:val="left" w:pos="9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5399CD" w14:textId="77777777" w:rsidR="002F52A1" w:rsidRDefault="002F52A1" w:rsidP="002F52A1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VI. Realizacja zadań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profilaktyczno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2B72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wychowawczych</w:t>
      </w:r>
      <w:r w:rsidR="00AE2B7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E4022D0" w14:textId="77777777" w:rsidR="006D3774" w:rsidRDefault="006D3774" w:rsidP="006D3774">
      <w:pPr>
        <w:tabs>
          <w:tab w:val="left" w:pos="9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D84817F" w14:textId="77777777" w:rsidR="005302DC" w:rsidRPr="0097652B" w:rsidRDefault="0097652B" w:rsidP="006D3774">
      <w:pPr>
        <w:tabs>
          <w:tab w:val="left" w:pos="9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65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Sfera fizyczna</w:t>
      </w:r>
    </w:p>
    <w:p w14:paraId="4F68A965" w14:textId="77777777" w:rsidR="000B7D44" w:rsidRDefault="000B7D44" w:rsidP="0097652B">
      <w:pPr>
        <w:tabs>
          <w:tab w:val="left" w:pos="9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137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61"/>
        <w:gridCol w:w="2334"/>
        <w:gridCol w:w="4063"/>
        <w:gridCol w:w="454"/>
        <w:gridCol w:w="454"/>
        <w:gridCol w:w="454"/>
        <w:gridCol w:w="454"/>
        <w:gridCol w:w="454"/>
        <w:gridCol w:w="454"/>
        <w:gridCol w:w="454"/>
        <w:gridCol w:w="2085"/>
      </w:tblGrid>
      <w:tr w:rsidR="00896F79" w14:paraId="2492F8BA" w14:textId="77777777" w:rsidTr="00896F79">
        <w:tc>
          <w:tcPr>
            <w:tcW w:w="2061" w:type="dxa"/>
          </w:tcPr>
          <w:p w14:paraId="7D3773BC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2334" w:type="dxa"/>
          </w:tcPr>
          <w:p w14:paraId="535FF0A7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ZADANIA</w:t>
            </w:r>
          </w:p>
          <w:p w14:paraId="22A00C2A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70FF6466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454" w:type="dxa"/>
          </w:tcPr>
          <w:p w14:paraId="10BB7F4A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040EF275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4C782B4D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14:paraId="3921F6AD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14:paraId="67010C2F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2E3D4FE6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012F08D2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14:paraId="047200BD" w14:textId="77777777" w:rsidR="00896F79" w:rsidRDefault="00896F79" w:rsidP="000F5A45">
            <w:pPr>
              <w:tabs>
                <w:tab w:val="left" w:pos="980"/>
                <w:tab w:val="left" w:pos="182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REALIZATORZY</w:t>
            </w:r>
          </w:p>
        </w:tc>
      </w:tr>
      <w:tr w:rsidR="00896F79" w14:paraId="47E69B33" w14:textId="77777777" w:rsidTr="00896F79">
        <w:trPr>
          <w:trHeight w:val="842"/>
        </w:trPr>
        <w:tc>
          <w:tcPr>
            <w:tcW w:w="2061" w:type="dxa"/>
            <w:vMerge w:val="restart"/>
          </w:tcPr>
          <w:p w14:paraId="355CC109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zdrowotna</w:t>
            </w:r>
          </w:p>
        </w:tc>
        <w:tc>
          <w:tcPr>
            <w:tcW w:w="2334" w:type="dxa"/>
            <w:vMerge w:val="restart"/>
          </w:tcPr>
          <w:p w14:paraId="42663911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właściwych postaw prozdrowotnych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zdrowego stylu życia</w:t>
            </w:r>
          </w:p>
        </w:tc>
        <w:tc>
          <w:tcPr>
            <w:tcW w:w="4063" w:type="dxa"/>
          </w:tcPr>
          <w:p w14:paraId="66A82B9C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konkursów plastycznych oraz tworzenie gazetek klasowych</w:t>
            </w:r>
          </w:p>
        </w:tc>
        <w:tc>
          <w:tcPr>
            <w:tcW w:w="454" w:type="dxa"/>
          </w:tcPr>
          <w:p w14:paraId="5C9DED84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1ADC5BC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2877C89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2C1794C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357373E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3EF2F2D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9F1892C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32281CD3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</w:tr>
      <w:tr w:rsidR="00896F79" w14:paraId="66A8900E" w14:textId="77777777" w:rsidTr="00896F79">
        <w:trPr>
          <w:trHeight w:val="1048"/>
        </w:trPr>
        <w:tc>
          <w:tcPr>
            <w:tcW w:w="2061" w:type="dxa"/>
            <w:vMerge/>
          </w:tcPr>
          <w:p w14:paraId="74DCD77B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57436F5C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511408FE" w14:textId="77777777" w:rsidR="00896F79" w:rsidRDefault="00896F79" w:rsidP="000F5A45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„Tygodniu zdrowia”</w:t>
            </w:r>
          </w:p>
        </w:tc>
        <w:tc>
          <w:tcPr>
            <w:tcW w:w="454" w:type="dxa"/>
          </w:tcPr>
          <w:p w14:paraId="08A9D9AF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710C724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9B4B599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4A7A2CD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E1D3B63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27BFF2F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9F98D15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55A644C1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rodzice, organizatorzy</w:t>
            </w:r>
          </w:p>
        </w:tc>
      </w:tr>
      <w:tr w:rsidR="00896F79" w14:paraId="264A1FFD" w14:textId="77777777" w:rsidTr="00896F79">
        <w:trPr>
          <w:trHeight w:val="560"/>
        </w:trPr>
        <w:tc>
          <w:tcPr>
            <w:tcW w:w="2061" w:type="dxa"/>
            <w:vMerge/>
          </w:tcPr>
          <w:p w14:paraId="6BAB5129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26557733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37CAA92F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akcji „Mleko w szkole”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„ Owoce w szkole” </w:t>
            </w:r>
          </w:p>
          <w:p w14:paraId="74C938C0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693254B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60A9EB7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0779E9B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80C8F21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4DBB144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B2C5418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EA3071F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6F54E10A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896F79" w14:paraId="07FE1435" w14:textId="77777777" w:rsidTr="00896F79">
        <w:trPr>
          <w:trHeight w:val="675"/>
        </w:trPr>
        <w:tc>
          <w:tcPr>
            <w:tcW w:w="2061" w:type="dxa"/>
            <w:vMerge/>
          </w:tcPr>
          <w:p w14:paraId="04BA015C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6ED2CEBB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2851D17F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Fluoryzacja zębów</w:t>
            </w:r>
          </w:p>
        </w:tc>
        <w:tc>
          <w:tcPr>
            <w:tcW w:w="454" w:type="dxa"/>
          </w:tcPr>
          <w:p w14:paraId="65DECED3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FB15EC1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28CCD62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EAFF614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F803010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3C0A4A3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078DE59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67F6F411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Pielęgniarka szkolna</w:t>
            </w:r>
          </w:p>
        </w:tc>
      </w:tr>
      <w:tr w:rsidR="00896F79" w14:paraId="540184D1" w14:textId="77777777" w:rsidTr="00896F79">
        <w:trPr>
          <w:trHeight w:val="705"/>
        </w:trPr>
        <w:tc>
          <w:tcPr>
            <w:tcW w:w="2061" w:type="dxa"/>
            <w:vMerge/>
          </w:tcPr>
          <w:p w14:paraId="3959FB8A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4C139F25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27CD2942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programu „Trzymaj Formę”</w:t>
            </w:r>
          </w:p>
          <w:p w14:paraId="04B48227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BF1B5FC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2DF57A5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D321946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6008572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D0C395C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9015B2E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413EEF7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3BC37237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896F79" w14:paraId="3548B9D5" w14:textId="77777777" w:rsidTr="00896F79">
        <w:trPr>
          <w:trHeight w:val="630"/>
        </w:trPr>
        <w:tc>
          <w:tcPr>
            <w:tcW w:w="2061" w:type="dxa"/>
            <w:vMerge/>
          </w:tcPr>
          <w:p w14:paraId="595121C9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188A1063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03A35CD1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imprezach i akcjach sportowych organizowanych przez szkołę oraz instytucje zewnętrzne</w:t>
            </w:r>
          </w:p>
          <w:p w14:paraId="2D2C6FE8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CCDD0AE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ECB5BEF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A92A68E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70C8168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5CD5B4E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234A817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9212B4A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58865A72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wychowawcy</w:t>
            </w:r>
          </w:p>
        </w:tc>
      </w:tr>
      <w:tr w:rsidR="00896F79" w14:paraId="15DF7D72" w14:textId="77777777" w:rsidTr="00896F79">
        <w:trPr>
          <w:trHeight w:val="605"/>
        </w:trPr>
        <w:tc>
          <w:tcPr>
            <w:tcW w:w="2061" w:type="dxa"/>
            <w:vMerge/>
          </w:tcPr>
          <w:p w14:paraId="420DE1DE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299ED20C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4CECEC60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pogadanek na lekcjach  na temat zdrowego odżywiania</w:t>
            </w:r>
          </w:p>
          <w:p w14:paraId="38350CCC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638B37E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84ACA42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83E0584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E6673FD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B7CA55A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7E02B84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DF214D0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1B152956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zaproszeni specjaliści</w:t>
            </w:r>
          </w:p>
        </w:tc>
      </w:tr>
      <w:tr w:rsidR="00896F79" w14:paraId="71D77DAA" w14:textId="77777777" w:rsidTr="00896F79">
        <w:trPr>
          <w:trHeight w:val="900"/>
        </w:trPr>
        <w:tc>
          <w:tcPr>
            <w:tcW w:w="2061" w:type="dxa"/>
            <w:vMerge/>
          </w:tcPr>
          <w:p w14:paraId="39DC308B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4F3F0BD4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40B59ADC" w14:textId="77777777" w:rsidR="00896F79" w:rsidRDefault="00896F79" w:rsidP="00CE54F9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Promowanie aktywnego spędzania czasu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wolnego-Rajd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Górski, Dzień Sportu</w:t>
            </w:r>
          </w:p>
        </w:tc>
        <w:tc>
          <w:tcPr>
            <w:tcW w:w="454" w:type="dxa"/>
          </w:tcPr>
          <w:p w14:paraId="1202B168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C5CA133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8A0E0C4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EDBA4BB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B4B787E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95A5C74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A99B071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7512EB3D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wychowawcy</w:t>
            </w:r>
          </w:p>
        </w:tc>
      </w:tr>
      <w:tr w:rsidR="00896F79" w14:paraId="4D5B11BF" w14:textId="77777777" w:rsidTr="00896F79">
        <w:trPr>
          <w:trHeight w:val="810"/>
        </w:trPr>
        <w:tc>
          <w:tcPr>
            <w:tcW w:w="2061" w:type="dxa"/>
            <w:vMerge/>
          </w:tcPr>
          <w:p w14:paraId="72FCE25C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6A84CA25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034BEED9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z podstawowymi zasadami dbałości o zdrowie własne i innych</w:t>
            </w:r>
          </w:p>
          <w:p w14:paraId="1316A28C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66692AD" w14:textId="77777777" w:rsidR="00896F79" w:rsidRPr="00CE54F9" w:rsidRDefault="00896F79" w:rsidP="00CE5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815E213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A8EA39B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D274DB2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7DC7E14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0DDABFD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31C0A3E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65C18D6A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 biologii</w:t>
            </w:r>
          </w:p>
        </w:tc>
      </w:tr>
      <w:tr w:rsidR="00896F79" w14:paraId="4BA45EE3" w14:textId="77777777" w:rsidTr="00896F79">
        <w:trPr>
          <w:trHeight w:val="1125"/>
        </w:trPr>
        <w:tc>
          <w:tcPr>
            <w:tcW w:w="2061" w:type="dxa"/>
            <w:vMerge/>
          </w:tcPr>
          <w:p w14:paraId="39C4AEFE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497A219C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6D68479E" w14:textId="77777777" w:rsidR="00896F79" w:rsidRPr="003F77FF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Prezentowanie zasad zdrowego </w:t>
            </w:r>
            <w:r w:rsidRPr="003F77FF">
              <w:rPr>
                <w:rFonts w:ascii="Times New Roman" w:eastAsia="Times New Roman" w:hAnsi="Times New Roman" w:cs="Times New Roman"/>
                <w:sz w:val="24"/>
                <w:szCs w:val="24"/>
              </w:rPr>
              <w:t>odżywiania się, higieny osobistej i aktywności fizycznej</w:t>
            </w:r>
          </w:p>
          <w:p w14:paraId="54907275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483C84C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EA7E4A1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9FA9FDF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ED40E5E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8381C9E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BAEA59B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613D45F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01C708AC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nauczyciele biologii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</w:tr>
      <w:tr w:rsidR="00896F79" w14:paraId="6A0A32C5" w14:textId="77777777" w:rsidTr="00896F79">
        <w:trPr>
          <w:trHeight w:val="749"/>
        </w:trPr>
        <w:tc>
          <w:tcPr>
            <w:tcW w:w="2061" w:type="dxa"/>
            <w:vMerge/>
          </w:tcPr>
          <w:p w14:paraId="7BD91157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517B3682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7EE6F576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nawyków mających na celu zdrowy styl życia w sferze psychicznej </w:t>
            </w:r>
          </w:p>
          <w:p w14:paraId="7D63A0B5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2192EDF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B28093D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9F7361C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BE3BEEA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B2002AD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613A7CD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B192E2C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100D51DD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Wychowawca, pedagog, psycholog</w:t>
            </w:r>
          </w:p>
        </w:tc>
      </w:tr>
      <w:tr w:rsidR="00896F79" w14:paraId="7C4D9A5C" w14:textId="77777777" w:rsidTr="00896F79">
        <w:trPr>
          <w:trHeight w:val="1041"/>
        </w:trPr>
        <w:tc>
          <w:tcPr>
            <w:tcW w:w="2061" w:type="dxa"/>
            <w:vMerge/>
          </w:tcPr>
          <w:p w14:paraId="244AA535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5EB09C79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386FACF8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Pogadanki na temat profilaktyki zdrowotnej u dziewcząt i chłopców</w:t>
            </w:r>
          </w:p>
        </w:tc>
        <w:tc>
          <w:tcPr>
            <w:tcW w:w="454" w:type="dxa"/>
          </w:tcPr>
          <w:p w14:paraId="2F4B65DC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A8F7280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C288093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8D96CC7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82F055A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EED3F96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EAD3AEE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46BA8358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Zaproszeni specjaliści</w:t>
            </w:r>
          </w:p>
        </w:tc>
      </w:tr>
      <w:tr w:rsidR="00896F79" w14:paraId="37A3545A" w14:textId="77777777" w:rsidTr="00896F79">
        <w:trPr>
          <w:trHeight w:val="1068"/>
        </w:trPr>
        <w:tc>
          <w:tcPr>
            <w:tcW w:w="2061" w:type="dxa"/>
            <w:vMerge/>
          </w:tcPr>
          <w:p w14:paraId="4827C1FE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384A0FCE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0C4D2635" w14:textId="77777777" w:rsidR="00896F79" w:rsidRDefault="00896F79" w:rsidP="002C5F93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Prelekcje na temat szkodliwości palenia papierosów oraz e- papierosów</w:t>
            </w:r>
          </w:p>
        </w:tc>
        <w:tc>
          <w:tcPr>
            <w:tcW w:w="454" w:type="dxa"/>
          </w:tcPr>
          <w:p w14:paraId="06BF86F7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CA95EAF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08A25F2E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82A2813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4503BDD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5157AC1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413266A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7DB58459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pedagog, psycholog</w:t>
            </w:r>
          </w:p>
        </w:tc>
      </w:tr>
      <w:tr w:rsidR="00896F79" w14:paraId="25586CA2" w14:textId="77777777" w:rsidTr="00896F79">
        <w:trPr>
          <w:trHeight w:val="1210"/>
        </w:trPr>
        <w:tc>
          <w:tcPr>
            <w:tcW w:w="2061" w:type="dxa"/>
            <w:vMerge/>
          </w:tcPr>
          <w:p w14:paraId="0FE7CAA7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4A5626DC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661D969E" w14:textId="77777777" w:rsidR="00896F79" w:rsidRDefault="00896F79" w:rsidP="002C5F93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Prelekcje na temat środków psychoaktywnych w tym  dopalaczy, alkoholu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drinków</w:t>
            </w:r>
          </w:p>
        </w:tc>
        <w:tc>
          <w:tcPr>
            <w:tcW w:w="454" w:type="dxa"/>
          </w:tcPr>
          <w:p w14:paraId="18281D4B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5F87D51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8EC79AC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3048EE1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0EA2DF2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2F17F71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5B30CC9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30FE42E1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Zaproszeni specjaliści, Policja, Sanepid</w:t>
            </w:r>
          </w:p>
        </w:tc>
      </w:tr>
      <w:tr w:rsidR="00896F79" w14:paraId="168B507F" w14:textId="77777777" w:rsidTr="00896F79">
        <w:trPr>
          <w:trHeight w:val="831"/>
        </w:trPr>
        <w:tc>
          <w:tcPr>
            <w:tcW w:w="2061" w:type="dxa"/>
            <w:vMerge/>
          </w:tcPr>
          <w:p w14:paraId="4C4C53D9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2739933C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66D231BF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programie diagnostyczno- edukacyjnym wczesnego wykrywania chorób układu krążenia oraz szczepień przeciwko rakowi szyjki macicy</w:t>
            </w:r>
          </w:p>
        </w:tc>
        <w:tc>
          <w:tcPr>
            <w:tcW w:w="454" w:type="dxa"/>
          </w:tcPr>
          <w:p w14:paraId="28CB5B22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C73ECAA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64AE9E9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2FC534F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514B200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5FD7B99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87B6F01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225E4BB6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Zaproszeni specjaliści</w:t>
            </w:r>
          </w:p>
        </w:tc>
      </w:tr>
      <w:tr w:rsidR="00896F79" w14:paraId="11BFB794" w14:textId="77777777" w:rsidTr="00896F79">
        <w:trPr>
          <w:trHeight w:val="1875"/>
        </w:trPr>
        <w:tc>
          <w:tcPr>
            <w:tcW w:w="2061" w:type="dxa"/>
            <w:vMerge/>
          </w:tcPr>
          <w:p w14:paraId="799BE7A2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6D122756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6C7C0740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świadomości własnego ciała z uwzględnieniem zmian fizycznych i psychicznych w okresie dojrzewania</w:t>
            </w:r>
          </w:p>
        </w:tc>
        <w:tc>
          <w:tcPr>
            <w:tcW w:w="454" w:type="dxa"/>
          </w:tcPr>
          <w:p w14:paraId="6D2F0993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08F38D3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183CA32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7F0CE4F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C2786FC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3726D08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7CD8C92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13968D84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Pielęgniarka szkolna, zaproszeni specjaliści</w:t>
            </w:r>
          </w:p>
        </w:tc>
      </w:tr>
      <w:tr w:rsidR="00896F79" w14:paraId="40134119" w14:textId="77777777" w:rsidTr="00896F79">
        <w:trPr>
          <w:trHeight w:val="810"/>
        </w:trPr>
        <w:tc>
          <w:tcPr>
            <w:tcW w:w="2061" w:type="dxa"/>
            <w:vMerge/>
          </w:tcPr>
          <w:p w14:paraId="02F26C35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292DCCA7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5D10DA44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Uczestnictwo oraz udział w spektaklach profilaktycznych </w:t>
            </w:r>
          </w:p>
          <w:p w14:paraId="6A924B00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09543936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F2389E8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16E7974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6360778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1C96680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66E2985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B3BB83E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1D181611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Instytucje zewnętrzne</w:t>
            </w:r>
          </w:p>
        </w:tc>
      </w:tr>
      <w:tr w:rsidR="00896F79" w14:paraId="3C507E16" w14:textId="77777777" w:rsidTr="00896F79">
        <w:trPr>
          <w:trHeight w:val="570"/>
        </w:trPr>
        <w:tc>
          <w:tcPr>
            <w:tcW w:w="2061" w:type="dxa"/>
            <w:vMerge/>
          </w:tcPr>
          <w:p w14:paraId="3DB53B64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6CB446F7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5B135130" w14:textId="77777777" w:rsidR="00896F79" w:rsidRDefault="00896F79" w:rsidP="002C5F93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Obchody Dnia Pozytywnego Myślenia</w:t>
            </w:r>
          </w:p>
        </w:tc>
        <w:tc>
          <w:tcPr>
            <w:tcW w:w="454" w:type="dxa"/>
          </w:tcPr>
          <w:p w14:paraId="0F1E882A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15A720D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5D61871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17477FA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C2B6BE5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8D6DAE6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59897EC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2A092801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Pedagog, psycholog</w:t>
            </w:r>
          </w:p>
        </w:tc>
      </w:tr>
      <w:tr w:rsidR="00896F79" w14:paraId="2E0C3450" w14:textId="77777777" w:rsidTr="00896F79">
        <w:trPr>
          <w:trHeight w:val="615"/>
        </w:trPr>
        <w:tc>
          <w:tcPr>
            <w:tcW w:w="2061" w:type="dxa"/>
            <w:vMerge/>
          </w:tcPr>
          <w:p w14:paraId="7701F605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21480A77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63C63964" w14:textId="77777777" w:rsidR="00896F79" w:rsidRDefault="00896F79" w:rsidP="002C5F93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Znajomość zagrożenia chorobami cywilizacyjnymi</w:t>
            </w:r>
          </w:p>
        </w:tc>
        <w:tc>
          <w:tcPr>
            <w:tcW w:w="454" w:type="dxa"/>
          </w:tcPr>
          <w:p w14:paraId="46949A14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DE7C88E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005E0E0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C90E3CB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D7FA43C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4CC6233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FDFEE2E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4CC148A1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biologii</w:t>
            </w:r>
          </w:p>
        </w:tc>
      </w:tr>
      <w:tr w:rsidR="00896F79" w14:paraId="6988DD24" w14:textId="77777777" w:rsidTr="00896F79">
        <w:trPr>
          <w:trHeight w:val="645"/>
        </w:trPr>
        <w:tc>
          <w:tcPr>
            <w:tcW w:w="2061" w:type="dxa"/>
            <w:vMerge/>
          </w:tcPr>
          <w:p w14:paraId="253FA327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1562CA97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0A02B7E9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Zrozumienie zasad szczególnego dbania o zdrowie i higienę w dobie chorób cywilizacyjnych</w:t>
            </w:r>
          </w:p>
        </w:tc>
        <w:tc>
          <w:tcPr>
            <w:tcW w:w="454" w:type="dxa"/>
          </w:tcPr>
          <w:p w14:paraId="255609D6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0C42650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FFEC785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C3907EA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2F18A9B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75F13AE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582DCF7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3863D901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 biologii</w:t>
            </w:r>
          </w:p>
        </w:tc>
      </w:tr>
      <w:tr w:rsidR="00896F79" w14:paraId="168DAA19" w14:textId="77777777" w:rsidTr="00896F79">
        <w:trPr>
          <w:trHeight w:val="529"/>
        </w:trPr>
        <w:tc>
          <w:tcPr>
            <w:tcW w:w="2061" w:type="dxa"/>
            <w:vMerge/>
          </w:tcPr>
          <w:p w14:paraId="4298AFDB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769F2F1C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53DF3B1C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Higiena pracy przy urządzeniach elektronicznych </w:t>
            </w:r>
          </w:p>
        </w:tc>
        <w:tc>
          <w:tcPr>
            <w:tcW w:w="454" w:type="dxa"/>
          </w:tcPr>
          <w:p w14:paraId="35EB776A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550F9F9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E927E7B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50AF0ED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FC98F6F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02907F47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C6F741F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5AC6C558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Pedagog, psycholog, wychowawcy, nauczyciel biologii</w:t>
            </w:r>
          </w:p>
        </w:tc>
      </w:tr>
      <w:tr w:rsidR="00896F79" w14:paraId="06833DDF" w14:textId="77777777" w:rsidTr="00896F79">
        <w:trPr>
          <w:trHeight w:val="981"/>
        </w:trPr>
        <w:tc>
          <w:tcPr>
            <w:tcW w:w="2061" w:type="dxa"/>
            <w:vMerge w:val="restart"/>
          </w:tcPr>
          <w:p w14:paraId="53C32E7D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Zasady bezpieczeństwa</w:t>
            </w:r>
          </w:p>
        </w:tc>
        <w:tc>
          <w:tcPr>
            <w:tcW w:w="2334" w:type="dxa"/>
            <w:vMerge w:val="restart"/>
          </w:tcPr>
          <w:p w14:paraId="01DB4E1A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właściwych postaw związanych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 bezpieczeństwem swoim i innych</w:t>
            </w:r>
          </w:p>
        </w:tc>
        <w:tc>
          <w:tcPr>
            <w:tcW w:w="4063" w:type="dxa"/>
          </w:tcPr>
          <w:p w14:paraId="554FE302" w14:textId="77777777" w:rsidR="00896F79" w:rsidRPr="00123FEA" w:rsidRDefault="00896F79" w:rsidP="00123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Udział w programie „ Błyskotliwy pierwszak” dotyczącym bezpieczeństwa na drodze</w:t>
            </w:r>
          </w:p>
        </w:tc>
        <w:tc>
          <w:tcPr>
            <w:tcW w:w="454" w:type="dxa"/>
          </w:tcPr>
          <w:p w14:paraId="74C499F8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553B28F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6F5EE57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03C56A02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7807F81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7A85B38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00C047A4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6B891F50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Policja</w:t>
            </w:r>
          </w:p>
        </w:tc>
      </w:tr>
      <w:tr w:rsidR="00896F79" w14:paraId="50B498B3" w14:textId="77777777" w:rsidTr="00896F79">
        <w:trPr>
          <w:trHeight w:val="1172"/>
        </w:trPr>
        <w:tc>
          <w:tcPr>
            <w:tcW w:w="2061" w:type="dxa"/>
            <w:vMerge/>
          </w:tcPr>
          <w:p w14:paraId="73E95220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590085B7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0416B37F" w14:textId="77777777" w:rsidR="00896F79" w:rsidRDefault="00896F79" w:rsidP="00123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Udział w programie „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Sznupek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75F0C5D5" w14:textId="77777777" w:rsidR="00896F79" w:rsidRDefault="00896F79" w:rsidP="00123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0E26D26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9820C83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D270942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D9AF2A2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C5AF989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923B797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A46E5E3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7CEDFA9F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Policja, Wychowawcy</w:t>
            </w:r>
          </w:p>
        </w:tc>
      </w:tr>
      <w:tr w:rsidR="00896F79" w14:paraId="6F15AE1C" w14:textId="77777777" w:rsidTr="00896F79">
        <w:trPr>
          <w:trHeight w:val="1455"/>
        </w:trPr>
        <w:tc>
          <w:tcPr>
            <w:tcW w:w="2061" w:type="dxa"/>
            <w:vMerge/>
          </w:tcPr>
          <w:p w14:paraId="3B52FD72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79D1BFE6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7EBBD150" w14:textId="77777777" w:rsidR="00896F79" w:rsidRDefault="00896F79" w:rsidP="00123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z regułami bezpieczeństwa panującymi w szkole z naciskiem na cyberprzemoc i ochronę wizerunku</w:t>
            </w:r>
          </w:p>
        </w:tc>
        <w:tc>
          <w:tcPr>
            <w:tcW w:w="454" w:type="dxa"/>
          </w:tcPr>
          <w:p w14:paraId="0659E686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1ED4AEB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75FE19A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45EAEAE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F602BF6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7838C02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C9EE424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76A33ADA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896F79" w14:paraId="2CDFD510" w14:textId="77777777" w:rsidTr="00896F79">
        <w:trPr>
          <w:trHeight w:val="600"/>
        </w:trPr>
        <w:tc>
          <w:tcPr>
            <w:tcW w:w="2061" w:type="dxa"/>
            <w:vMerge/>
          </w:tcPr>
          <w:p w14:paraId="2DC55E2F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07BB0E37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2E1CFEFE" w14:textId="77777777" w:rsidR="00896F79" w:rsidRDefault="00896F79" w:rsidP="00123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uczniów z podstawowymi zasadami zachowania w sytuacjach zagrażających życiu i zdrowiu</w:t>
            </w:r>
          </w:p>
          <w:p w14:paraId="296F13CB" w14:textId="77777777" w:rsidR="00896F79" w:rsidRDefault="00896F79" w:rsidP="00123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telefony alarmowe)</w:t>
            </w:r>
          </w:p>
          <w:p w14:paraId="25570B18" w14:textId="77777777" w:rsidR="00896F79" w:rsidRDefault="00896F79" w:rsidP="00123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75161FA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8286786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1183FE5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A580139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D3390B1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E42BDD9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17A2F3D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1772DEF3" w14:textId="77777777" w:rsidR="00896F79" w:rsidRDefault="00896F79" w:rsidP="00C04045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policja</w:t>
            </w:r>
          </w:p>
        </w:tc>
      </w:tr>
      <w:tr w:rsidR="00896F79" w14:paraId="7FA7BA32" w14:textId="77777777" w:rsidTr="00896F79">
        <w:trPr>
          <w:trHeight w:val="630"/>
        </w:trPr>
        <w:tc>
          <w:tcPr>
            <w:tcW w:w="2061" w:type="dxa"/>
            <w:vMerge/>
          </w:tcPr>
          <w:p w14:paraId="21FD96EA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18934928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656A3535" w14:textId="77777777" w:rsidR="00896F79" w:rsidRDefault="00896F79" w:rsidP="00123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Przybliżenie uczniom zagadnień dotyczących udzielania pierwszej pomocy:</w:t>
            </w:r>
          </w:p>
          <w:p w14:paraId="36881C81" w14:textId="77777777" w:rsidR="00896F79" w:rsidRDefault="00896F79" w:rsidP="00123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zagrożeń skażeniami,</w:t>
            </w:r>
          </w:p>
          <w:p w14:paraId="1EBA4A12" w14:textId="77777777" w:rsidR="00896F79" w:rsidRDefault="00896F79" w:rsidP="00123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zakażeniami,</w:t>
            </w:r>
          </w:p>
          <w:p w14:paraId="6BB859C5" w14:textId="77777777" w:rsidR="00896F79" w:rsidRDefault="00896F79" w:rsidP="00123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klęskami żywiołowymi,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zagrożeniem środowiska oraz sposobami ich zapobiegania</w:t>
            </w:r>
          </w:p>
        </w:tc>
        <w:tc>
          <w:tcPr>
            <w:tcW w:w="454" w:type="dxa"/>
          </w:tcPr>
          <w:p w14:paraId="1A58D47A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CDC142D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1FEE39C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A6E824F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C89D1BD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E40239C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DA323DC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76A3A96D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 ratownicy medyczni</w:t>
            </w:r>
          </w:p>
        </w:tc>
      </w:tr>
      <w:tr w:rsidR="00896F79" w14:paraId="241A3E55" w14:textId="77777777" w:rsidTr="00896F79">
        <w:trPr>
          <w:trHeight w:val="1383"/>
        </w:trPr>
        <w:tc>
          <w:tcPr>
            <w:tcW w:w="2061" w:type="dxa"/>
            <w:vMerge/>
          </w:tcPr>
          <w:p w14:paraId="609F1D41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533221A6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4541D1BE" w14:textId="77777777" w:rsidR="00896F79" w:rsidRDefault="00896F79" w:rsidP="00123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Przeprowadzenie pogadanek dotyczących zasad bezpieczeństwa w trakcie wyjść szkolnych, wycieczek, ferii i wakacje </w:t>
            </w:r>
          </w:p>
          <w:p w14:paraId="09184A35" w14:textId="77777777" w:rsidR="00896F79" w:rsidRDefault="00896F79" w:rsidP="00123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3811D" w14:textId="77777777" w:rsidR="00896F79" w:rsidRDefault="00896F79" w:rsidP="00123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Akcja „ Bezpieczne wakacje”</w:t>
            </w:r>
          </w:p>
        </w:tc>
        <w:tc>
          <w:tcPr>
            <w:tcW w:w="454" w:type="dxa"/>
          </w:tcPr>
          <w:p w14:paraId="49DCEF4E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454" w:type="dxa"/>
          </w:tcPr>
          <w:p w14:paraId="3BD55EE6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3A6760D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40B71B1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6156A24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E95D4EC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5164684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329BF532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nauczyciele, przedstawiciele zaproszonych służb</w:t>
            </w:r>
          </w:p>
        </w:tc>
      </w:tr>
      <w:tr w:rsidR="00896F79" w14:paraId="0AC7C6F0" w14:textId="77777777" w:rsidTr="00896F79">
        <w:trPr>
          <w:trHeight w:val="736"/>
        </w:trPr>
        <w:tc>
          <w:tcPr>
            <w:tcW w:w="2061" w:type="dxa"/>
            <w:vMerge/>
          </w:tcPr>
          <w:p w14:paraId="1DD5FB14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350DEA95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71ED386F" w14:textId="77777777" w:rsidR="00896F79" w:rsidRDefault="00896F79" w:rsidP="00B6141A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Zapobieganie występowaniu działań ryzykownych; informowanie o ich skutkach i konsekwencjach, również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cyberprzestrzeni</w:t>
            </w:r>
          </w:p>
        </w:tc>
        <w:tc>
          <w:tcPr>
            <w:tcW w:w="454" w:type="dxa"/>
          </w:tcPr>
          <w:p w14:paraId="349AE027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4960C50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B633239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78ABAC1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02B564F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99AC028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0CAA5DB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2949AEE8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zaproszeni specjaliści, pedagog, psycholog</w:t>
            </w:r>
          </w:p>
        </w:tc>
      </w:tr>
      <w:tr w:rsidR="00896F79" w14:paraId="22B4176B" w14:textId="77777777" w:rsidTr="00896F79">
        <w:trPr>
          <w:trHeight w:val="1431"/>
        </w:trPr>
        <w:tc>
          <w:tcPr>
            <w:tcW w:w="2061" w:type="dxa"/>
            <w:vMerge/>
          </w:tcPr>
          <w:p w14:paraId="2D2791B2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620D2F75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2EE27485" w14:textId="77777777" w:rsidR="00896F79" w:rsidRDefault="00896F79" w:rsidP="00123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Zapobieganie i przeciwdziałanie agresji i przemocy. Udział w akcji profilaktycznej pt.” 19 dni przeciwko przemocy wobec dzieci i młodzieży”</w:t>
            </w:r>
          </w:p>
        </w:tc>
        <w:tc>
          <w:tcPr>
            <w:tcW w:w="454" w:type="dxa"/>
          </w:tcPr>
          <w:p w14:paraId="409CE410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DE61A2B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F86D416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283427B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09A5781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C1BBC25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F0D8779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6512F0FD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pedagog, psycholog</w:t>
            </w:r>
          </w:p>
        </w:tc>
      </w:tr>
      <w:tr w:rsidR="00896F79" w14:paraId="324D6441" w14:textId="77777777" w:rsidTr="00896F79">
        <w:trPr>
          <w:trHeight w:val="600"/>
        </w:trPr>
        <w:tc>
          <w:tcPr>
            <w:tcW w:w="2061" w:type="dxa"/>
            <w:vMerge/>
          </w:tcPr>
          <w:p w14:paraId="71F320DC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17409295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23441EF2" w14:textId="77777777" w:rsidR="00896F79" w:rsidRPr="00655AE1" w:rsidRDefault="00896F79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E1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odpowiedzialnego</w:t>
            </w:r>
          </w:p>
          <w:p w14:paraId="0763E1F7" w14:textId="77777777" w:rsidR="00896F79" w:rsidRPr="00655AE1" w:rsidRDefault="00896F79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E1">
              <w:rPr>
                <w:rFonts w:ascii="Times New Roman" w:eastAsia="Times New Roman" w:hAnsi="Times New Roman" w:cs="Times New Roman"/>
                <w:sz w:val="24"/>
                <w:szCs w:val="24"/>
              </w:rPr>
              <w:t>korzystania z urządzeń</w:t>
            </w:r>
          </w:p>
          <w:p w14:paraId="1DE06F1D" w14:textId="77777777" w:rsidR="00896F79" w:rsidRPr="00655AE1" w:rsidRDefault="00896F79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E1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elektronicznych oraz Internetu</w:t>
            </w:r>
          </w:p>
          <w:p w14:paraId="46136FB8" w14:textId="77777777" w:rsidR="00896F79" w:rsidRPr="00655AE1" w:rsidRDefault="00896F79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E1">
              <w:rPr>
                <w:rFonts w:ascii="Times New Roman" w:eastAsia="Times New Roman" w:hAnsi="Times New Roman" w:cs="Times New Roman"/>
                <w:sz w:val="24"/>
                <w:szCs w:val="24"/>
              </w:rPr>
              <w:t>( pogadanki, Dzień bezpiecznego</w:t>
            </w:r>
          </w:p>
          <w:p w14:paraId="72B1CAEB" w14:textId="77777777" w:rsidR="00896F79" w:rsidRDefault="00896F79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Internetu, cyberprzemoc) </w:t>
            </w:r>
          </w:p>
        </w:tc>
        <w:tc>
          <w:tcPr>
            <w:tcW w:w="454" w:type="dxa"/>
          </w:tcPr>
          <w:p w14:paraId="29C29AD9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9BB4BE1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15AB070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F2F66EB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88C21FC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3008780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65B3A39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24D59F4F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Policja, wychowawcy, nauczyciele informatyki, pedagog, psycholog</w:t>
            </w:r>
          </w:p>
        </w:tc>
      </w:tr>
      <w:tr w:rsidR="00896F79" w14:paraId="66C41CFC" w14:textId="77777777" w:rsidTr="00896F79">
        <w:trPr>
          <w:trHeight w:val="630"/>
        </w:trPr>
        <w:tc>
          <w:tcPr>
            <w:tcW w:w="2061" w:type="dxa"/>
            <w:vMerge/>
          </w:tcPr>
          <w:p w14:paraId="5E0BE130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08CAC489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65E263EE" w14:textId="77777777" w:rsidR="00896F79" w:rsidRPr="00655AE1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E1">
              <w:rPr>
                <w:rFonts w:ascii="Times New Roman" w:eastAsia="Times New Roman" w:hAnsi="Times New Roman" w:cs="Times New Roman"/>
                <w:sz w:val="24"/>
                <w:szCs w:val="24"/>
              </w:rPr>
              <w:t>Prawidłowe reagowanie w</w:t>
            </w:r>
          </w:p>
          <w:p w14:paraId="39208916" w14:textId="77777777" w:rsidR="00896F79" w:rsidRPr="00655AE1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E1">
              <w:rPr>
                <w:rFonts w:ascii="Times New Roman" w:eastAsia="Times New Roman" w:hAnsi="Times New Roman" w:cs="Times New Roman"/>
                <w:sz w:val="24"/>
                <w:szCs w:val="24"/>
              </w:rPr>
              <w:t>sytuacjach zagrożenia, w tym</w:t>
            </w:r>
          </w:p>
          <w:p w14:paraId="3037F2DA" w14:textId="77777777" w:rsidR="00896F79" w:rsidRPr="00655AE1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E1">
              <w:rPr>
                <w:rFonts w:ascii="Times New Roman" w:eastAsia="Times New Roman" w:hAnsi="Times New Roman" w:cs="Times New Roman"/>
                <w:sz w:val="24"/>
                <w:szCs w:val="24"/>
              </w:rPr>
              <w:t>sytuacji towarzyszącej</w:t>
            </w:r>
          </w:p>
          <w:p w14:paraId="6D6C5136" w14:textId="77777777" w:rsidR="00896F79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wzrostowi zachorowalności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E1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5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chorobę COVID-19 w Polsce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E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5AE1">
              <w:rPr>
                <w:rFonts w:ascii="Times New Roman" w:eastAsia="Times New Roman" w:hAnsi="Times New Roman" w:cs="Times New Roman"/>
                <w:sz w:val="24"/>
                <w:szCs w:val="24"/>
              </w:rPr>
              <w:t>na świecie</w:t>
            </w:r>
          </w:p>
          <w:p w14:paraId="6F747169" w14:textId="77777777" w:rsidR="00896F79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12FBF74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FD0BE25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61B9F0F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CB1C19D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A5D8297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067E40C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CA490AD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304F217A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pedagog, psycholog</w:t>
            </w:r>
          </w:p>
        </w:tc>
      </w:tr>
      <w:tr w:rsidR="00896F79" w14:paraId="21C7BF81" w14:textId="77777777" w:rsidTr="00896F79">
        <w:trPr>
          <w:trHeight w:val="1575"/>
        </w:trPr>
        <w:tc>
          <w:tcPr>
            <w:tcW w:w="2061" w:type="dxa"/>
            <w:vMerge w:val="restart"/>
          </w:tcPr>
          <w:p w14:paraId="0C98DD52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Edukacja ekologiczna</w:t>
            </w:r>
          </w:p>
        </w:tc>
        <w:tc>
          <w:tcPr>
            <w:tcW w:w="2334" w:type="dxa"/>
            <w:vMerge w:val="restart"/>
          </w:tcPr>
          <w:p w14:paraId="5F6F4A3C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postaw proekologicznych</w:t>
            </w:r>
          </w:p>
        </w:tc>
        <w:tc>
          <w:tcPr>
            <w:tcW w:w="4063" w:type="dxa"/>
          </w:tcPr>
          <w:p w14:paraId="4B7FC985" w14:textId="77777777" w:rsidR="00896F79" w:rsidRPr="00EA499D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62D879" w14:textId="77777777" w:rsidR="00896F79" w:rsidRPr="00EA499D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Udział w programie </w:t>
            </w:r>
            <w:r w:rsidRPr="00EA499D">
              <w:rPr>
                <w:rFonts w:ascii="Times New Roman" w:eastAsia="Times New Roman" w:hAnsi="Times New Roman" w:cs="Times New Roman"/>
                <w:sz w:val="24"/>
                <w:szCs w:val="24"/>
              </w:rPr>
              <w:t>Sprzątanie</w:t>
            </w:r>
          </w:p>
          <w:p w14:paraId="6B1755AC" w14:textId="77777777" w:rsidR="00896F79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9D">
              <w:rPr>
                <w:rFonts w:ascii="Times New Roman" w:eastAsia="Times New Roman" w:hAnsi="Times New Roman" w:cs="Times New Roman"/>
                <w:sz w:val="24"/>
                <w:szCs w:val="24"/>
              </w:rPr>
              <w:t>Świata</w:t>
            </w:r>
          </w:p>
          <w:p w14:paraId="793E9EC5" w14:textId="77777777" w:rsidR="00896F79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25DDA62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58FD452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9D104DC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2B4592A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BCD9A05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99A6BBC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423F4CB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5273065B" w14:textId="77777777" w:rsidR="00896F79" w:rsidRDefault="00896F79" w:rsidP="000A58E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Organizatorzy, wychowawcy</w:t>
            </w:r>
          </w:p>
        </w:tc>
      </w:tr>
      <w:tr w:rsidR="00896F79" w14:paraId="4392D41C" w14:textId="77777777" w:rsidTr="00896F79">
        <w:trPr>
          <w:trHeight w:val="1137"/>
        </w:trPr>
        <w:tc>
          <w:tcPr>
            <w:tcW w:w="2061" w:type="dxa"/>
            <w:vMerge/>
          </w:tcPr>
          <w:p w14:paraId="070A87AA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3A034965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2B2369DB" w14:textId="77777777" w:rsidR="00896F79" w:rsidRPr="00EA499D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0B8F3" w14:textId="77777777" w:rsidR="00896F79" w:rsidRPr="00EA499D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9D">
              <w:rPr>
                <w:rFonts w:ascii="Times New Roman" w:eastAsia="Times New Roman" w:hAnsi="Times New Roman" w:cs="Times New Roman"/>
                <w:sz w:val="24"/>
                <w:szCs w:val="24"/>
              </w:rPr>
              <w:t>Zbiórki surowców wtórnych</w:t>
            </w:r>
          </w:p>
          <w:p w14:paraId="18E3F335" w14:textId="77777777" w:rsidR="00896F79" w:rsidRPr="00EA499D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BF6032E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7E4EE21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490298E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996DD96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BBFBBC1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592A31E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588A518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3632527A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Organizatorzy, wychowawcy</w:t>
            </w:r>
          </w:p>
        </w:tc>
      </w:tr>
      <w:tr w:rsidR="00896F79" w14:paraId="1FBF69EC" w14:textId="77777777" w:rsidTr="00896F79">
        <w:trPr>
          <w:trHeight w:val="1077"/>
        </w:trPr>
        <w:tc>
          <w:tcPr>
            <w:tcW w:w="2061" w:type="dxa"/>
            <w:vMerge/>
          </w:tcPr>
          <w:p w14:paraId="72DFFC14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15D6772A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5FA64F50" w14:textId="77777777" w:rsidR="00896F79" w:rsidRPr="00EA499D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9D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nadleśnictwem</w:t>
            </w:r>
          </w:p>
          <w:p w14:paraId="0A3D8DBA" w14:textId="77777777" w:rsidR="00896F79" w:rsidRPr="00EA499D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9D">
              <w:rPr>
                <w:rFonts w:ascii="Times New Roman" w:eastAsia="Times New Roman" w:hAnsi="Times New Roman" w:cs="Times New Roman"/>
                <w:sz w:val="24"/>
                <w:szCs w:val="24"/>
              </w:rPr>
              <w:t>( prelekcje, wycieczki do</w:t>
            </w:r>
          </w:p>
          <w:p w14:paraId="7672CDFE" w14:textId="77777777" w:rsidR="00896F79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9D">
              <w:rPr>
                <w:rFonts w:ascii="Times New Roman" w:eastAsia="Times New Roman" w:hAnsi="Times New Roman" w:cs="Times New Roman"/>
                <w:sz w:val="24"/>
                <w:szCs w:val="24"/>
              </w:rPr>
              <w:t>nadleśnictwa)</w:t>
            </w:r>
          </w:p>
          <w:p w14:paraId="2D5576AC" w14:textId="77777777" w:rsidR="00896F79" w:rsidRPr="00EA499D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2B65F74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978BD1B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7FB9816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A0677AE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52A3970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FEA2E65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6028EB7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4B29DAE5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896F79" w14:paraId="1AB02DF6" w14:textId="77777777" w:rsidTr="00896F79">
        <w:trPr>
          <w:trHeight w:val="930"/>
        </w:trPr>
        <w:tc>
          <w:tcPr>
            <w:tcW w:w="2061" w:type="dxa"/>
            <w:vMerge/>
          </w:tcPr>
          <w:p w14:paraId="0D4F3756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330AA55A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3A762FA2" w14:textId="77777777" w:rsidR="00896F79" w:rsidRPr="00B70655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70655">
              <w:rPr>
                <w:rFonts w:ascii="Times New Roman" w:eastAsia="Times New Roman" w:hAnsi="Times New Roman" w:cs="Times New Roman"/>
                <w:sz w:val="24"/>
                <w:szCs w:val="24"/>
              </w:rPr>
              <w:t>rezentacje filmów o tematyce</w:t>
            </w:r>
          </w:p>
          <w:p w14:paraId="630E2DB2" w14:textId="77777777" w:rsidR="00896F79" w:rsidRPr="00EA499D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70655">
              <w:rPr>
                <w:rFonts w:ascii="Times New Roman" w:eastAsia="Times New Roman" w:hAnsi="Times New Roman" w:cs="Times New Roman"/>
                <w:sz w:val="24"/>
                <w:szCs w:val="24"/>
              </w:rPr>
              <w:t>kologicznej</w:t>
            </w:r>
          </w:p>
        </w:tc>
        <w:tc>
          <w:tcPr>
            <w:tcW w:w="454" w:type="dxa"/>
          </w:tcPr>
          <w:p w14:paraId="31FBE952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832B898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CE075D6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A156BB0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2D0E35A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2AED82C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8A80028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001AAECA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 biologii</w:t>
            </w:r>
          </w:p>
        </w:tc>
      </w:tr>
      <w:tr w:rsidR="00896F79" w14:paraId="618A43C4" w14:textId="77777777" w:rsidTr="00896F79">
        <w:trPr>
          <w:trHeight w:val="1395"/>
        </w:trPr>
        <w:tc>
          <w:tcPr>
            <w:tcW w:w="2061" w:type="dxa"/>
            <w:vMerge/>
          </w:tcPr>
          <w:p w14:paraId="73E00125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7398DB49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4A2172AF" w14:textId="77777777" w:rsidR="00896F79" w:rsidRPr="00B70655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398476" w14:textId="77777777" w:rsidR="00896F79" w:rsidRPr="00B70655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55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Przygotowywanie prac</w:t>
            </w:r>
          </w:p>
          <w:p w14:paraId="399B5106" w14:textId="77777777" w:rsidR="00896F79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55">
              <w:rPr>
                <w:rFonts w:ascii="Times New Roman" w:eastAsia="Times New Roman" w:hAnsi="Times New Roman" w:cs="Times New Roman"/>
                <w:sz w:val="24"/>
                <w:szCs w:val="24"/>
              </w:rPr>
              <w:t>plastycznych o tematyce ekolog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icznej</w:t>
            </w:r>
          </w:p>
          <w:p w14:paraId="168028D4" w14:textId="77777777" w:rsidR="00896F79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AB001E" w14:textId="77777777" w:rsidR="00896F79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Tydzień ekologiczny</w:t>
            </w:r>
          </w:p>
        </w:tc>
        <w:tc>
          <w:tcPr>
            <w:tcW w:w="454" w:type="dxa"/>
          </w:tcPr>
          <w:p w14:paraId="34305418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D16E45A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2431D0C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3BE32B8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2ACA31F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3FAB3C6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3CFB920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02FDE6C2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 biologii, nauczyciel plastyki</w:t>
            </w:r>
          </w:p>
        </w:tc>
      </w:tr>
      <w:tr w:rsidR="00896F79" w14:paraId="3CB2F9D0" w14:textId="77777777" w:rsidTr="00896F79">
        <w:trPr>
          <w:trHeight w:val="2115"/>
        </w:trPr>
        <w:tc>
          <w:tcPr>
            <w:tcW w:w="2061" w:type="dxa"/>
            <w:vMerge/>
          </w:tcPr>
          <w:p w14:paraId="1056A541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670E5A12" w14:textId="77777777" w:rsidR="00896F79" w:rsidRDefault="00896F79" w:rsidP="000B7D4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2CA24BDE" w14:textId="77777777" w:rsidR="00896F79" w:rsidRPr="00B70655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4549A1" w14:textId="77777777" w:rsidR="00896F79" w:rsidRPr="00B70655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55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z zasadami pomocy</w:t>
            </w:r>
          </w:p>
          <w:p w14:paraId="2226985B" w14:textId="77777777" w:rsidR="00896F79" w:rsidRPr="00B70655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55">
              <w:rPr>
                <w:rFonts w:ascii="Times New Roman" w:eastAsia="Times New Roman" w:hAnsi="Times New Roman" w:cs="Times New Roman"/>
                <w:sz w:val="24"/>
                <w:szCs w:val="24"/>
              </w:rPr>
              <w:t>zwierzętom w okresie zimowym</w:t>
            </w:r>
          </w:p>
          <w:p w14:paraId="3DAF9FFE" w14:textId="77777777" w:rsidR="00896F79" w:rsidRPr="00B70655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55">
              <w:rPr>
                <w:rFonts w:ascii="Times New Roman" w:eastAsia="Times New Roman" w:hAnsi="Times New Roman" w:cs="Times New Roman"/>
                <w:sz w:val="24"/>
                <w:szCs w:val="24"/>
              </w:rPr>
              <w:t>( dokarmianie ptaków, zbiórka</w:t>
            </w:r>
          </w:p>
          <w:p w14:paraId="1599B150" w14:textId="77777777" w:rsidR="00896F79" w:rsidRPr="00EA499D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55">
              <w:rPr>
                <w:rFonts w:ascii="Times New Roman" w:eastAsia="Times New Roman" w:hAnsi="Times New Roman" w:cs="Times New Roman"/>
                <w:sz w:val="24"/>
                <w:szCs w:val="24"/>
              </w:rPr>
              <w:t>dla schroniska)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33FBF7" w14:textId="77777777" w:rsidR="00896F79" w:rsidRPr="00B70655" w:rsidRDefault="00896F79" w:rsidP="00B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9560B86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504D086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4C06B09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4D7279E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D1788E1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AEAE739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0B53420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14:paraId="129D6EDE" w14:textId="77777777" w:rsidR="00896F79" w:rsidRDefault="00896F79" w:rsidP="000B7D4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organizatorzy</w:t>
            </w:r>
          </w:p>
        </w:tc>
      </w:tr>
    </w:tbl>
    <w:p w14:paraId="39267F1F" w14:textId="77777777" w:rsidR="00E448F5" w:rsidRDefault="00E448F5" w:rsidP="00951A26">
      <w:pPr>
        <w:tabs>
          <w:tab w:val="left" w:pos="9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C40AB" w14:textId="77777777" w:rsidR="007767AF" w:rsidRDefault="007767AF" w:rsidP="00176F9A">
      <w:pPr>
        <w:tabs>
          <w:tab w:val="left" w:pos="9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65DC0DC" w14:textId="77777777" w:rsidR="007767AF" w:rsidRDefault="007767AF" w:rsidP="00176F9A">
      <w:pPr>
        <w:tabs>
          <w:tab w:val="left" w:pos="9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4E7AAF2" w14:textId="7DA9CE56" w:rsidR="000B7D44" w:rsidRPr="00A45972" w:rsidRDefault="00031B8F" w:rsidP="00176F9A">
      <w:pPr>
        <w:tabs>
          <w:tab w:val="left" w:pos="9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59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Sfera psychiczna</w:t>
      </w:r>
    </w:p>
    <w:p w14:paraId="1695C1DC" w14:textId="77777777" w:rsidR="00031B8F" w:rsidRDefault="00031B8F" w:rsidP="000B7D44">
      <w:pPr>
        <w:tabs>
          <w:tab w:val="left" w:pos="98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137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61"/>
        <w:gridCol w:w="2334"/>
        <w:gridCol w:w="4063"/>
        <w:gridCol w:w="454"/>
        <w:gridCol w:w="454"/>
        <w:gridCol w:w="454"/>
        <w:gridCol w:w="454"/>
        <w:gridCol w:w="454"/>
        <w:gridCol w:w="454"/>
        <w:gridCol w:w="454"/>
        <w:gridCol w:w="2090"/>
      </w:tblGrid>
      <w:tr w:rsidR="00896F79" w14:paraId="5151319E" w14:textId="77777777" w:rsidTr="00896F79">
        <w:tc>
          <w:tcPr>
            <w:tcW w:w="2061" w:type="dxa"/>
          </w:tcPr>
          <w:p w14:paraId="0A3AD464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OBSZAR</w:t>
            </w:r>
          </w:p>
          <w:p w14:paraId="0DF2AE0A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320B6178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4063" w:type="dxa"/>
          </w:tcPr>
          <w:p w14:paraId="79A6F608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454" w:type="dxa"/>
          </w:tcPr>
          <w:p w14:paraId="15398F03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5C30348A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405C72CA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14:paraId="35AC955C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14:paraId="38EACC6E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22B161EB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0A063291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</w:tcPr>
          <w:p w14:paraId="2ACE8F03" w14:textId="77777777" w:rsidR="00896F79" w:rsidRDefault="00896F79" w:rsidP="006D710F">
            <w:pPr>
              <w:tabs>
                <w:tab w:val="left" w:pos="980"/>
                <w:tab w:val="left" w:pos="182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REALIZATORZY</w:t>
            </w:r>
          </w:p>
        </w:tc>
      </w:tr>
      <w:tr w:rsidR="00896F79" w14:paraId="56828E85" w14:textId="77777777" w:rsidTr="00896F79">
        <w:trPr>
          <w:trHeight w:val="1372"/>
        </w:trPr>
        <w:tc>
          <w:tcPr>
            <w:tcW w:w="2061" w:type="dxa"/>
            <w:vMerge w:val="restart"/>
          </w:tcPr>
          <w:p w14:paraId="32E957D6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Rozwój intelektualny</w:t>
            </w:r>
          </w:p>
        </w:tc>
        <w:tc>
          <w:tcPr>
            <w:tcW w:w="2334" w:type="dxa"/>
            <w:vMerge w:val="restart"/>
          </w:tcPr>
          <w:p w14:paraId="3CDB73A0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Pomoc w odkrywaniu własnych talentów, predyspozycji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zainteresowań oraz w twórczym ich wykorzystaniu</w:t>
            </w:r>
          </w:p>
          <w:p w14:paraId="49EF9485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219287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F0136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E48FD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2D99E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8355B7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C4D16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6055B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284F06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6C6049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B6B8D3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D2421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01001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2E6AD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885D7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C360D8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673335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245218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6E3464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DCB9B8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CD9611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7802FC4A" w14:textId="77777777" w:rsidR="00896F79" w:rsidRPr="00FA0FCD" w:rsidRDefault="00896F79" w:rsidP="00FA0FCD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Stymulowanie aktywności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FCD">
              <w:rPr>
                <w:rFonts w:ascii="Times New Roman" w:eastAsia="Times New Roman" w:hAnsi="Times New Roman" w:cs="Times New Roman"/>
                <w:sz w:val="24"/>
                <w:szCs w:val="24"/>
              </w:rPr>
              <w:t>poprzez zajęcia i kółka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FCD">
              <w:rPr>
                <w:rFonts w:ascii="Times New Roman" w:eastAsia="Times New Roman" w:hAnsi="Times New Roman" w:cs="Times New Roman"/>
                <w:sz w:val="24"/>
                <w:szCs w:val="24"/>
              </w:rPr>
              <w:t>zainteresowań</w:t>
            </w:r>
          </w:p>
          <w:p w14:paraId="2595953A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68A8CBC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C46111E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70B7972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E3F0A8B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3844134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3C61F09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2A1907B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3B30B452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organizatorzy</w:t>
            </w:r>
          </w:p>
        </w:tc>
      </w:tr>
      <w:tr w:rsidR="00896F79" w14:paraId="4BF7465A" w14:textId="77777777" w:rsidTr="00896F79">
        <w:trPr>
          <w:trHeight w:val="1107"/>
        </w:trPr>
        <w:tc>
          <w:tcPr>
            <w:tcW w:w="2061" w:type="dxa"/>
            <w:vMerge/>
          </w:tcPr>
          <w:p w14:paraId="69A27143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17DFF53A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05CF7C67" w14:textId="77777777" w:rsidR="00896F79" w:rsidRPr="00FA0FCD" w:rsidRDefault="00896F79" w:rsidP="00FA0FCD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CD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konkursów</w:t>
            </w:r>
          </w:p>
          <w:p w14:paraId="03E43617" w14:textId="77777777" w:rsidR="00896F79" w:rsidRPr="00FA0FCD" w:rsidRDefault="00896F79" w:rsidP="00FA0FCD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CD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przedmiotowych</w:t>
            </w:r>
          </w:p>
          <w:p w14:paraId="64FBCC72" w14:textId="77777777" w:rsidR="00896F79" w:rsidRPr="00FA0FCD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ADF252E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DA2218A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FED7E14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50AA207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3F6BB6F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B8189CF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390A70A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2F64E022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przedmiotów</w:t>
            </w:r>
          </w:p>
        </w:tc>
      </w:tr>
      <w:tr w:rsidR="00896F79" w14:paraId="6459AFF2" w14:textId="77777777" w:rsidTr="00896F79">
        <w:trPr>
          <w:trHeight w:val="317"/>
        </w:trPr>
        <w:tc>
          <w:tcPr>
            <w:tcW w:w="2061" w:type="dxa"/>
            <w:vMerge/>
          </w:tcPr>
          <w:p w14:paraId="6852C7E7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4ACBE79F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Merge w:val="restart"/>
          </w:tcPr>
          <w:p w14:paraId="0B819E86" w14:textId="77777777" w:rsidR="00896F79" w:rsidRDefault="00896F79" w:rsidP="00176F9A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CD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i udział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Pr="00FA0FCD">
              <w:rPr>
                <w:rFonts w:ascii="Times New Roman" w:eastAsia="Times New Roman" w:hAnsi="Times New Roman" w:cs="Times New Roman"/>
                <w:sz w:val="24"/>
                <w:szCs w:val="24"/>
              </w:rPr>
              <w:t>onkursach szkolnych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FCD">
              <w:rPr>
                <w:rFonts w:ascii="Times New Roman" w:eastAsia="Times New Roman" w:hAnsi="Times New Roman" w:cs="Times New Roman"/>
                <w:sz w:val="24"/>
                <w:szCs w:val="24"/>
              </w:rPr>
              <w:t>międzyszkolnych</w:t>
            </w:r>
          </w:p>
        </w:tc>
        <w:tc>
          <w:tcPr>
            <w:tcW w:w="454" w:type="dxa"/>
            <w:vMerge w:val="restart"/>
          </w:tcPr>
          <w:p w14:paraId="06AB3367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  <w:vMerge w:val="restart"/>
          </w:tcPr>
          <w:p w14:paraId="70DFBD26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  <w:vMerge w:val="restart"/>
          </w:tcPr>
          <w:p w14:paraId="526846A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  <w:vMerge w:val="restart"/>
          </w:tcPr>
          <w:p w14:paraId="056A50A7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  <w:vMerge w:val="restart"/>
          </w:tcPr>
          <w:p w14:paraId="5AA4D90E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  <w:vMerge w:val="restart"/>
          </w:tcPr>
          <w:p w14:paraId="0127C562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  <w:vMerge w:val="restart"/>
          </w:tcPr>
          <w:p w14:paraId="6DCBE52A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  <w:vMerge w:val="restart"/>
          </w:tcPr>
          <w:p w14:paraId="42236EAD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przedmiotów</w:t>
            </w:r>
          </w:p>
        </w:tc>
      </w:tr>
      <w:tr w:rsidR="00896F79" w14:paraId="6356A705" w14:textId="77777777" w:rsidTr="00896F79">
        <w:trPr>
          <w:trHeight w:val="776"/>
        </w:trPr>
        <w:tc>
          <w:tcPr>
            <w:tcW w:w="2061" w:type="dxa"/>
            <w:vMerge w:val="restart"/>
          </w:tcPr>
          <w:p w14:paraId="5FBFD39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5D2551A6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Merge/>
          </w:tcPr>
          <w:p w14:paraId="7BBA2890" w14:textId="77777777" w:rsidR="00896F79" w:rsidRDefault="00896F79" w:rsidP="00FA0FCD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</w:tcPr>
          <w:p w14:paraId="2FB325A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</w:tcPr>
          <w:p w14:paraId="06B875ED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</w:tcPr>
          <w:p w14:paraId="6D90BB0B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</w:tcPr>
          <w:p w14:paraId="64648CCE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</w:tcPr>
          <w:p w14:paraId="007AA5C3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</w:tcPr>
          <w:p w14:paraId="7C35E50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</w:tcPr>
          <w:p w14:paraId="3AA050C7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14:paraId="3347C4D3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79" w14:paraId="22A8339D" w14:textId="77777777" w:rsidTr="00896F79">
        <w:trPr>
          <w:trHeight w:val="1170"/>
        </w:trPr>
        <w:tc>
          <w:tcPr>
            <w:tcW w:w="2061" w:type="dxa"/>
            <w:vMerge/>
          </w:tcPr>
          <w:p w14:paraId="0E5258E4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0828CFCA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20B82B43" w14:textId="77777777" w:rsidR="00896F79" w:rsidRPr="00FA0FCD" w:rsidRDefault="00896F79" w:rsidP="00FA0FCD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CD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wystaw prac</w:t>
            </w:r>
          </w:p>
          <w:p w14:paraId="546069A1" w14:textId="77777777" w:rsidR="00896F79" w:rsidRPr="00FA0FCD" w:rsidRDefault="00896F79" w:rsidP="00FA0FCD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CD">
              <w:rPr>
                <w:rFonts w:ascii="Times New Roman" w:eastAsia="Times New Roman" w:hAnsi="Times New Roman" w:cs="Times New Roman"/>
                <w:sz w:val="24"/>
                <w:szCs w:val="24"/>
              </w:rPr>
              <w:t>plastycznych uczniów</w:t>
            </w:r>
          </w:p>
          <w:p w14:paraId="11C1197C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7FB7547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4CEE65B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068086D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2180F7F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0174312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774CB6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6ABFB4C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2ED45406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plastyki, wychowawcy</w:t>
            </w:r>
          </w:p>
        </w:tc>
      </w:tr>
      <w:tr w:rsidR="00896F79" w14:paraId="75A804B0" w14:textId="77777777" w:rsidTr="00896F79">
        <w:trPr>
          <w:trHeight w:val="2385"/>
        </w:trPr>
        <w:tc>
          <w:tcPr>
            <w:tcW w:w="2061" w:type="dxa"/>
            <w:vMerge/>
          </w:tcPr>
          <w:p w14:paraId="29D0C1D0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48A80FBF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7270DB4A" w14:textId="77777777" w:rsidR="00896F79" w:rsidRPr="00FA0FCD" w:rsidRDefault="00896F79" w:rsidP="00FA0FCD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CD">
              <w:rPr>
                <w:rFonts w:ascii="Times New Roman" w:eastAsia="Times New Roman" w:hAnsi="Times New Roman" w:cs="Times New Roman"/>
                <w:sz w:val="24"/>
                <w:szCs w:val="24"/>
              </w:rPr>
              <w:t>Promowanie umiejętności</w:t>
            </w:r>
          </w:p>
          <w:p w14:paraId="6E999BF8" w14:textId="77777777" w:rsidR="00896F79" w:rsidRPr="00FA0FCD" w:rsidRDefault="00896F79" w:rsidP="00FA0FCD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CD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informatycznych i</w:t>
            </w:r>
          </w:p>
          <w:p w14:paraId="16015D20" w14:textId="77777777" w:rsidR="00896F79" w:rsidRPr="00FA0FCD" w:rsidRDefault="00896F79" w:rsidP="00FA0FCD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CD">
              <w:rPr>
                <w:rFonts w:ascii="Times New Roman" w:eastAsia="Times New Roman" w:hAnsi="Times New Roman" w:cs="Times New Roman"/>
                <w:sz w:val="24"/>
                <w:szCs w:val="24"/>
              </w:rPr>
              <w:t>programowania jako ważnego</w:t>
            </w:r>
          </w:p>
          <w:p w14:paraId="4D5E5AFB" w14:textId="77777777" w:rsidR="00896F79" w:rsidRPr="00FA0FCD" w:rsidRDefault="00896F79" w:rsidP="00FA0FCD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CD">
              <w:rPr>
                <w:rFonts w:ascii="Times New Roman" w:eastAsia="Times New Roman" w:hAnsi="Times New Roman" w:cs="Times New Roman"/>
                <w:sz w:val="24"/>
                <w:szCs w:val="24"/>
              </w:rPr>
              <w:t>punktu rozwoju młodego</w:t>
            </w:r>
          </w:p>
          <w:p w14:paraId="37D53E87" w14:textId="77777777" w:rsidR="00896F79" w:rsidRPr="00FA0FCD" w:rsidRDefault="00896F79" w:rsidP="00FA0FCD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CD">
              <w:rPr>
                <w:rFonts w:ascii="Times New Roman" w:eastAsia="Times New Roman" w:hAnsi="Times New Roman" w:cs="Times New Roman"/>
                <w:sz w:val="24"/>
                <w:szCs w:val="24"/>
              </w:rPr>
              <w:t>człowieka oraz roztropnego</w:t>
            </w:r>
          </w:p>
          <w:p w14:paraId="0ACC97BD" w14:textId="77777777" w:rsidR="00896F79" w:rsidRPr="00FA0FCD" w:rsidRDefault="00896F79" w:rsidP="00FA0FCD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CD">
              <w:rPr>
                <w:rFonts w:ascii="Times New Roman" w:eastAsia="Times New Roman" w:hAnsi="Times New Roman" w:cs="Times New Roman"/>
                <w:sz w:val="24"/>
                <w:szCs w:val="24"/>
              </w:rPr>
              <w:t>korzystania z narzędzi i zasobów</w:t>
            </w:r>
          </w:p>
          <w:p w14:paraId="65E5E734" w14:textId="77777777" w:rsidR="00896F79" w:rsidRPr="00FA0FCD" w:rsidRDefault="00896F79" w:rsidP="00FA0FCD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FA0FCD">
              <w:rPr>
                <w:rFonts w:ascii="Times New Roman" w:eastAsia="Times New Roman" w:hAnsi="Times New Roman" w:cs="Times New Roman"/>
                <w:sz w:val="24"/>
                <w:szCs w:val="24"/>
              </w:rPr>
              <w:t>yfrowych</w:t>
            </w:r>
          </w:p>
          <w:p w14:paraId="3FE3A2E9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AEDA98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A8C59B6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55A5629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5A841D4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2F2412D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2BB290D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122991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1756BD47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informatyki</w:t>
            </w:r>
          </w:p>
        </w:tc>
      </w:tr>
      <w:tr w:rsidR="00896F79" w14:paraId="30472646" w14:textId="77777777" w:rsidTr="00896F79">
        <w:trPr>
          <w:trHeight w:val="705"/>
        </w:trPr>
        <w:tc>
          <w:tcPr>
            <w:tcW w:w="2061" w:type="dxa"/>
            <w:vMerge/>
          </w:tcPr>
          <w:p w14:paraId="49C8C11C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35A51BAD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1A2380C9" w14:textId="77777777" w:rsidR="00896F79" w:rsidRPr="004276A5" w:rsidRDefault="00896F79" w:rsidP="004276A5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A5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 orientacji i</w:t>
            </w:r>
          </w:p>
          <w:p w14:paraId="5F1056B1" w14:textId="77777777" w:rsidR="00896F79" w:rsidRPr="004276A5" w:rsidRDefault="00896F79" w:rsidP="004276A5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A5">
              <w:rPr>
                <w:rFonts w:ascii="Times New Roman" w:eastAsia="Times New Roman" w:hAnsi="Times New Roman" w:cs="Times New Roman"/>
                <w:sz w:val="24"/>
                <w:szCs w:val="24"/>
              </w:rPr>
              <w:t>predyspozycji zawodowych</w:t>
            </w:r>
          </w:p>
          <w:p w14:paraId="10DA9C92" w14:textId="77777777" w:rsidR="00896F79" w:rsidRPr="00FA0FCD" w:rsidRDefault="00896F79" w:rsidP="004276A5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DB53F7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D509B7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867DE0C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03BE3B5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3F74F4C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1A9F685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06312F9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53DBBF4F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prowadzący</w:t>
            </w:r>
          </w:p>
        </w:tc>
      </w:tr>
      <w:tr w:rsidR="00896F79" w14:paraId="3623B6DE" w14:textId="77777777" w:rsidTr="00896F79">
        <w:trPr>
          <w:trHeight w:val="680"/>
        </w:trPr>
        <w:tc>
          <w:tcPr>
            <w:tcW w:w="2061" w:type="dxa"/>
            <w:vMerge/>
          </w:tcPr>
          <w:p w14:paraId="34940679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2DC92EE5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1A18BFFD" w14:textId="77777777" w:rsidR="00896F79" w:rsidRDefault="00896F79" w:rsidP="004276A5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przygotowanych zajęciach w Światowym Dniu Talentów</w:t>
            </w:r>
          </w:p>
        </w:tc>
        <w:tc>
          <w:tcPr>
            <w:tcW w:w="454" w:type="dxa"/>
          </w:tcPr>
          <w:p w14:paraId="428A1A9C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72BBA5F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399B755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B1B3C8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EECE7D3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1863DBB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5FAEBA1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062E37EA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 pedagog. wychowawcy</w:t>
            </w:r>
          </w:p>
        </w:tc>
      </w:tr>
      <w:tr w:rsidR="00896F79" w14:paraId="3FB1F28A" w14:textId="77777777" w:rsidTr="00896F79">
        <w:trPr>
          <w:trHeight w:val="680"/>
        </w:trPr>
        <w:tc>
          <w:tcPr>
            <w:tcW w:w="2061" w:type="dxa"/>
            <w:vMerge/>
          </w:tcPr>
          <w:p w14:paraId="132B3898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7C26DFCE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7A64D1B3" w14:textId="77777777" w:rsidR="00896F79" w:rsidRPr="004276A5" w:rsidRDefault="00896F79" w:rsidP="004276A5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Udział </w:t>
            </w:r>
            <w:r w:rsidRPr="004276A5">
              <w:rPr>
                <w:rFonts w:ascii="Times New Roman" w:eastAsia="Times New Roman" w:hAnsi="Times New Roman" w:cs="Times New Roman"/>
                <w:sz w:val="24"/>
                <w:szCs w:val="24"/>
              </w:rPr>
              <w:t>w projektach, spektaklach</w:t>
            </w:r>
          </w:p>
          <w:p w14:paraId="08CDC794" w14:textId="77777777" w:rsidR="00896F79" w:rsidRPr="004276A5" w:rsidRDefault="00896F79" w:rsidP="004276A5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A5">
              <w:rPr>
                <w:rFonts w:ascii="Times New Roman" w:eastAsia="Times New Roman" w:hAnsi="Times New Roman" w:cs="Times New Roman"/>
                <w:sz w:val="24"/>
                <w:szCs w:val="24"/>
              </w:rPr>
              <w:t>i seansach filmowych</w:t>
            </w:r>
          </w:p>
        </w:tc>
        <w:tc>
          <w:tcPr>
            <w:tcW w:w="454" w:type="dxa"/>
          </w:tcPr>
          <w:p w14:paraId="596E1C81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048735A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67E3284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264BE4E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DE593B1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B5FF9F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C046A24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3068CDF5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 przedmiotów</w:t>
            </w:r>
          </w:p>
        </w:tc>
      </w:tr>
      <w:tr w:rsidR="00896F79" w14:paraId="423BC83A" w14:textId="77777777" w:rsidTr="00896F79">
        <w:trPr>
          <w:trHeight w:val="765"/>
        </w:trPr>
        <w:tc>
          <w:tcPr>
            <w:tcW w:w="2061" w:type="dxa"/>
            <w:vMerge/>
          </w:tcPr>
          <w:p w14:paraId="28B27D5D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 w:val="restart"/>
          </w:tcPr>
          <w:p w14:paraId="62801B78" w14:textId="77777777" w:rsidR="00896F79" w:rsidRDefault="00896F79" w:rsidP="004D5C02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umiejętności twórczego myślenia</w:t>
            </w:r>
          </w:p>
          <w:p w14:paraId="67AABDC2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E9C49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FE6A12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380E4E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89910A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8E0A25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7FB4A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E03B86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583DE6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B7F91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99D71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C9C1A2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62591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ABEA9D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54790E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4D6C4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9FFE63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EE611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FD0CAB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BC493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12E0B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20328A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3FAA1B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6D9CB6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21AFDC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64582D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7743C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32359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427FE96B" w14:textId="77777777" w:rsidR="00896F79" w:rsidRPr="004D5C02" w:rsidRDefault="00896F79" w:rsidP="004D5C02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C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Stosowanie metod</w:t>
            </w:r>
          </w:p>
          <w:p w14:paraId="402A90C7" w14:textId="77777777" w:rsidR="00896F79" w:rsidRPr="004D5C02" w:rsidRDefault="00896F79" w:rsidP="004D5C02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C02">
              <w:rPr>
                <w:rFonts w:ascii="Times New Roman" w:eastAsia="Times New Roman" w:hAnsi="Times New Roman" w:cs="Times New Roman"/>
                <w:sz w:val="24"/>
                <w:szCs w:val="24"/>
              </w:rPr>
              <w:t>aktywizujących na zajęciach</w:t>
            </w:r>
          </w:p>
          <w:p w14:paraId="3C00F324" w14:textId="77777777" w:rsidR="00896F79" w:rsidRPr="004276A5" w:rsidRDefault="00896F79" w:rsidP="004276A5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0B7C858C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31BFAB1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36D1FEF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C6EE02D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49AFBB6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8B7350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77A4B6C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59AC4E11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 przedmiotów</w:t>
            </w:r>
          </w:p>
        </w:tc>
      </w:tr>
      <w:tr w:rsidR="00896F79" w14:paraId="23851383" w14:textId="77777777" w:rsidTr="00896F79">
        <w:trPr>
          <w:trHeight w:val="1290"/>
        </w:trPr>
        <w:tc>
          <w:tcPr>
            <w:tcW w:w="2061" w:type="dxa"/>
            <w:vMerge/>
          </w:tcPr>
          <w:p w14:paraId="0A7D420C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025B8C32" w14:textId="77777777" w:rsidR="00896F79" w:rsidRDefault="00896F79" w:rsidP="004D5C02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0D1E18BC" w14:textId="77777777" w:rsidR="00896F79" w:rsidRPr="004D5C02" w:rsidRDefault="00896F79" w:rsidP="004D5C02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C02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umiejętności</w:t>
            </w:r>
          </w:p>
          <w:p w14:paraId="56A78B1C" w14:textId="77777777" w:rsidR="00896F79" w:rsidRPr="004D5C02" w:rsidRDefault="00896F79" w:rsidP="004D5C02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C02">
              <w:rPr>
                <w:rFonts w:ascii="Times New Roman" w:eastAsia="Times New Roman" w:hAnsi="Times New Roman" w:cs="Times New Roman"/>
                <w:sz w:val="24"/>
                <w:szCs w:val="24"/>
              </w:rPr>
              <w:t>rozwiązywania problemów przy</w:t>
            </w:r>
          </w:p>
          <w:p w14:paraId="7490A573" w14:textId="77777777" w:rsidR="00896F79" w:rsidRPr="004D5C02" w:rsidRDefault="00896F79" w:rsidP="004D5C02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C02">
              <w:rPr>
                <w:rFonts w:ascii="Times New Roman" w:eastAsia="Times New Roman" w:hAnsi="Times New Roman" w:cs="Times New Roman"/>
                <w:sz w:val="24"/>
                <w:szCs w:val="24"/>
              </w:rPr>
              <w:t>użyciu niestandardowych</w:t>
            </w:r>
          </w:p>
          <w:p w14:paraId="6C281A18" w14:textId="77777777" w:rsidR="00896F79" w:rsidRDefault="00896F79" w:rsidP="004D5C02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C02">
              <w:rPr>
                <w:rFonts w:ascii="Times New Roman" w:eastAsia="Times New Roman" w:hAnsi="Times New Roman" w:cs="Times New Roman"/>
                <w:sz w:val="24"/>
                <w:szCs w:val="24"/>
              </w:rPr>
              <w:t>sposobów myślenia</w:t>
            </w:r>
          </w:p>
          <w:p w14:paraId="597E0B85" w14:textId="77777777" w:rsidR="00896F79" w:rsidRPr="004D5C02" w:rsidRDefault="00896F79" w:rsidP="004276A5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38CD072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C258B2A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758BDB9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2733887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94C501B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FAA1D7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C380E4E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7D899E26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 pedagog</w:t>
            </w:r>
          </w:p>
        </w:tc>
      </w:tr>
      <w:tr w:rsidR="00896F79" w14:paraId="0C668D7C" w14:textId="77777777" w:rsidTr="00896F79">
        <w:trPr>
          <w:trHeight w:val="495"/>
        </w:trPr>
        <w:tc>
          <w:tcPr>
            <w:tcW w:w="2061" w:type="dxa"/>
            <w:vMerge/>
          </w:tcPr>
          <w:p w14:paraId="434A5E3C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170DEEE1" w14:textId="77777777" w:rsidR="00896F79" w:rsidRDefault="00896F79" w:rsidP="004D5C02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0C91E15E" w14:textId="77777777" w:rsidR="00896F79" w:rsidRPr="004D5C02" w:rsidRDefault="00896F79" w:rsidP="004D5C02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programie M</w:t>
            </w:r>
            <w:r w:rsidRPr="004D5C02">
              <w:rPr>
                <w:rFonts w:ascii="Times New Roman" w:eastAsia="Times New Roman" w:hAnsi="Times New Roman" w:cs="Times New Roman"/>
                <w:sz w:val="24"/>
                <w:szCs w:val="24"/>
              </w:rPr>
              <w:t>atematyczne Katowice</w:t>
            </w:r>
          </w:p>
        </w:tc>
        <w:tc>
          <w:tcPr>
            <w:tcW w:w="454" w:type="dxa"/>
          </w:tcPr>
          <w:p w14:paraId="537F8C65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F39CFD6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7E73A14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0CABFC57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CFC5EBC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8CB36ED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706F9C3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1A89B9D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matematyki</w:t>
            </w:r>
          </w:p>
        </w:tc>
      </w:tr>
      <w:tr w:rsidR="00896F79" w14:paraId="6B117702" w14:textId="77777777" w:rsidTr="00896F79">
        <w:trPr>
          <w:trHeight w:val="495"/>
        </w:trPr>
        <w:tc>
          <w:tcPr>
            <w:tcW w:w="2061" w:type="dxa"/>
            <w:vMerge/>
          </w:tcPr>
          <w:p w14:paraId="554E9168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422D27EF" w14:textId="77777777" w:rsidR="00896F79" w:rsidRDefault="00896F79" w:rsidP="004D5C02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5961DDE7" w14:textId="77777777" w:rsidR="00896F79" w:rsidRDefault="00896F79" w:rsidP="004D5C02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programie Zakodowane Katowice</w:t>
            </w:r>
          </w:p>
        </w:tc>
        <w:tc>
          <w:tcPr>
            <w:tcW w:w="454" w:type="dxa"/>
          </w:tcPr>
          <w:p w14:paraId="1A8ADE35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C7B5152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01EBAE3B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987AF13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5545B1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037ADD7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314F057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5550E46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896F79" w14:paraId="2217FE80" w14:textId="77777777" w:rsidTr="00896F79">
        <w:trPr>
          <w:trHeight w:val="1170"/>
        </w:trPr>
        <w:tc>
          <w:tcPr>
            <w:tcW w:w="2061" w:type="dxa"/>
            <w:vMerge/>
          </w:tcPr>
          <w:p w14:paraId="180F70EE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236C0ED6" w14:textId="77777777" w:rsidR="00896F79" w:rsidRDefault="00896F79" w:rsidP="004D5C02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03820050" w14:textId="77777777" w:rsidR="00896F79" w:rsidRPr="004D5C02" w:rsidRDefault="00896F79" w:rsidP="004D5C02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C02"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umiejętności widzenia przestrzennego i planowania dzięki zajęciom w programie Laboratoria przyszłości</w:t>
            </w:r>
          </w:p>
        </w:tc>
        <w:tc>
          <w:tcPr>
            <w:tcW w:w="454" w:type="dxa"/>
          </w:tcPr>
          <w:p w14:paraId="2D52A50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690C3B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AB15811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08C3F12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F5C668A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6D67D2D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D8CCDEF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4DC53891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 matematyki,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inni nauczyciele</w:t>
            </w:r>
          </w:p>
        </w:tc>
      </w:tr>
      <w:tr w:rsidR="00896F79" w14:paraId="207C3A00" w14:textId="77777777" w:rsidTr="00896F79">
        <w:trPr>
          <w:trHeight w:val="1200"/>
        </w:trPr>
        <w:tc>
          <w:tcPr>
            <w:tcW w:w="2061" w:type="dxa"/>
            <w:vMerge/>
          </w:tcPr>
          <w:p w14:paraId="0D8B3697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30B9FA46" w14:textId="77777777" w:rsidR="00896F79" w:rsidRDefault="00896F79" w:rsidP="004D5C02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69C32AD7" w14:textId="77777777" w:rsidR="00896F79" w:rsidRPr="004D5C02" w:rsidRDefault="00896F79" w:rsidP="004D5C02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C02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zajęć i</w:t>
            </w:r>
          </w:p>
          <w:p w14:paraId="7F4F6B05" w14:textId="77777777" w:rsidR="00896F79" w:rsidRPr="004D5C02" w:rsidRDefault="00896F79" w:rsidP="004D5C02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C02">
              <w:rPr>
                <w:rFonts w:ascii="Times New Roman" w:eastAsia="Times New Roman" w:hAnsi="Times New Roman" w:cs="Times New Roman"/>
                <w:sz w:val="24"/>
                <w:szCs w:val="24"/>
              </w:rPr>
              <w:t>międzyszkolnych rozgrywek</w:t>
            </w:r>
          </w:p>
          <w:p w14:paraId="24C994C1" w14:textId="77777777" w:rsidR="00896F79" w:rsidRPr="004D5C02" w:rsidRDefault="00896F79" w:rsidP="004D5C02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4D5C02">
              <w:rPr>
                <w:rFonts w:ascii="Times New Roman" w:eastAsia="Times New Roman" w:hAnsi="Times New Roman" w:cs="Times New Roman"/>
                <w:sz w:val="24"/>
                <w:szCs w:val="24"/>
              </w:rPr>
              <w:t>zachowych</w:t>
            </w:r>
          </w:p>
          <w:p w14:paraId="645C865B" w14:textId="77777777" w:rsidR="00896F79" w:rsidRPr="004D5C02" w:rsidRDefault="00896F79" w:rsidP="004D5C02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C9B2D85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82E26B2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D8F83A3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5B9B931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1025062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0D2B9A9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F295E1D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110C5096" w14:textId="77777777" w:rsidR="00896F79" w:rsidRDefault="00896F79" w:rsidP="00264C5D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prowadzący szachy</w:t>
            </w:r>
          </w:p>
        </w:tc>
      </w:tr>
      <w:tr w:rsidR="00896F79" w14:paraId="3B87BCE6" w14:textId="77777777" w:rsidTr="00896F79">
        <w:trPr>
          <w:trHeight w:val="1395"/>
        </w:trPr>
        <w:tc>
          <w:tcPr>
            <w:tcW w:w="2061" w:type="dxa"/>
            <w:vMerge/>
          </w:tcPr>
          <w:p w14:paraId="58C9CB9E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50956063" w14:textId="77777777" w:rsidR="00896F79" w:rsidRDefault="00896F79" w:rsidP="004D5C02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0D9F96B3" w14:textId="77777777" w:rsidR="00896F79" w:rsidRPr="004D5C02" w:rsidRDefault="00896F79" w:rsidP="004D5C02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Promowanie czytelnictwa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poprzez korzystanie z podręczników i książek pomocniczych </w:t>
            </w:r>
            <w:r w:rsidRPr="004D5C02">
              <w:rPr>
                <w:rFonts w:ascii="Times New Roman" w:eastAsia="Times New Roman" w:hAnsi="Times New Roman" w:cs="Times New Roman"/>
                <w:sz w:val="24"/>
                <w:szCs w:val="24"/>
              </w:rPr>
              <w:t>jako</w:t>
            </w:r>
          </w:p>
          <w:p w14:paraId="3E65179C" w14:textId="77777777" w:rsidR="00896F79" w:rsidRPr="004D5C02" w:rsidRDefault="00896F79" w:rsidP="004D5C02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C02">
              <w:rPr>
                <w:rFonts w:ascii="Times New Roman" w:eastAsia="Times New Roman" w:hAnsi="Times New Roman" w:cs="Times New Roman"/>
                <w:sz w:val="24"/>
                <w:szCs w:val="24"/>
              </w:rPr>
              <w:t>źródła kreatywności i twórczego</w:t>
            </w:r>
          </w:p>
          <w:p w14:paraId="4747998F" w14:textId="77777777" w:rsidR="00896F79" w:rsidRPr="004D5C02" w:rsidRDefault="00896F79" w:rsidP="004D5C02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</w:t>
            </w:r>
            <w:r w:rsidRPr="004D5C02">
              <w:rPr>
                <w:rFonts w:ascii="Times New Roman" w:eastAsia="Times New Roman" w:hAnsi="Times New Roman" w:cs="Times New Roman"/>
                <w:sz w:val="24"/>
                <w:szCs w:val="24"/>
              </w:rPr>
              <w:t>yślenia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podtrzymującego poczucie tożsamości narodowej, etnicznej i językowej uczniów </w:t>
            </w:r>
          </w:p>
          <w:p w14:paraId="20DACD48" w14:textId="77777777" w:rsidR="00896F79" w:rsidRPr="004D5C02" w:rsidRDefault="00896F79" w:rsidP="004D5C02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0501FDD4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454" w:type="dxa"/>
          </w:tcPr>
          <w:p w14:paraId="38736A1C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EBA8193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409B03C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2BA9A61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BC1580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359CCE5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47163F5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bibliotekarz, nauczyciele</w:t>
            </w:r>
          </w:p>
        </w:tc>
      </w:tr>
      <w:tr w:rsidR="00896F79" w14:paraId="0926586D" w14:textId="77777777" w:rsidTr="00896F79">
        <w:trPr>
          <w:trHeight w:val="973"/>
        </w:trPr>
        <w:tc>
          <w:tcPr>
            <w:tcW w:w="2061" w:type="dxa"/>
            <w:vMerge/>
          </w:tcPr>
          <w:p w14:paraId="61669F6A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38FE99DF" w14:textId="77777777" w:rsidR="00896F79" w:rsidRDefault="00896F79" w:rsidP="004D5C02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1A61DD3A" w14:textId="77777777" w:rsidR="00896F79" w:rsidRPr="004D5C02" w:rsidRDefault="00896F79" w:rsidP="004D5C02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C02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konkursów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dotyczących kreatywności i twórczości</w:t>
            </w:r>
          </w:p>
        </w:tc>
        <w:tc>
          <w:tcPr>
            <w:tcW w:w="454" w:type="dxa"/>
          </w:tcPr>
          <w:p w14:paraId="3770AC0C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885281D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760E5FC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B63BB5B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C175E7C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7909F6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23F080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0723F2CD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języka polskiego,  nauczyciele przedmiotów, wychowawcy</w:t>
            </w:r>
          </w:p>
        </w:tc>
      </w:tr>
      <w:tr w:rsidR="00896F79" w14:paraId="68ED87B1" w14:textId="77777777" w:rsidTr="00896F79">
        <w:trPr>
          <w:trHeight w:val="570"/>
        </w:trPr>
        <w:tc>
          <w:tcPr>
            <w:tcW w:w="2061" w:type="dxa"/>
            <w:vMerge/>
          </w:tcPr>
          <w:p w14:paraId="1F1AF8AF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68C3160E" w14:textId="77777777" w:rsidR="00896F79" w:rsidRDefault="00896F79" w:rsidP="004D5C02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1F32180A" w14:textId="77777777" w:rsidR="00896F79" w:rsidRDefault="00896F79" w:rsidP="004D5C02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Prezentacje i udział w seansach filmowych dotyczących twórczości i kreatywności oraz przygotowanie programów artystycznych na uroczystości szkolne</w:t>
            </w:r>
          </w:p>
          <w:p w14:paraId="5FD10243" w14:textId="77777777" w:rsidR="00896F79" w:rsidRPr="004D5C02" w:rsidRDefault="00896F79" w:rsidP="004D5C02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0509AE1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F52A212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02081F5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A263951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771C3CD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2715C93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1F949B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338DFB46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przedmiotów, wychowawcy, psycholog, pedagog</w:t>
            </w:r>
          </w:p>
        </w:tc>
      </w:tr>
      <w:tr w:rsidR="00896F79" w14:paraId="16181D47" w14:textId="77777777" w:rsidTr="00896F79">
        <w:trPr>
          <w:trHeight w:val="1710"/>
        </w:trPr>
        <w:tc>
          <w:tcPr>
            <w:tcW w:w="2061" w:type="dxa"/>
            <w:vMerge/>
          </w:tcPr>
          <w:p w14:paraId="7B7B7447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 w:val="restart"/>
          </w:tcPr>
          <w:p w14:paraId="4A28C5F9" w14:textId="77777777" w:rsidR="00896F79" w:rsidRDefault="00896F79" w:rsidP="007A2DF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Wspomaganie rozwoju każdego dziecka z uwzględnieniem  jego indywidualnych potrzeb</w:t>
            </w:r>
          </w:p>
        </w:tc>
        <w:tc>
          <w:tcPr>
            <w:tcW w:w="4063" w:type="dxa"/>
          </w:tcPr>
          <w:p w14:paraId="193FB6CE" w14:textId="77777777" w:rsidR="00896F79" w:rsidRPr="00951A26" w:rsidRDefault="00896F79" w:rsidP="00951A2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26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różnorodnych zajęć</w:t>
            </w:r>
          </w:p>
          <w:p w14:paraId="3C54AC0B" w14:textId="77777777" w:rsidR="00896F79" w:rsidRPr="00951A26" w:rsidRDefault="00896F79" w:rsidP="00951A2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26">
              <w:rPr>
                <w:rFonts w:ascii="Times New Roman" w:eastAsia="Times New Roman" w:hAnsi="Times New Roman" w:cs="Times New Roman"/>
                <w:sz w:val="24"/>
                <w:szCs w:val="24"/>
              </w:rPr>
              <w:t>dodatkowych dla uczniów</w:t>
            </w:r>
          </w:p>
          <w:p w14:paraId="1758E61C" w14:textId="77777777" w:rsidR="00896F79" w:rsidRPr="00951A26" w:rsidRDefault="00896F79" w:rsidP="00951A2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26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prezentowanymi</w:t>
            </w:r>
          </w:p>
          <w:p w14:paraId="488077EB" w14:textId="77777777" w:rsidR="00896F79" w:rsidRPr="00951A26" w:rsidRDefault="00896F79" w:rsidP="00951A2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26">
              <w:rPr>
                <w:rFonts w:ascii="Times New Roman" w:eastAsia="Times New Roman" w:hAnsi="Times New Roman" w:cs="Times New Roman"/>
                <w:sz w:val="24"/>
                <w:szCs w:val="24"/>
              </w:rPr>
              <w:t>potrzebami rozwojowymi</w:t>
            </w:r>
          </w:p>
          <w:p w14:paraId="0385519C" w14:textId="77777777" w:rsidR="00896F79" w:rsidRPr="004276A5" w:rsidRDefault="00896F79" w:rsidP="00951A2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C987BFB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0D90966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14A7741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0CDD35A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331FC42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FA764A5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3CCBA4D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0013E3D5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przedmiotów, wychowawcy, psycholog, pedagog</w:t>
            </w:r>
          </w:p>
        </w:tc>
      </w:tr>
      <w:tr w:rsidR="00896F79" w14:paraId="78A7CAAD" w14:textId="77777777" w:rsidTr="00896F79">
        <w:trPr>
          <w:trHeight w:val="3075"/>
        </w:trPr>
        <w:tc>
          <w:tcPr>
            <w:tcW w:w="2061" w:type="dxa"/>
            <w:vMerge/>
          </w:tcPr>
          <w:p w14:paraId="3627D76E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318065A8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25C8A55D" w14:textId="77777777" w:rsidR="00896F79" w:rsidRPr="00951A26" w:rsidRDefault="00896F79" w:rsidP="00951A2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26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pomocy</w:t>
            </w:r>
          </w:p>
          <w:p w14:paraId="1D7CB7A1" w14:textId="77777777" w:rsidR="00896F79" w:rsidRPr="00951A26" w:rsidRDefault="00896F79" w:rsidP="00951A2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26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psychologiczno-pedagogicznej</w:t>
            </w:r>
          </w:p>
          <w:p w14:paraId="549D62F8" w14:textId="77777777" w:rsidR="00896F79" w:rsidRPr="00951A26" w:rsidRDefault="00896F79" w:rsidP="00951A2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26">
              <w:rPr>
                <w:rFonts w:ascii="Times New Roman" w:eastAsia="Times New Roman" w:hAnsi="Times New Roman" w:cs="Times New Roman"/>
                <w:sz w:val="24"/>
                <w:szCs w:val="24"/>
              </w:rPr>
              <w:t>( zajęcia wyrównawcze i</w:t>
            </w:r>
          </w:p>
          <w:p w14:paraId="34EAA8E0" w14:textId="77777777" w:rsidR="00896F79" w:rsidRPr="00951A26" w:rsidRDefault="00896F79" w:rsidP="00951A2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26">
              <w:rPr>
                <w:rFonts w:ascii="Times New Roman" w:eastAsia="Times New Roman" w:hAnsi="Times New Roman" w:cs="Times New Roman"/>
                <w:sz w:val="24"/>
                <w:szCs w:val="24"/>
              </w:rPr>
              <w:t>rewalidacyjne, analiza opinii i</w:t>
            </w:r>
          </w:p>
          <w:p w14:paraId="295D589E" w14:textId="77777777" w:rsidR="00896F79" w:rsidRPr="00951A26" w:rsidRDefault="00896F79" w:rsidP="00951A2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26">
              <w:rPr>
                <w:rFonts w:ascii="Times New Roman" w:eastAsia="Times New Roman" w:hAnsi="Times New Roman" w:cs="Times New Roman"/>
                <w:sz w:val="24"/>
                <w:szCs w:val="24"/>
              </w:rPr>
              <w:t>orzeczeń PPP, tworzenie IPET)</w:t>
            </w:r>
          </w:p>
          <w:p w14:paraId="7D1D648F" w14:textId="77777777" w:rsidR="00896F79" w:rsidRPr="00951A26" w:rsidRDefault="00896F79" w:rsidP="00951A2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26">
              <w:rPr>
                <w:rFonts w:ascii="Times New Roman" w:eastAsia="Times New Roman" w:hAnsi="Times New Roman" w:cs="Times New Roman"/>
                <w:sz w:val="24"/>
                <w:szCs w:val="24"/>
              </w:rPr>
              <w:t>Stała opieka wychowawców klas</w:t>
            </w:r>
          </w:p>
          <w:p w14:paraId="6BA7C6DF" w14:textId="77777777" w:rsidR="00896F79" w:rsidRPr="00951A26" w:rsidRDefault="00896F79" w:rsidP="00951A2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26">
              <w:rPr>
                <w:rFonts w:ascii="Times New Roman" w:eastAsia="Times New Roman" w:hAnsi="Times New Roman" w:cs="Times New Roman"/>
                <w:sz w:val="24"/>
                <w:szCs w:val="24"/>
              </w:rPr>
              <w:t>nad uczniami, konsultacje z</w:t>
            </w:r>
          </w:p>
          <w:p w14:paraId="1E853BD8" w14:textId="77777777" w:rsidR="00896F79" w:rsidRPr="00951A26" w:rsidRDefault="00896F79" w:rsidP="00951A2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26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nauczycielami, pedagogiem i</w:t>
            </w:r>
          </w:p>
          <w:p w14:paraId="7855976B" w14:textId="77777777" w:rsidR="00896F79" w:rsidRPr="00951A26" w:rsidRDefault="00896F79" w:rsidP="00951A2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51A26">
              <w:rPr>
                <w:rFonts w:ascii="Times New Roman" w:eastAsia="Times New Roman" w:hAnsi="Times New Roman" w:cs="Times New Roman"/>
                <w:sz w:val="24"/>
                <w:szCs w:val="24"/>
              </w:rPr>
              <w:t>sychologie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</w:tcPr>
          <w:p w14:paraId="069EEECB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A3B8C3C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97F8CE5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D4D28C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4211576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440FCD4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C3003E4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6912287A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psycholog, pedagog</w:t>
            </w:r>
          </w:p>
        </w:tc>
      </w:tr>
      <w:tr w:rsidR="00896F79" w14:paraId="6A0FB49F" w14:textId="77777777" w:rsidTr="00896F79">
        <w:trPr>
          <w:trHeight w:val="1440"/>
        </w:trPr>
        <w:tc>
          <w:tcPr>
            <w:tcW w:w="2061" w:type="dxa"/>
            <w:vMerge/>
          </w:tcPr>
          <w:p w14:paraId="58174070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0F0FF09E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718E8E66" w14:textId="77777777" w:rsidR="00896F79" w:rsidRPr="00951A26" w:rsidRDefault="00896F79" w:rsidP="00951A2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26">
              <w:rPr>
                <w:rFonts w:ascii="Times New Roman" w:eastAsia="Times New Roman" w:hAnsi="Times New Roman" w:cs="Times New Roman"/>
                <w:sz w:val="24"/>
                <w:szCs w:val="24"/>
              </w:rPr>
              <w:t>Ustalenie dyżurów pedagoga,</w:t>
            </w:r>
          </w:p>
          <w:p w14:paraId="04F9D752" w14:textId="77777777" w:rsidR="00896F79" w:rsidRPr="00951A26" w:rsidRDefault="00896F79" w:rsidP="00951A2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26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psychologa, wychowawców</w:t>
            </w:r>
          </w:p>
          <w:p w14:paraId="7FC6066E" w14:textId="77777777" w:rsidR="00896F79" w:rsidRPr="00951A26" w:rsidRDefault="00896F79" w:rsidP="00951A2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bezpośredniego</w:t>
            </w:r>
          </w:p>
          <w:p w14:paraId="6AF19927" w14:textId="77777777" w:rsidR="00896F79" w:rsidRPr="00951A26" w:rsidRDefault="00896F79" w:rsidP="00951A2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kontaktu dla</w:t>
            </w:r>
            <w:r w:rsidRPr="00951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rodziców</w:t>
            </w:r>
          </w:p>
        </w:tc>
        <w:tc>
          <w:tcPr>
            <w:tcW w:w="454" w:type="dxa"/>
          </w:tcPr>
          <w:p w14:paraId="518D5C49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71A44BF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5CC2044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2FE921F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B385253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ABB3AA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BC61D37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3A5BAD2F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896F79" w14:paraId="58E282AA" w14:textId="77777777" w:rsidTr="00896F79">
        <w:trPr>
          <w:trHeight w:val="1440"/>
        </w:trPr>
        <w:tc>
          <w:tcPr>
            <w:tcW w:w="2061" w:type="dxa"/>
            <w:vMerge w:val="restart"/>
          </w:tcPr>
          <w:p w14:paraId="77911BB7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Rozwój osobowości</w:t>
            </w:r>
          </w:p>
        </w:tc>
        <w:tc>
          <w:tcPr>
            <w:tcW w:w="2334" w:type="dxa"/>
            <w:vMerge w:val="restart"/>
          </w:tcPr>
          <w:p w14:paraId="14E12129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osobowości ucznia w zakresie samooceny i samorealizacji </w:t>
            </w:r>
          </w:p>
        </w:tc>
        <w:tc>
          <w:tcPr>
            <w:tcW w:w="4063" w:type="dxa"/>
          </w:tcPr>
          <w:p w14:paraId="1BC1E81B" w14:textId="77777777" w:rsidR="00896F79" w:rsidRDefault="00896F79" w:rsidP="00C8646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Rozmowy z uczniami na bieżące tematy regionalne i światowe, światopoglądu, poczucia własnej wartości</w:t>
            </w:r>
          </w:p>
          <w:p w14:paraId="78F20ED9" w14:textId="77777777" w:rsidR="00896F79" w:rsidRPr="00951A26" w:rsidRDefault="00896F79" w:rsidP="00951A2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930A02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97BF139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2E1EC74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038E254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14F6F3C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F6B1C8D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B331933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325A9A69" w14:textId="77777777" w:rsidR="00896F79" w:rsidRPr="00915BD1" w:rsidRDefault="00896F79" w:rsidP="00915BD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psycholog, pedagog, nauczyciele przedmiotów</w:t>
            </w:r>
          </w:p>
        </w:tc>
      </w:tr>
      <w:tr w:rsidR="00896F79" w14:paraId="759815D5" w14:textId="77777777" w:rsidTr="00896F79">
        <w:trPr>
          <w:trHeight w:val="1746"/>
        </w:trPr>
        <w:tc>
          <w:tcPr>
            <w:tcW w:w="2061" w:type="dxa"/>
            <w:vMerge/>
          </w:tcPr>
          <w:p w14:paraId="04BB8968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2992FF7F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07608521" w14:textId="77777777" w:rsidR="00896F79" w:rsidRPr="00C86466" w:rsidRDefault="00896F79" w:rsidP="00C8646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66">
              <w:rPr>
                <w:rFonts w:ascii="Times New Roman" w:eastAsia="Times New Roman" w:hAnsi="Times New Roman" w:cs="Times New Roman"/>
                <w:sz w:val="24"/>
                <w:szCs w:val="24"/>
              </w:rPr>
              <w:t>Wsparcie w sytuacjach</w:t>
            </w:r>
          </w:p>
          <w:p w14:paraId="1CDFFC3C" w14:textId="77777777" w:rsidR="00896F79" w:rsidRPr="00C86466" w:rsidRDefault="00896F79" w:rsidP="00C8646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66">
              <w:rPr>
                <w:rFonts w:ascii="Times New Roman" w:eastAsia="Times New Roman" w:hAnsi="Times New Roman" w:cs="Times New Roman"/>
                <w:sz w:val="24"/>
                <w:szCs w:val="24"/>
              </w:rPr>
              <w:t>kryzysowych oraz nauka</w:t>
            </w:r>
          </w:p>
          <w:p w14:paraId="57DC5AF1" w14:textId="77777777" w:rsidR="00896F79" w:rsidRPr="00C86466" w:rsidRDefault="00896F79" w:rsidP="00C8646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umiejętności radzenia sobie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  <w:p w14:paraId="3B99C4E4" w14:textId="77777777" w:rsidR="00896F79" w:rsidRPr="00C86466" w:rsidRDefault="00896F79" w:rsidP="00C8646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66">
              <w:rPr>
                <w:rFonts w:ascii="Times New Roman" w:eastAsia="Times New Roman" w:hAnsi="Times New Roman" w:cs="Times New Roman"/>
                <w:sz w:val="24"/>
                <w:szCs w:val="24"/>
              </w:rPr>
              <w:t>sytuacjach trudnych i</w:t>
            </w:r>
          </w:p>
          <w:p w14:paraId="1523238A" w14:textId="77777777" w:rsidR="00896F79" w:rsidRDefault="00896F79" w:rsidP="00951A2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C86466">
              <w:rPr>
                <w:rFonts w:ascii="Times New Roman" w:eastAsia="Times New Roman" w:hAnsi="Times New Roman" w:cs="Times New Roman"/>
                <w:sz w:val="24"/>
                <w:szCs w:val="24"/>
              </w:rPr>
              <w:t>ryzysowych</w:t>
            </w:r>
          </w:p>
        </w:tc>
        <w:tc>
          <w:tcPr>
            <w:tcW w:w="454" w:type="dxa"/>
          </w:tcPr>
          <w:p w14:paraId="00172E44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456A4F9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B0395C3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3952EE7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D352C1B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BE9FFFE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B0E9A99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5A4DCC01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 pedagog</w:t>
            </w:r>
          </w:p>
        </w:tc>
      </w:tr>
      <w:tr w:rsidR="00896F79" w14:paraId="78E60E4C" w14:textId="77777777" w:rsidTr="00896F79">
        <w:trPr>
          <w:trHeight w:val="690"/>
        </w:trPr>
        <w:tc>
          <w:tcPr>
            <w:tcW w:w="2061" w:type="dxa"/>
            <w:vMerge/>
          </w:tcPr>
          <w:p w14:paraId="668A738E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687FED12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0EB6A741" w14:textId="77777777" w:rsidR="00896F79" w:rsidRPr="00C86466" w:rsidRDefault="00896F79" w:rsidP="00C8646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66">
              <w:rPr>
                <w:rFonts w:ascii="Times New Roman" w:eastAsia="Times New Roman" w:hAnsi="Times New Roman" w:cs="Times New Roman"/>
                <w:sz w:val="24"/>
                <w:szCs w:val="24"/>
              </w:rPr>
              <w:t>Wzmacnianie motywacji do</w:t>
            </w:r>
          </w:p>
          <w:p w14:paraId="103B28AE" w14:textId="77777777" w:rsidR="00896F79" w:rsidRPr="00C86466" w:rsidRDefault="00896F79" w:rsidP="00C8646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66">
              <w:rPr>
                <w:rFonts w:ascii="Times New Roman" w:eastAsia="Times New Roman" w:hAnsi="Times New Roman" w:cs="Times New Roman"/>
                <w:sz w:val="24"/>
                <w:szCs w:val="24"/>
              </w:rPr>
              <w:t>wysiłku fizycznego i umysłowego</w:t>
            </w:r>
          </w:p>
          <w:p w14:paraId="48945A4D" w14:textId="77777777" w:rsidR="00896F79" w:rsidRPr="00C86466" w:rsidRDefault="00896F79" w:rsidP="00C8646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E59138F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A50621D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8D0D47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E73C294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9FC907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93E0F5F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CE0A4EE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2123E3C7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 pedagog, wychowawcy</w:t>
            </w:r>
          </w:p>
        </w:tc>
      </w:tr>
      <w:tr w:rsidR="00896F79" w14:paraId="29B70543" w14:textId="77777777" w:rsidTr="00896F79">
        <w:trPr>
          <w:trHeight w:val="2273"/>
        </w:trPr>
        <w:tc>
          <w:tcPr>
            <w:tcW w:w="2061" w:type="dxa"/>
            <w:vMerge/>
          </w:tcPr>
          <w:p w14:paraId="2CBF84FA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4A5D3EF7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764562E4" w14:textId="77777777" w:rsidR="00896F79" w:rsidRPr="00C86466" w:rsidRDefault="00896F79" w:rsidP="00C8646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66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Poradniami PP oraz</w:t>
            </w:r>
          </w:p>
          <w:p w14:paraId="5EEFCAE0" w14:textId="77777777" w:rsidR="00896F79" w:rsidRPr="00C86466" w:rsidRDefault="00896F79" w:rsidP="00C8646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66">
              <w:rPr>
                <w:rFonts w:ascii="Times New Roman" w:eastAsia="Times New Roman" w:hAnsi="Times New Roman" w:cs="Times New Roman"/>
                <w:sz w:val="24"/>
                <w:szCs w:val="24"/>
              </w:rPr>
              <w:t>innymi instytucjami</w:t>
            </w:r>
          </w:p>
          <w:p w14:paraId="3046CB91" w14:textId="77777777" w:rsidR="00896F79" w:rsidRPr="00C86466" w:rsidRDefault="00896F79" w:rsidP="00C8646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wspierającymi pracę szkoły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646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6466">
              <w:rPr>
                <w:rFonts w:ascii="Times New Roman" w:eastAsia="Times New Roman" w:hAnsi="Times New Roman" w:cs="Times New Roman"/>
                <w:sz w:val="24"/>
                <w:szCs w:val="24"/>
              </w:rPr>
              <w:t>zakresie kształtowania sfery</w:t>
            </w:r>
          </w:p>
          <w:p w14:paraId="26FC4B80" w14:textId="77777777" w:rsidR="00896F79" w:rsidRPr="00C86466" w:rsidRDefault="00896F79" w:rsidP="00C8646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psychicznej i emocjonalnej uczniów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6466">
              <w:rPr>
                <w:rFonts w:ascii="Times New Roman" w:eastAsia="Times New Roman" w:hAnsi="Times New Roman" w:cs="Times New Roman"/>
                <w:sz w:val="24"/>
                <w:szCs w:val="24"/>
              </w:rPr>
              <w:t>(pogadanki, konsultacje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4" w:type="dxa"/>
          </w:tcPr>
          <w:p w14:paraId="37E92E77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7A8513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F40777B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73494FB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7443F3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03A1F9D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0DB7C76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2F429E13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 pedagog, wychowawcy</w:t>
            </w:r>
          </w:p>
        </w:tc>
      </w:tr>
      <w:tr w:rsidR="00896F79" w14:paraId="07B5FF8F" w14:textId="77777777" w:rsidTr="00896F79">
        <w:trPr>
          <w:trHeight w:val="1875"/>
        </w:trPr>
        <w:tc>
          <w:tcPr>
            <w:tcW w:w="2061" w:type="dxa"/>
            <w:vMerge w:val="restart"/>
          </w:tcPr>
          <w:p w14:paraId="6D51A451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Rozwój emocjonalny</w:t>
            </w:r>
          </w:p>
        </w:tc>
        <w:tc>
          <w:tcPr>
            <w:tcW w:w="2334" w:type="dxa"/>
            <w:vMerge w:val="restart"/>
          </w:tcPr>
          <w:p w14:paraId="7019B47A" w14:textId="77777777" w:rsidR="00896F79" w:rsidRDefault="00896F79" w:rsidP="00FE48E2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Rozwijanie wrażliwości, empatii, umiejętności rozpoznawania emocji i właściwego ich uzewnętrzniania </w:t>
            </w:r>
          </w:p>
        </w:tc>
        <w:tc>
          <w:tcPr>
            <w:tcW w:w="4063" w:type="dxa"/>
          </w:tcPr>
          <w:p w14:paraId="252DB2AB" w14:textId="77777777" w:rsidR="00896F79" w:rsidRPr="00356151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1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psychologiczne z zakresu</w:t>
            </w:r>
          </w:p>
          <w:p w14:paraId="652C17D2" w14:textId="77777777" w:rsidR="00896F79" w:rsidRPr="00356151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emocji, empatii, radzenia sobie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615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151">
              <w:rPr>
                <w:rFonts w:ascii="Times New Roman" w:eastAsia="Times New Roman" w:hAnsi="Times New Roman" w:cs="Times New Roman"/>
                <w:sz w:val="24"/>
                <w:szCs w:val="24"/>
              </w:rPr>
              <w:t>sytuacjach trudnych,</w:t>
            </w:r>
          </w:p>
          <w:p w14:paraId="679ABAFD" w14:textId="77777777" w:rsidR="00896F79" w:rsidRPr="00356151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1">
              <w:rPr>
                <w:rFonts w:ascii="Times New Roman" w:eastAsia="Times New Roman" w:hAnsi="Times New Roman" w:cs="Times New Roman"/>
                <w:sz w:val="24"/>
                <w:szCs w:val="24"/>
              </w:rPr>
              <w:t>samokontroli,</w:t>
            </w:r>
          </w:p>
          <w:p w14:paraId="360464BC" w14:textId="77777777" w:rsidR="00896F79" w:rsidRPr="00356151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1">
              <w:rPr>
                <w:rFonts w:ascii="Times New Roman" w:eastAsia="Times New Roman" w:hAnsi="Times New Roman" w:cs="Times New Roman"/>
                <w:sz w:val="24"/>
                <w:szCs w:val="24"/>
              </w:rPr>
              <w:t>rozładowywania negatywnych</w:t>
            </w:r>
          </w:p>
          <w:p w14:paraId="61995E8E" w14:textId="77777777" w:rsidR="00896F79" w:rsidRPr="00356151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1">
              <w:rPr>
                <w:rFonts w:ascii="Times New Roman" w:eastAsia="Times New Roman" w:hAnsi="Times New Roman" w:cs="Times New Roman"/>
                <w:sz w:val="24"/>
                <w:szCs w:val="24"/>
              </w:rPr>
              <w:t>emocji</w:t>
            </w:r>
          </w:p>
          <w:p w14:paraId="53CD5AC1" w14:textId="77777777" w:rsidR="00896F79" w:rsidRDefault="00896F79" w:rsidP="00C8646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081F90E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E06D23F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6BC9D0B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CE186E3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3008EC6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77239BE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41DF282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6BED3FD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 pedagog, wychowawcy</w:t>
            </w:r>
          </w:p>
        </w:tc>
      </w:tr>
      <w:tr w:rsidR="00896F79" w14:paraId="69023A4C" w14:textId="77777777" w:rsidTr="00896F79">
        <w:trPr>
          <w:trHeight w:val="1125"/>
        </w:trPr>
        <w:tc>
          <w:tcPr>
            <w:tcW w:w="2061" w:type="dxa"/>
            <w:vMerge/>
          </w:tcPr>
          <w:p w14:paraId="6C19C120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3312E0F6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764D0C6A" w14:textId="77777777" w:rsidR="00896F79" w:rsidRPr="00356151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E2308D" w14:textId="77777777" w:rsidR="00896F79" w:rsidRPr="00356151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1">
              <w:rPr>
                <w:rFonts w:ascii="Times New Roman" w:eastAsia="Times New Roman" w:hAnsi="Times New Roman" w:cs="Times New Roman"/>
                <w:sz w:val="24"/>
                <w:szCs w:val="24"/>
              </w:rPr>
              <w:t>Diagnoza samopoczucia ucznia w</w:t>
            </w:r>
          </w:p>
          <w:p w14:paraId="746D5661" w14:textId="77777777" w:rsidR="00896F79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1">
              <w:rPr>
                <w:rFonts w:ascii="Times New Roman" w:eastAsia="Times New Roman" w:hAnsi="Times New Roman" w:cs="Times New Roman"/>
                <w:sz w:val="24"/>
                <w:szCs w:val="24"/>
              </w:rPr>
              <w:t>grupie klasowej</w:t>
            </w:r>
          </w:p>
          <w:p w14:paraId="2197BA2E" w14:textId="77777777" w:rsidR="00896F79" w:rsidRPr="00356151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4CE42C3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7E41AB2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4E0C8B3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E80510B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BB200EB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6D9FCC1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3C2599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61F4021F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 pedagog, wychowawcy</w:t>
            </w:r>
          </w:p>
        </w:tc>
      </w:tr>
      <w:tr w:rsidR="00896F79" w14:paraId="08E5E4B3" w14:textId="77777777" w:rsidTr="00896F79">
        <w:trPr>
          <w:trHeight w:val="795"/>
        </w:trPr>
        <w:tc>
          <w:tcPr>
            <w:tcW w:w="2061" w:type="dxa"/>
            <w:vMerge/>
          </w:tcPr>
          <w:p w14:paraId="15836A0D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6D883289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1D07AC5B" w14:textId="77777777" w:rsidR="00896F79" w:rsidRPr="00356151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1">
              <w:rPr>
                <w:rFonts w:ascii="Times New Roman" w:eastAsia="Times New Roman" w:hAnsi="Times New Roman" w:cs="Times New Roman"/>
                <w:sz w:val="24"/>
                <w:szCs w:val="24"/>
              </w:rPr>
              <w:t>Zbiórka darów dla schroniska dla</w:t>
            </w:r>
          </w:p>
          <w:p w14:paraId="4A6BD8D4" w14:textId="77777777" w:rsidR="00896F79" w:rsidRPr="00356151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1">
              <w:rPr>
                <w:rFonts w:ascii="Times New Roman" w:eastAsia="Times New Roman" w:hAnsi="Times New Roman" w:cs="Times New Roman"/>
                <w:sz w:val="24"/>
                <w:szCs w:val="24"/>
              </w:rPr>
              <w:t>zwierząt</w:t>
            </w:r>
          </w:p>
          <w:p w14:paraId="266A1894" w14:textId="77777777" w:rsidR="00896F79" w:rsidRPr="00356151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F3DBE41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EB8B15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E76FA8A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5766DFB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B65F49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165773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C9A2B99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41879181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organizujący</w:t>
            </w:r>
          </w:p>
        </w:tc>
      </w:tr>
      <w:tr w:rsidR="00896F79" w14:paraId="3BA86EA5" w14:textId="77777777" w:rsidTr="00896F79">
        <w:trPr>
          <w:trHeight w:val="870"/>
        </w:trPr>
        <w:tc>
          <w:tcPr>
            <w:tcW w:w="2061" w:type="dxa"/>
            <w:vMerge/>
          </w:tcPr>
          <w:p w14:paraId="76834A8A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25CF9415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2770BE86" w14:textId="77777777" w:rsidR="00896F79" w:rsidRPr="00356151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1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Szlachetnej Paczki</w:t>
            </w:r>
          </w:p>
          <w:p w14:paraId="2B49ECCD" w14:textId="77777777" w:rsidR="00896F79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1">
              <w:rPr>
                <w:rFonts w:ascii="Times New Roman" w:eastAsia="Times New Roman" w:hAnsi="Times New Roman" w:cs="Times New Roman"/>
                <w:sz w:val="24"/>
                <w:szCs w:val="24"/>
              </w:rPr>
              <w:t>oraz zbiórki dla potrzebujących</w:t>
            </w:r>
          </w:p>
          <w:p w14:paraId="4E0E514F" w14:textId="77777777" w:rsidR="00896F79" w:rsidRPr="00356151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6521F9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791A55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97FCB46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6A614C6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C77A952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5A7B43D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DBA4EF7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4F744C85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organizujący</w:t>
            </w:r>
          </w:p>
        </w:tc>
      </w:tr>
      <w:tr w:rsidR="00896F79" w14:paraId="44210FAD" w14:textId="77777777" w:rsidTr="00896F79">
        <w:trPr>
          <w:trHeight w:val="780"/>
        </w:trPr>
        <w:tc>
          <w:tcPr>
            <w:tcW w:w="2061" w:type="dxa"/>
            <w:vMerge/>
          </w:tcPr>
          <w:p w14:paraId="47A99219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4F56A0F9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496A4CC5" w14:textId="77777777" w:rsidR="00896F79" w:rsidRPr="00356151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1">
              <w:rPr>
                <w:rFonts w:ascii="Times New Roman" w:eastAsia="Times New Roman" w:hAnsi="Times New Roman" w:cs="Times New Roman"/>
                <w:sz w:val="24"/>
                <w:szCs w:val="24"/>
              </w:rPr>
              <w:t>Działalność uczniów w fundacji</w:t>
            </w:r>
          </w:p>
          <w:p w14:paraId="0E0FF304" w14:textId="77777777" w:rsidR="00896F79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1">
              <w:rPr>
                <w:rFonts w:ascii="Times New Roman" w:eastAsia="Times New Roman" w:hAnsi="Times New Roman" w:cs="Times New Roman"/>
                <w:sz w:val="24"/>
                <w:szCs w:val="24"/>
              </w:rPr>
              <w:t>Dr. Clown</w:t>
            </w:r>
          </w:p>
          <w:p w14:paraId="14EAA4F1" w14:textId="77777777" w:rsidR="00896F79" w:rsidRPr="00356151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08C665C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E3B4DEC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04292D4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ABACEC4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B9B041B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4F93D8C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8BB177A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5C806149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organizujący</w:t>
            </w:r>
          </w:p>
        </w:tc>
      </w:tr>
      <w:tr w:rsidR="00896F79" w14:paraId="345E778A" w14:textId="77777777" w:rsidTr="00896F79">
        <w:trPr>
          <w:trHeight w:val="1028"/>
        </w:trPr>
        <w:tc>
          <w:tcPr>
            <w:tcW w:w="2061" w:type="dxa"/>
            <w:vMerge/>
          </w:tcPr>
          <w:p w14:paraId="436337BD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505E29F9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477D06E7" w14:textId="77777777" w:rsidR="00896F79" w:rsidRPr="00356151" w:rsidRDefault="00896F79" w:rsidP="00605048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Akcja pisania kartek do dzieci z oddziałów onkologicznych - Wylosuj anioła- Fundacja ,, Gdy liczy się czas”</w:t>
            </w:r>
          </w:p>
        </w:tc>
        <w:tc>
          <w:tcPr>
            <w:tcW w:w="454" w:type="dxa"/>
          </w:tcPr>
          <w:p w14:paraId="227EB6C5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23657CA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9D2D16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7B7266C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849A8D7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CDF355E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A0F3B41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4560F9DD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 pedagog, wychowawcy</w:t>
            </w:r>
          </w:p>
        </w:tc>
      </w:tr>
      <w:tr w:rsidR="00896F79" w14:paraId="46BEB85A" w14:textId="77777777" w:rsidTr="00896F79">
        <w:trPr>
          <w:trHeight w:val="1028"/>
        </w:trPr>
        <w:tc>
          <w:tcPr>
            <w:tcW w:w="2061" w:type="dxa"/>
            <w:vMerge/>
          </w:tcPr>
          <w:p w14:paraId="271CC453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15A459CE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5D15E969" w14:textId="77777777" w:rsidR="00896F79" w:rsidRPr="00356151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8361D" w14:textId="77777777" w:rsidR="00896F79" w:rsidRPr="00356151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1">
              <w:rPr>
                <w:rFonts w:ascii="Times New Roman" w:eastAsia="Times New Roman" w:hAnsi="Times New Roman" w:cs="Times New Roman"/>
                <w:sz w:val="24"/>
                <w:szCs w:val="24"/>
              </w:rPr>
              <w:t>Działalność wolontariatu</w:t>
            </w:r>
          </w:p>
          <w:p w14:paraId="4C30CFA0" w14:textId="77777777" w:rsidR="00896F79" w:rsidRPr="00356151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1">
              <w:rPr>
                <w:rFonts w:ascii="Times New Roman" w:eastAsia="Times New Roman" w:hAnsi="Times New Roman" w:cs="Times New Roman"/>
                <w:sz w:val="24"/>
                <w:szCs w:val="24"/>
              </w:rPr>
              <w:t>uczniów</w:t>
            </w:r>
          </w:p>
          <w:p w14:paraId="079A05D8" w14:textId="77777777" w:rsidR="00896F79" w:rsidRPr="00356151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ADEE55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4112B73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1BCA361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CD4C0D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8F5E014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BA2242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650B6B2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017D80B1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organizujący</w:t>
            </w:r>
          </w:p>
        </w:tc>
      </w:tr>
      <w:tr w:rsidR="00896F79" w14:paraId="296D6656" w14:textId="77777777" w:rsidTr="00896F79">
        <w:trPr>
          <w:trHeight w:val="1320"/>
        </w:trPr>
        <w:tc>
          <w:tcPr>
            <w:tcW w:w="2061" w:type="dxa"/>
            <w:vMerge w:val="restart"/>
          </w:tcPr>
          <w:p w14:paraId="1DB33B6D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Rozwój poczucia odpowiedzialności</w:t>
            </w:r>
          </w:p>
        </w:tc>
        <w:tc>
          <w:tcPr>
            <w:tcW w:w="2334" w:type="dxa"/>
            <w:vMerge w:val="restart"/>
          </w:tcPr>
          <w:p w14:paraId="7FFB84A8" w14:textId="77777777" w:rsidR="00896F79" w:rsidRDefault="00896F79" w:rsidP="00903FBD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Uświadomienie istoty odpowiedzialności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 swoje czyny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podejmowane decyzje</w:t>
            </w:r>
          </w:p>
        </w:tc>
        <w:tc>
          <w:tcPr>
            <w:tcW w:w="4063" w:type="dxa"/>
          </w:tcPr>
          <w:p w14:paraId="6F1D2CD8" w14:textId="77777777" w:rsidR="00896F79" w:rsidRPr="001C5B14" w:rsidRDefault="00896F79" w:rsidP="001C5B1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Zapoznanie uczniów z zapisami</w:t>
            </w:r>
          </w:p>
          <w:p w14:paraId="4D4E5893" w14:textId="77777777" w:rsidR="00896F79" w:rsidRPr="001C5B14" w:rsidRDefault="00896F79" w:rsidP="001C5B1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Statutu szkoły oraz Ocenianiem</w:t>
            </w:r>
          </w:p>
          <w:p w14:paraId="51A8CDDA" w14:textId="77777777" w:rsidR="00896F79" w:rsidRPr="001C5B14" w:rsidRDefault="00896F79" w:rsidP="001C5B1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Wewnątrzszkolnym</w:t>
            </w:r>
          </w:p>
          <w:p w14:paraId="53EE04DA" w14:textId="77777777" w:rsidR="00896F79" w:rsidRPr="00356151" w:rsidRDefault="00896F79" w:rsidP="001C5B1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D3D052C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8FC4AFD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1D5BC3A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FA2E19F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6B687D4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385752F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1ED4325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1635CFB1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896F79" w14:paraId="6F058F43" w14:textId="77777777" w:rsidTr="00896F79">
        <w:trPr>
          <w:trHeight w:val="1440"/>
        </w:trPr>
        <w:tc>
          <w:tcPr>
            <w:tcW w:w="2061" w:type="dxa"/>
            <w:vMerge/>
          </w:tcPr>
          <w:p w14:paraId="64FBAB16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25DF4D86" w14:textId="77777777" w:rsidR="00896F79" w:rsidRDefault="00896F79" w:rsidP="001C5B1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02ADE20E" w14:textId="77777777" w:rsidR="00896F79" w:rsidRPr="001C5B14" w:rsidRDefault="00896F79" w:rsidP="001C5B1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Rozmowy indywidualne oraz</w:t>
            </w:r>
          </w:p>
          <w:p w14:paraId="63C5D46D" w14:textId="77777777" w:rsidR="00896F79" w:rsidRPr="001C5B14" w:rsidRDefault="00896F79" w:rsidP="001C5B1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klasowe na temat</w:t>
            </w:r>
          </w:p>
          <w:p w14:paraId="37735349" w14:textId="77777777" w:rsidR="00896F79" w:rsidRPr="001C5B14" w:rsidRDefault="00896F79" w:rsidP="001C5B1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umiejętności podejmowania</w:t>
            </w:r>
          </w:p>
          <w:p w14:paraId="5E4EE166" w14:textId="77777777" w:rsidR="00896F79" w:rsidRDefault="00896F79" w:rsidP="001C5B1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decyzji oraz asertywności</w:t>
            </w:r>
          </w:p>
          <w:p w14:paraId="1329E3A5" w14:textId="77777777" w:rsidR="00896F79" w:rsidRPr="001C5B14" w:rsidRDefault="00896F79" w:rsidP="001C5B1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90EDF66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A9D1735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7902D36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1234C1B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22B7954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8DA7D54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2106FC59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240BAD56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 pedagog, wychowawcy</w:t>
            </w:r>
          </w:p>
        </w:tc>
      </w:tr>
      <w:tr w:rsidR="00896F79" w14:paraId="08E4704D" w14:textId="77777777" w:rsidTr="00896F79">
        <w:trPr>
          <w:trHeight w:val="930"/>
        </w:trPr>
        <w:tc>
          <w:tcPr>
            <w:tcW w:w="2061" w:type="dxa"/>
            <w:vMerge/>
          </w:tcPr>
          <w:p w14:paraId="4355E112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50A84063" w14:textId="77777777" w:rsidR="00896F79" w:rsidRDefault="00896F79" w:rsidP="001C5B1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61BAEF6D" w14:textId="77777777" w:rsidR="00896F79" w:rsidRPr="001C5B14" w:rsidRDefault="00896F79" w:rsidP="001C5B1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z przedstawicielami</w:t>
            </w:r>
          </w:p>
          <w:p w14:paraId="5B802427" w14:textId="77777777" w:rsidR="00896F79" w:rsidRPr="001C5B14" w:rsidRDefault="00896F79" w:rsidP="001C5B1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Policji i Straży Miejskiej</w:t>
            </w:r>
          </w:p>
        </w:tc>
        <w:tc>
          <w:tcPr>
            <w:tcW w:w="454" w:type="dxa"/>
          </w:tcPr>
          <w:p w14:paraId="5DF7DA29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879499D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009C309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18BF03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08A1296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BF80AB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5BEF39A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399449EA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 pedagog</w:t>
            </w:r>
          </w:p>
        </w:tc>
      </w:tr>
      <w:tr w:rsidR="00896F79" w14:paraId="3EB58C52" w14:textId="77777777" w:rsidTr="00896F79">
        <w:trPr>
          <w:trHeight w:val="1973"/>
        </w:trPr>
        <w:tc>
          <w:tcPr>
            <w:tcW w:w="2061" w:type="dxa"/>
            <w:vMerge/>
          </w:tcPr>
          <w:p w14:paraId="3EB4E8BA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3D510E99" w14:textId="77777777" w:rsidR="00896F79" w:rsidRDefault="00896F79" w:rsidP="001C5B1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69A9D40E" w14:textId="77777777" w:rsidR="00896F79" w:rsidRPr="001C5B14" w:rsidRDefault="00896F79" w:rsidP="001C5B1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i warsztaty z zakresu</w:t>
            </w:r>
          </w:p>
          <w:p w14:paraId="3338FA13" w14:textId="77777777" w:rsidR="00896F79" w:rsidRPr="001C5B14" w:rsidRDefault="00896F79" w:rsidP="001C5B1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doradztwa</w:t>
            </w: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 orientacji</w:t>
            </w:r>
          </w:p>
          <w:p w14:paraId="2BDE6E57" w14:textId="77777777" w:rsidR="00896F79" w:rsidRPr="001C5B14" w:rsidRDefault="00896F79" w:rsidP="001C5B1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zawodowej z Poradni</w:t>
            </w:r>
          </w:p>
          <w:p w14:paraId="0F3BC55E" w14:textId="77777777" w:rsidR="00896F79" w:rsidRPr="001C5B14" w:rsidRDefault="00896F79" w:rsidP="001C5B1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Pedagogicznej i</w:t>
            </w:r>
          </w:p>
          <w:p w14:paraId="030F5EC0" w14:textId="77777777" w:rsidR="00896F79" w:rsidRPr="001C5B14" w:rsidRDefault="00896F79" w:rsidP="001C5B1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Miejskiego Ośrodka Pomocy</w:t>
            </w:r>
          </w:p>
          <w:p w14:paraId="7FB296AE" w14:textId="77777777" w:rsidR="00896F79" w:rsidRPr="001C5B14" w:rsidRDefault="00896F79" w:rsidP="001C5B1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Społecznej.</w:t>
            </w: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14B947E" w14:textId="77777777" w:rsidR="00896F79" w:rsidRPr="001C5B14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B8C52F4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15748C9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C902CC5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2127507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9208A4C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0667016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4E6B3BC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518A38E5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Pedagog, wychowawca, doradca zawodowy</w:t>
            </w:r>
          </w:p>
        </w:tc>
      </w:tr>
      <w:tr w:rsidR="00896F79" w14:paraId="33574271" w14:textId="77777777" w:rsidTr="00896F79">
        <w:trPr>
          <w:trHeight w:val="3070"/>
        </w:trPr>
        <w:tc>
          <w:tcPr>
            <w:tcW w:w="2061" w:type="dxa"/>
            <w:vMerge/>
          </w:tcPr>
          <w:p w14:paraId="55D50B8A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6928A098" w14:textId="77777777" w:rsidR="00896F79" w:rsidRDefault="00896F79" w:rsidP="001C5B1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56A5E3E6" w14:textId="77777777" w:rsidR="00896F79" w:rsidRPr="001C5B14" w:rsidRDefault="00896F79" w:rsidP="00FD7B97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Zapobieganie występowaniu</w:t>
            </w:r>
          </w:p>
          <w:p w14:paraId="3524D1FC" w14:textId="77777777" w:rsidR="00896F79" w:rsidRPr="001C5B14" w:rsidRDefault="00896F79" w:rsidP="00FD7B97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działań ryzykownych,</w:t>
            </w:r>
          </w:p>
          <w:p w14:paraId="60988BCF" w14:textId="77777777" w:rsidR="00896F79" w:rsidRPr="001C5B14" w:rsidRDefault="00896F79" w:rsidP="00FD7B97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współczesnych środowiskowych</w:t>
            </w:r>
          </w:p>
          <w:p w14:paraId="5738672E" w14:textId="77777777" w:rsidR="00896F79" w:rsidRPr="001C5B14" w:rsidRDefault="00896F79" w:rsidP="00FD7B97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zagrożeń, informowanie o ich</w:t>
            </w:r>
          </w:p>
          <w:p w14:paraId="29DB2787" w14:textId="77777777" w:rsidR="00896F79" w:rsidRPr="001C5B14" w:rsidRDefault="00896F79" w:rsidP="00FD7B97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skutkach i konsekwencjach w tym cyberprzemocy, łamaniu zasad RODO, </w:t>
            </w:r>
          </w:p>
          <w:p w14:paraId="57883B63" w14:textId="77777777" w:rsidR="00896F79" w:rsidRPr="001C5B14" w:rsidRDefault="00896F79" w:rsidP="00FD7B97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wykorzystania wizerunku, łamania zasad netykiety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rozpowszechniania fałszywych informacji </w:t>
            </w:r>
          </w:p>
          <w:p w14:paraId="205B1A89" w14:textId="77777777" w:rsidR="00896F79" w:rsidRPr="001C5B14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215BDE1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7223ED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77D1EA1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B0D62EB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B98BBFE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D70EB53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0007FC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6E32F112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 pedagog, wychowawcy</w:t>
            </w:r>
          </w:p>
        </w:tc>
      </w:tr>
      <w:tr w:rsidR="00896F79" w14:paraId="2638652A" w14:textId="77777777" w:rsidTr="00896F79">
        <w:trPr>
          <w:trHeight w:val="3070"/>
        </w:trPr>
        <w:tc>
          <w:tcPr>
            <w:tcW w:w="2061" w:type="dxa"/>
            <w:vMerge/>
          </w:tcPr>
          <w:p w14:paraId="359CA91E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5610A2FD" w14:textId="77777777" w:rsidR="00896F79" w:rsidRDefault="00896F79" w:rsidP="001C5B1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57499B80" w14:textId="77777777" w:rsidR="00896F79" w:rsidRPr="001C5B14" w:rsidRDefault="00896F79" w:rsidP="00FD7B97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Wspieranie rozwoju umiejętności cyfrowych uczniów z uwzględnieniem bezpiecznego poruszania się w sieci oraz krytycznej analizy informacji dostępnych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</w:tcPr>
          <w:p w14:paraId="3DDF644D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E17BFE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029EA45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530D1B61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38E02890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A80EB5E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ED21A77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2D4E0C3E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896F79" w14:paraId="07801B64" w14:textId="77777777" w:rsidTr="00896F79">
        <w:trPr>
          <w:trHeight w:val="2372"/>
        </w:trPr>
        <w:tc>
          <w:tcPr>
            <w:tcW w:w="2061" w:type="dxa"/>
            <w:vMerge/>
          </w:tcPr>
          <w:p w14:paraId="5C8DD067" w14:textId="77777777" w:rsidR="00896F79" w:rsidRDefault="00896F79" w:rsidP="006D710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4780D895" w14:textId="77777777" w:rsidR="00896F79" w:rsidRDefault="00896F79" w:rsidP="001C5B14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3501ABD0" w14:textId="77777777" w:rsidR="00896F79" w:rsidRPr="001C5B14" w:rsidRDefault="00896F79" w:rsidP="001C5B1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2922AE" w14:textId="77777777" w:rsidR="00896F79" w:rsidRPr="001C5B14" w:rsidRDefault="00896F79" w:rsidP="001C5B1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Uświadamianie uczniom</w:t>
            </w:r>
          </w:p>
          <w:p w14:paraId="71243810" w14:textId="77777777" w:rsidR="00896F79" w:rsidRPr="001C5B14" w:rsidRDefault="00896F79" w:rsidP="001C5B1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konsekwencji opuszczania zajęć</w:t>
            </w:r>
          </w:p>
          <w:p w14:paraId="1587A943" w14:textId="77777777" w:rsidR="00896F79" w:rsidRPr="001C5B14" w:rsidRDefault="00896F79" w:rsidP="001C5B1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lekcyjnych, braku</w:t>
            </w:r>
          </w:p>
          <w:p w14:paraId="1075351A" w14:textId="77777777" w:rsidR="00896F79" w:rsidRPr="001C5B14" w:rsidRDefault="00896F79" w:rsidP="001C5B1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systematyczności oraz </w:t>
            </w:r>
            <w:proofErr w:type="spellStart"/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</w:p>
          <w:p w14:paraId="7B82DE0A" w14:textId="77777777" w:rsidR="00896F79" w:rsidRPr="001C5B14" w:rsidRDefault="00896F79" w:rsidP="001C5B1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łamiących reguły społeczne i</w:t>
            </w:r>
          </w:p>
          <w:p w14:paraId="668D1D4B" w14:textId="77777777" w:rsidR="00896F79" w:rsidRPr="001C5B14" w:rsidRDefault="00896F79" w:rsidP="001C5B14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>szkolne</w:t>
            </w:r>
            <w:r w:rsidRPr="001C5B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EA9A33B" w14:textId="77777777" w:rsidR="00896F79" w:rsidRPr="001C5B14" w:rsidRDefault="00896F79" w:rsidP="0035615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CE7F83B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A2ADB8E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6935B48B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4C5C3028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7B04B72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114B10E2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14:paraId="07D377FC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0" w:type="dxa"/>
          </w:tcPr>
          <w:p w14:paraId="56AEB5C5" w14:textId="77777777" w:rsidR="00896F79" w:rsidRDefault="00896F79" w:rsidP="006D710F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 pedagog, wychowawcy</w:t>
            </w:r>
          </w:p>
        </w:tc>
      </w:tr>
    </w:tbl>
    <w:p w14:paraId="58A7701E" w14:textId="77777777" w:rsidR="00951A26" w:rsidRDefault="00951A26" w:rsidP="000B7D44">
      <w:pPr>
        <w:tabs>
          <w:tab w:val="left" w:pos="98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850FDB" w14:textId="77777777" w:rsidR="00951A26" w:rsidRDefault="00951A26" w:rsidP="001C5B14">
      <w:pPr>
        <w:tabs>
          <w:tab w:val="left" w:pos="9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BE200C" w14:textId="77777777" w:rsidR="00F828F1" w:rsidRDefault="00F828F1" w:rsidP="001C5B14">
      <w:pPr>
        <w:tabs>
          <w:tab w:val="left" w:pos="9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03DE2" w14:textId="77777777" w:rsidR="00F828F1" w:rsidRDefault="00F828F1" w:rsidP="001C5B14">
      <w:pPr>
        <w:tabs>
          <w:tab w:val="left" w:pos="9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B2D28D" w14:textId="77777777" w:rsidR="00F828F1" w:rsidRDefault="00F828F1" w:rsidP="001C5B14">
      <w:pPr>
        <w:tabs>
          <w:tab w:val="left" w:pos="9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44680F" w14:textId="77777777" w:rsidR="00FD7B97" w:rsidRDefault="00FD7B97" w:rsidP="001C5B14">
      <w:pPr>
        <w:tabs>
          <w:tab w:val="left" w:pos="9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8AC17" w14:textId="77777777" w:rsidR="00FD7B97" w:rsidRDefault="00FD7B97" w:rsidP="001C5B14">
      <w:pPr>
        <w:tabs>
          <w:tab w:val="left" w:pos="9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EC161" w14:textId="77777777" w:rsidR="00FD7B97" w:rsidRDefault="00FD7B97" w:rsidP="001C5B14">
      <w:pPr>
        <w:tabs>
          <w:tab w:val="left" w:pos="9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DD6F11" w14:textId="77777777" w:rsidR="00FD7B97" w:rsidRDefault="00FD7B97" w:rsidP="001C5B14">
      <w:pPr>
        <w:tabs>
          <w:tab w:val="left" w:pos="9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FACE4B" w14:textId="77777777" w:rsidR="00FD7B97" w:rsidRDefault="00FD7B97" w:rsidP="001C5B14">
      <w:pPr>
        <w:tabs>
          <w:tab w:val="left" w:pos="9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C8FB66" w14:textId="77777777" w:rsidR="00F828F1" w:rsidRDefault="00F828F1" w:rsidP="001C5B14">
      <w:pPr>
        <w:tabs>
          <w:tab w:val="left" w:pos="9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613DF6" w14:textId="77777777" w:rsidR="001C5B14" w:rsidRDefault="001C5B14" w:rsidP="001C5B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30460" w14:textId="77777777" w:rsidR="007767AF" w:rsidRDefault="007767AF" w:rsidP="001C5B14">
      <w:pPr>
        <w:spacing w:after="0" w:line="276" w:lineRule="auto"/>
        <w:ind w:left="1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192F245" w14:textId="05BCAF70" w:rsidR="001C5B14" w:rsidRDefault="001C5B14" w:rsidP="001C5B14">
      <w:pPr>
        <w:spacing w:after="0" w:line="276" w:lineRule="auto"/>
        <w:ind w:left="1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Sfera społeczna</w:t>
      </w:r>
    </w:p>
    <w:p w14:paraId="7D64E3C1" w14:textId="77777777" w:rsidR="001C5B14" w:rsidRDefault="001C5B14" w:rsidP="001C5B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ookmark=id.1ci93xb" w:colFirst="0" w:colLast="0"/>
      <w:bookmarkEnd w:id="11"/>
    </w:p>
    <w:p w14:paraId="22826724" w14:textId="77777777" w:rsidR="001C5B14" w:rsidRDefault="001C5B14" w:rsidP="001C5B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4840" w:type="pct"/>
        <w:tblLook w:val="04A0" w:firstRow="1" w:lastRow="0" w:firstColumn="1" w:lastColumn="0" w:noHBand="0" w:noVBand="1"/>
      </w:tblPr>
      <w:tblGrid>
        <w:gridCol w:w="2035"/>
        <w:gridCol w:w="2306"/>
        <w:gridCol w:w="4011"/>
        <w:gridCol w:w="447"/>
        <w:gridCol w:w="447"/>
        <w:gridCol w:w="447"/>
        <w:gridCol w:w="447"/>
        <w:gridCol w:w="447"/>
        <w:gridCol w:w="447"/>
        <w:gridCol w:w="447"/>
        <w:gridCol w:w="2061"/>
      </w:tblGrid>
      <w:tr w:rsidR="00896F79" w14:paraId="3D771538" w14:textId="77777777" w:rsidTr="00896F79">
        <w:tc>
          <w:tcPr>
            <w:tcW w:w="751" w:type="pct"/>
          </w:tcPr>
          <w:p w14:paraId="7FBB910A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OBSZAR</w:t>
            </w:r>
          </w:p>
          <w:p w14:paraId="59B818FA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14:paraId="06A321D7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1480" w:type="pct"/>
          </w:tcPr>
          <w:p w14:paraId="3B55E19D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165" w:type="pct"/>
          </w:tcPr>
          <w:p w14:paraId="68BD19D3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" w:type="pct"/>
          </w:tcPr>
          <w:p w14:paraId="3994B308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" w:type="pct"/>
          </w:tcPr>
          <w:p w14:paraId="18A50BA8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" w:type="pct"/>
          </w:tcPr>
          <w:p w14:paraId="0EBCE607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" w:type="pct"/>
          </w:tcPr>
          <w:p w14:paraId="7FD164A5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" w:type="pct"/>
          </w:tcPr>
          <w:p w14:paraId="1F0F006F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" w:type="pct"/>
          </w:tcPr>
          <w:p w14:paraId="1D906AC8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pct"/>
          </w:tcPr>
          <w:p w14:paraId="485D46EF" w14:textId="77777777" w:rsidR="00896F79" w:rsidRDefault="00896F79" w:rsidP="00A56116">
            <w:pPr>
              <w:tabs>
                <w:tab w:val="left" w:pos="980"/>
                <w:tab w:val="left" w:pos="182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REALIZATORZY</w:t>
            </w:r>
          </w:p>
        </w:tc>
      </w:tr>
      <w:tr w:rsidR="00896F79" w14:paraId="5B7983B0" w14:textId="77777777" w:rsidTr="00896F79">
        <w:trPr>
          <w:trHeight w:val="803"/>
        </w:trPr>
        <w:tc>
          <w:tcPr>
            <w:tcW w:w="751" w:type="pct"/>
            <w:vMerge w:val="restart"/>
          </w:tcPr>
          <w:p w14:paraId="1C75C962" w14:textId="77777777" w:rsidR="00896F79" w:rsidRDefault="00896F79" w:rsidP="00E10348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Integrowanie społeczności klasowej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wewnątrz-szkolnej</w:t>
            </w:r>
          </w:p>
        </w:tc>
        <w:tc>
          <w:tcPr>
            <w:tcW w:w="850" w:type="pct"/>
            <w:vMerge w:val="restart"/>
          </w:tcPr>
          <w:p w14:paraId="6DBB6561" w14:textId="77777777" w:rsidR="00896F79" w:rsidRDefault="00896F79" w:rsidP="00E10348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Integracja grupy klasowej oraz społeczności szkolnej</w:t>
            </w:r>
          </w:p>
          <w:p w14:paraId="492D1D98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D524A9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EC5C6F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A2DD85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19374B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6B1B60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0617A0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54897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E9F40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B01E4A" w14:textId="77777777" w:rsidR="00896F79" w:rsidRDefault="00896F79" w:rsidP="00173FB3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86ADAA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10FBF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860D0B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79AF462B" w14:textId="77777777" w:rsidR="00896F79" w:rsidRDefault="00896F79" w:rsidP="003F77F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integracyjne</w:t>
            </w:r>
          </w:p>
        </w:tc>
        <w:tc>
          <w:tcPr>
            <w:tcW w:w="165" w:type="pct"/>
          </w:tcPr>
          <w:p w14:paraId="5423E465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7FFDCB6F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46724BDF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9D58F3E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00E50037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C45E46B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5058BDAE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7771954C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pedagog, psycholog</w:t>
            </w:r>
          </w:p>
        </w:tc>
      </w:tr>
      <w:tr w:rsidR="00896F79" w14:paraId="0DB2E94F" w14:textId="77777777" w:rsidTr="00896F79">
        <w:trPr>
          <w:trHeight w:val="1290"/>
        </w:trPr>
        <w:tc>
          <w:tcPr>
            <w:tcW w:w="751" w:type="pct"/>
            <w:vMerge/>
          </w:tcPr>
          <w:p w14:paraId="5FBDD32C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105B2FD4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1546A0A0" w14:textId="77777777" w:rsidR="00896F79" w:rsidRPr="00FA0FCD" w:rsidRDefault="00896F79" w:rsidP="003F77F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Podejmowanie wspólnych akcji, wycieczek oraz uczestnictwo w rajdzie  szkolnym oraz wyjazdach szkolnych</w:t>
            </w:r>
          </w:p>
        </w:tc>
        <w:tc>
          <w:tcPr>
            <w:tcW w:w="165" w:type="pct"/>
          </w:tcPr>
          <w:p w14:paraId="518CCDFA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1C6BDF9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072BE3D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CF920A0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C655444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065EB31C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7A09FD21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6C40D186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organizatorzy</w:t>
            </w:r>
          </w:p>
        </w:tc>
      </w:tr>
      <w:tr w:rsidR="00896F79" w14:paraId="7CB5901F" w14:textId="77777777" w:rsidTr="00896F79">
        <w:trPr>
          <w:trHeight w:val="1722"/>
        </w:trPr>
        <w:tc>
          <w:tcPr>
            <w:tcW w:w="751" w:type="pct"/>
            <w:vMerge/>
          </w:tcPr>
          <w:p w14:paraId="23AD3745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472E150D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14:paraId="4DEA7C66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B32561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imprezach organizowanych</w:t>
            </w:r>
          </w:p>
          <w:p w14:paraId="6EADC949" w14:textId="77777777" w:rsidR="00896F79" w:rsidRDefault="00896F79" w:rsidP="003F77FF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terenie szkoły (w tym aktywne przerwy, zajęcia  integracyjne w bibliotece)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14:paraId="1C0FE790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14:paraId="29334479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14:paraId="2ED6A289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14:paraId="7B262DAB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14:paraId="02B2F967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14:paraId="271696B2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14:paraId="289FFFF0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14:paraId="1D2A596E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uczniowie, rodzice, bibliotekarz</w:t>
            </w:r>
          </w:p>
        </w:tc>
      </w:tr>
      <w:tr w:rsidR="00896F79" w14:paraId="1327827A" w14:textId="77777777" w:rsidTr="00896F79">
        <w:trPr>
          <w:trHeight w:val="870"/>
        </w:trPr>
        <w:tc>
          <w:tcPr>
            <w:tcW w:w="751" w:type="pct"/>
            <w:vMerge/>
          </w:tcPr>
          <w:p w14:paraId="5C66FA2F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7598BFE7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0006F12A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5E8FA2" w14:textId="77777777" w:rsidR="00896F79" w:rsidRPr="00FA0FCD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projektach programowych</w:t>
            </w:r>
          </w:p>
          <w:p w14:paraId="37B8F63F" w14:textId="77777777" w:rsidR="00896F79" w:rsidRPr="00173FB3" w:rsidRDefault="00896F79" w:rsidP="00173FB3">
            <w:pPr>
              <w:tabs>
                <w:tab w:val="left" w:pos="25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4DCB9F6F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17B04948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0F80E78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74FFE17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42D392CB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49B358CD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00628F43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601EA832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896F79" w14:paraId="0833CED7" w14:textId="77777777" w:rsidTr="00896F79">
        <w:trPr>
          <w:trHeight w:val="1945"/>
        </w:trPr>
        <w:tc>
          <w:tcPr>
            <w:tcW w:w="751" w:type="pct"/>
            <w:vMerge w:val="restart"/>
          </w:tcPr>
          <w:p w14:paraId="6DC52AEE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Rozwój umiejętności społecznych</w:t>
            </w:r>
          </w:p>
        </w:tc>
        <w:tc>
          <w:tcPr>
            <w:tcW w:w="850" w:type="pct"/>
            <w:vMerge w:val="restart"/>
          </w:tcPr>
          <w:p w14:paraId="400CD789" w14:textId="77777777" w:rsidR="00896F79" w:rsidRDefault="00896F79" w:rsidP="0020188D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umiejętności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społecznych oraz kształtowanie postawy tolerancji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wobec różnic międzyludzkich</w:t>
            </w:r>
          </w:p>
        </w:tc>
        <w:tc>
          <w:tcPr>
            <w:tcW w:w="1480" w:type="pct"/>
          </w:tcPr>
          <w:p w14:paraId="47B56BF9" w14:textId="77777777" w:rsidR="00896F79" w:rsidRPr="000E7821" w:rsidRDefault="00896F79" w:rsidP="000E782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Systematyczne teoretyczne oraz</w:t>
            </w:r>
          </w:p>
          <w:p w14:paraId="15FC1B0F" w14:textId="77777777" w:rsidR="00896F79" w:rsidRPr="000E7821" w:rsidRDefault="00896F79" w:rsidP="000E782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21">
              <w:rPr>
                <w:rFonts w:ascii="Times New Roman" w:eastAsia="Times New Roman" w:hAnsi="Times New Roman" w:cs="Times New Roman"/>
                <w:sz w:val="24"/>
                <w:szCs w:val="24"/>
              </w:rPr>
              <w:t>praktyczne, zapoznanie ucznia</w:t>
            </w:r>
          </w:p>
          <w:p w14:paraId="03A6BBA3" w14:textId="77777777" w:rsidR="00896F79" w:rsidRPr="000E7821" w:rsidRDefault="00896F79" w:rsidP="000E782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21">
              <w:rPr>
                <w:rFonts w:ascii="Times New Roman" w:eastAsia="Times New Roman" w:hAnsi="Times New Roman" w:cs="Times New Roman"/>
                <w:sz w:val="24"/>
                <w:szCs w:val="24"/>
              </w:rPr>
              <w:t>z obowiązującymi w</w:t>
            </w:r>
          </w:p>
          <w:p w14:paraId="2E78FDA2" w14:textId="77777777" w:rsidR="00896F79" w:rsidRPr="000E7821" w:rsidRDefault="00896F79" w:rsidP="000E782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21">
              <w:rPr>
                <w:rFonts w:ascii="Times New Roman" w:eastAsia="Times New Roman" w:hAnsi="Times New Roman" w:cs="Times New Roman"/>
                <w:sz w:val="24"/>
                <w:szCs w:val="24"/>
              </w:rPr>
              <w:t>społeczeństwie prawami,</w:t>
            </w:r>
          </w:p>
          <w:p w14:paraId="72A70A23" w14:textId="77777777" w:rsidR="00896F79" w:rsidRPr="000E7821" w:rsidRDefault="00896F79" w:rsidP="000E782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21">
              <w:rPr>
                <w:rFonts w:ascii="Times New Roman" w:eastAsia="Times New Roman" w:hAnsi="Times New Roman" w:cs="Times New Roman"/>
                <w:sz w:val="24"/>
                <w:szCs w:val="24"/>
              </w:rPr>
              <w:t>procedurami, obowiązkami i</w:t>
            </w:r>
          </w:p>
          <w:p w14:paraId="0D3CDC33" w14:textId="77777777" w:rsidR="00896F79" w:rsidRDefault="00896F79" w:rsidP="000E782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21">
              <w:rPr>
                <w:rFonts w:ascii="Times New Roman" w:eastAsia="Times New Roman" w:hAnsi="Times New Roman" w:cs="Times New Roman"/>
                <w:sz w:val="24"/>
                <w:szCs w:val="24"/>
              </w:rPr>
              <w:t>normami ( również niepisanymi).</w:t>
            </w:r>
          </w:p>
          <w:p w14:paraId="72D85130" w14:textId="77777777" w:rsidR="00896F79" w:rsidRDefault="00896F79" w:rsidP="000E782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6FAF9545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3DFE7B91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6D73B1F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A03FF1B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365EAFC3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9899677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5E5E5022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633520AF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 przedmiotów, pedagog, psycholog, zaproszeni specjaliści</w:t>
            </w:r>
          </w:p>
        </w:tc>
      </w:tr>
      <w:tr w:rsidR="00896F79" w14:paraId="1A6FF32E" w14:textId="77777777" w:rsidTr="00896F79">
        <w:trPr>
          <w:trHeight w:val="1320"/>
        </w:trPr>
        <w:tc>
          <w:tcPr>
            <w:tcW w:w="751" w:type="pct"/>
            <w:vMerge/>
          </w:tcPr>
          <w:p w14:paraId="4692CBD9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08A31116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72D336E1" w14:textId="77777777" w:rsidR="00896F79" w:rsidRPr="000E7821" w:rsidRDefault="00896F79" w:rsidP="000E782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21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właściwych</w:t>
            </w:r>
          </w:p>
          <w:p w14:paraId="2BED574A" w14:textId="77777777" w:rsidR="00896F79" w:rsidRPr="000E7821" w:rsidRDefault="00896F79" w:rsidP="000E782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21">
              <w:rPr>
                <w:rFonts w:ascii="Times New Roman" w:eastAsia="Times New Roman" w:hAnsi="Times New Roman" w:cs="Times New Roman"/>
                <w:sz w:val="24"/>
                <w:szCs w:val="24"/>
              </w:rPr>
              <w:t>i akceptowanych postaw</w:t>
            </w:r>
          </w:p>
          <w:p w14:paraId="4B3A8DF8" w14:textId="77777777" w:rsidR="00896F79" w:rsidRPr="000E7821" w:rsidRDefault="00896F79" w:rsidP="000E782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21">
              <w:rPr>
                <w:rFonts w:ascii="Times New Roman" w:eastAsia="Times New Roman" w:hAnsi="Times New Roman" w:cs="Times New Roman"/>
                <w:sz w:val="24"/>
                <w:szCs w:val="24"/>
              </w:rPr>
              <w:t>społecznych</w:t>
            </w:r>
          </w:p>
          <w:p w14:paraId="20654600" w14:textId="77777777" w:rsidR="00896F79" w:rsidRPr="000E7821" w:rsidRDefault="00896F79" w:rsidP="000E782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683B3ED8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43E6E44C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0BD10CCE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DE50277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059C81F3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031FE59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78F78993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4B65C629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psycholog, pedagog</w:t>
            </w:r>
          </w:p>
        </w:tc>
      </w:tr>
      <w:tr w:rsidR="00896F79" w14:paraId="7310F1EA" w14:textId="77777777" w:rsidTr="00896F79">
        <w:trPr>
          <w:trHeight w:val="1245"/>
        </w:trPr>
        <w:tc>
          <w:tcPr>
            <w:tcW w:w="751" w:type="pct"/>
            <w:vMerge/>
          </w:tcPr>
          <w:p w14:paraId="53D0EED9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1167CB15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55E6ACB5" w14:textId="77777777" w:rsidR="00896F79" w:rsidRPr="000E7821" w:rsidRDefault="00896F79" w:rsidP="000E782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Promowanie </w:t>
            </w:r>
            <w:proofErr w:type="spellStart"/>
            <w:r w:rsidRPr="000E7821"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</w:p>
          <w:p w14:paraId="0D7C91EB" w14:textId="77777777" w:rsidR="00896F79" w:rsidRPr="000E7821" w:rsidRDefault="00896F79" w:rsidP="000E782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21">
              <w:rPr>
                <w:rFonts w:ascii="Times New Roman" w:eastAsia="Times New Roman" w:hAnsi="Times New Roman" w:cs="Times New Roman"/>
                <w:sz w:val="24"/>
                <w:szCs w:val="24"/>
              </w:rPr>
              <w:t>asertywnych wobec potencjalnie</w:t>
            </w:r>
          </w:p>
          <w:p w14:paraId="7EF6A900" w14:textId="77777777" w:rsidR="00896F79" w:rsidRPr="000E7821" w:rsidRDefault="00896F79" w:rsidP="000E782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21">
              <w:rPr>
                <w:rFonts w:ascii="Times New Roman" w:eastAsia="Times New Roman" w:hAnsi="Times New Roman" w:cs="Times New Roman"/>
                <w:sz w:val="24"/>
                <w:szCs w:val="24"/>
              </w:rPr>
              <w:t>demoralizujących działań grupy</w:t>
            </w:r>
          </w:p>
          <w:p w14:paraId="57BE73E3" w14:textId="77777777" w:rsidR="00896F79" w:rsidRPr="000E7821" w:rsidRDefault="00896F79" w:rsidP="000E782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E7821">
              <w:rPr>
                <w:rFonts w:ascii="Times New Roman" w:eastAsia="Times New Roman" w:hAnsi="Times New Roman" w:cs="Times New Roman"/>
                <w:sz w:val="24"/>
                <w:szCs w:val="24"/>
              </w:rPr>
              <w:t>ówieśniczej</w:t>
            </w:r>
          </w:p>
        </w:tc>
        <w:tc>
          <w:tcPr>
            <w:tcW w:w="165" w:type="pct"/>
          </w:tcPr>
          <w:p w14:paraId="4070B44A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3EC15925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1A85A740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146E0EAE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5D35E72D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77F28B80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EDEABC1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2F6FE780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psycholog, pedagog</w:t>
            </w:r>
          </w:p>
        </w:tc>
      </w:tr>
      <w:tr w:rsidR="00896F79" w14:paraId="46ADA3F8" w14:textId="77777777" w:rsidTr="00896F79">
        <w:trPr>
          <w:trHeight w:val="1185"/>
        </w:trPr>
        <w:tc>
          <w:tcPr>
            <w:tcW w:w="751" w:type="pct"/>
            <w:vMerge/>
          </w:tcPr>
          <w:p w14:paraId="6C1D84BB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4379FB56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39ABE065" w14:textId="77777777" w:rsidR="00896F79" w:rsidRPr="00173FB3" w:rsidRDefault="00896F79" w:rsidP="00173FB3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3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na temat szeroko</w:t>
            </w:r>
          </w:p>
          <w:p w14:paraId="11CC477B" w14:textId="77777777" w:rsidR="00896F79" w:rsidRPr="00173FB3" w:rsidRDefault="00896F79" w:rsidP="00173FB3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3">
              <w:rPr>
                <w:rFonts w:ascii="Times New Roman" w:eastAsia="Times New Roman" w:hAnsi="Times New Roman" w:cs="Times New Roman"/>
                <w:sz w:val="24"/>
                <w:szCs w:val="24"/>
              </w:rPr>
              <w:t>rozumianej tolerancji w życiu</w:t>
            </w:r>
          </w:p>
          <w:p w14:paraId="64DEE36B" w14:textId="77777777" w:rsidR="00896F79" w:rsidRPr="000E7821" w:rsidRDefault="00896F79" w:rsidP="00173FB3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3">
              <w:rPr>
                <w:rFonts w:ascii="Times New Roman" w:eastAsia="Times New Roman" w:hAnsi="Times New Roman" w:cs="Times New Roman"/>
                <w:sz w:val="24"/>
                <w:szCs w:val="24"/>
              </w:rPr>
              <w:t>codziennym</w:t>
            </w:r>
          </w:p>
        </w:tc>
        <w:tc>
          <w:tcPr>
            <w:tcW w:w="165" w:type="pct"/>
          </w:tcPr>
          <w:p w14:paraId="55C76061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5CC94147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FDA2B0B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5FB20E33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4CD7A620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080CED2C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72F378C3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016CD17F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psycholog, pedagog</w:t>
            </w:r>
          </w:p>
        </w:tc>
      </w:tr>
      <w:tr w:rsidR="00896F79" w14:paraId="4940FA8E" w14:textId="77777777" w:rsidTr="00896F79">
        <w:trPr>
          <w:trHeight w:val="390"/>
        </w:trPr>
        <w:tc>
          <w:tcPr>
            <w:tcW w:w="751" w:type="pct"/>
            <w:vMerge/>
          </w:tcPr>
          <w:p w14:paraId="0E7828BB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32BF3F63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6DEF8E4E" w14:textId="77777777" w:rsidR="00896F79" w:rsidRPr="00173FB3" w:rsidRDefault="00896F79" w:rsidP="00173FB3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3">
              <w:rPr>
                <w:rFonts w:ascii="Times New Roman" w:eastAsia="Times New Roman" w:hAnsi="Times New Roman" w:cs="Times New Roman"/>
                <w:sz w:val="24"/>
                <w:szCs w:val="24"/>
              </w:rPr>
              <w:t>Akcje wolontariatu</w:t>
            </w:r>
          </w:p>
          <w:p w14:paraId="1A334245" w14:textId="77777777" w:rsidR="00896F79" w:rsidRDefault="00896F79" w:rsidP="00173FB3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3B821554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0878FD34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24966485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389B17BC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30EA63D6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2B04C8BC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71958C6A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1138C096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Opiekunowie wolontariatu</w:t>
            </w:r>
          </w:p>
        </w:tc>
      </w:tr>
      <w:tr w:rsidR="00896F79" w14:paraId="3DD56DE7" w14:textId="77777777" w:rsidTr="00896F79">
        <w:trPr>
          <w:trHeight w:val="795"/>
        </w:trPr>
        <w:tc>
          <w:tcPr>
            <w:tcW w:w="751" w:type="pct"/>
            <w:vMerge/>
          </w:tcPr>
          <w:p w14:paraId="5CD8FF0A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0BBCFA3A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6BD84382" w14:textId="77777777" w:rsidR="00896F79" w:rsidRPr="00173FB3" w:rsidRDefault="00896F79" w:rsidP="00173FB3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3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uczniów z Fundacją</w:t>
            </w:r>
          </w:p>
          <w:p w14:paraId="62A2B428" w14:textId="77777777" w:rsidR="00896F79" w:rsidRPr="00173FB3" w:rsidRDefault="00896F79" w:rsidP="00173FB3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3">
              <w:rPr>
                <w:rFonts w:ascii="Times New Roman" w:eastAsia="Times New Roman" w:hAnsi="Times New Roman" w:cs="Times New Roman"/>
                <w:sz w:val="24"/>
                <w:szCs w:val="24"/>
              </w:rPr>
              <w:t>Dr Clown.</w:t>
            </w:r>
          </w:p>
        </w:tc>
        <w:tc>
          <w:tcPr>
            <w:tcW w:w="165" w:type="pct"/>
          </w:tcPr>
          <w:p w14:paraId="16E64BF5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1BFCBF49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4A431FB9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0C24CBA2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7AA4CE01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1F7FF97F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0B933DCE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14:paraId="2AB6B1F3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Opiekunowie wolontariatu, pracownicy fundacji</w:t>
            </w:r>
          </w:p>
        </w:tc>
      </w:tr>
      <w:tr w:rsidR="00896F79" w14:paraId="3CC504EC" w14:textId="77777777" w:rsidTr="00896F79">
        <w:trPr>
          <w:trHeight w:val="888"/>
        </w:trPr>
        <w:tc>
          <w:tcPr>
            <w:tcW w:w="751" w:type="pct"/>
            <w:vMerge/>
          </w:tcPr>
          <w:p w14:paraId="3FE5FA5B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74C23AD0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5A5741E2" w14:textId="77777777" w:rsidR="00896F79" w:rsidRPr="00173FB3" w:rsidRDefault="00896F79" w:rsidP="00173FB3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3">
              <w:rPr>
                <w:rFonts w:ascii="Times New Roman" w:eastAsia="Times New Roman" w:hAnsi="Times New Roman" w:cs="Times New Roman"/>
                <w:sz w:val="24"/>
                <w:szCs w:val="24"/>
              </w:rPr>
              <w:t>Obchody „ Światowego Dnia</w:t>
            </w:r>
          </w:p>
          <w:p w14:paraId="608772E9" w14:textId="77777777" w:rsidR="00896F79" w:rsidRPr="000E7821" w:rsidRDefault="00896F79" w:rsidP="00173FB3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3">
              <w:rPr>
                <w:rFonts w:ascii="Times New Roman" w:eastAsia="Times New Roman" w:hAnsi="Times New Roman" w:cs="Times New Roman"/>
                <w:sz w:val="24"/>
                <w:szCs w:val="24"/>
              </w:rPr>
              <w:t>Osób Niepełnosprawnych”</w:t>
            </w:r>
          </w:p>
        </w:tc>
        <w:tc>
          <w:tcPr>
            <w:tcW w:w="165" w:type="pct"/>
          </w:tcPr>
          <w:p w14:paraId="47503F7E" w14:textId="77777777" w:rsidR="00896F79" w:rsidRPr="00A80FB1" w:rsidRDefault="00896F79" w:rsidP="00A80F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CA09F5C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90E7D69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BEE220C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99D1EB2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0BAF61B8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2447528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774F6AE7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psycholog, pedagog</w:t>
            </w:r>
          </w:p>
        </w:tc>
      </w:tr>
      <w:tr w:rsidR="00896F79" w14:paraId="3FDC04E6" w14:textId="77777777" w:rsidTr="00896F79">
        <w:trPr>
          <w:trHeight w:val="1123"/>
        </w:trPr>
        <w:tc>
          <w:tcPr>
            <w:tcW w:w="751" w:type="pct"/>
            <w:vMerge/>
          </w:tcPr>
          <w:p w14:paraId="6D5AA5E0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499A81E7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47765AC0" w14:textId="77777777" w:rsidR="00896F79" w:rsidRPr="00173FB3" w:rsidRDefault="00896F79" w:rsidP="00173FB3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Obchody “Dnia Ś</w:t>
            </w:r>
            <w:r w:rsidRPr="00173FB3">
              <w:rPr>
                <w:rFonts w:ascii="Times New Roman" w:eastAsia="Times New Roman" w:hAnsi="Times New Roman" w:cs="Times New Roman"/>
                <w:sz w:val="24"/>
                <w:szCs w:val="24"/>
              </w:rPr>
              <w:t>wiadomości</w:t>
            </w:r>
          </w:p>
          <w:p w14:paraId="22845DCE" w14:textId="77777777" w:rsidR="00896F79" w:rsidRPr="00173FB3" w:rsidRDefault="00896F79" w:rsidP="000E782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3">
              <w:rPr>
                <w:rFonts w:ascii="Times New Roman" w:eastAsia="Times New Roman" w:hAnsi="Times New Roman" w:cs="Times New Roman"/>
                <w:sz w:val="24"/>
                <w:szCs w:val="24"/>
              </w:rPr>
              <w:t>Autyzmu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5" w:type="pct"/>
          </w:tcPr>
          <w:p w14:paraId="4B0F6A72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973839D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4F8CDC9A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9F7CD1F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284FB8C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2B3092C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49739242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71BECD6F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psycholog, pedagog</w:t>
            </w:r>
          </w:p>
        </w:tc>
      </w:tr>
      <w:tr w:rsidR="00896F79" w14:paraId="0E30CC4F" w14:textId="77777777" w:rsidTr="00896F79">
        <w:trPr>
          <w:trHeight w:val="1973"/>
        </w:trPr>
        <w:tc>
          <w:tcPr>
            <w:tcW w:w="751" w:type="pct"/>
            <w:vMerge/>
          </w:tcPr>
          <w:p w14:paraId="76B4C2D8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0FA3C9C3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198009E5" w14:textId="77777777" w:rsidR="00896F79" w:rsidRPr="00173FB3" w:rsidRDefault="00896F79" w:rsidP="00173FB3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3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w ramach wymiany</w:t>
            </w:r>
          </w:p>
          <w:p w14:paraId="600857AD" w14:textId="77777777" w:rsidR="00896F79" w:rsidRPr="00173FB3" w:rsidRDefault="00896F79" w:rsidP="00173FB3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3">
              <w:rPr>
                <w:rFonts w:ascii="Times New Roman" w:eastAsia="Times New Roman" w:hAnsi="Times New Roman" w:cs="Times New Roman"/>
                <w:sz w:val="24"/>
                <w:szCs w:val="24"/>
              </w:rPr>
              <w:t>międzynarodowej - wyjazdy</w:t>
            </w:r>
          </w:p>
          <w:p w14:paraId="3B187E9C" w14:textId="77777777" w:rsidR="00896F79" w:rsidRPr="00173FB3" w:rsidRDefault="00896F79" w:rsidP="00173FB3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3">
              <w:rPr>
                <w:rFonts w:ascii="Times New Roman" w:eastAsia="Times New Roman" w:hAnsi="Times New Roman" w:cs="Times New Roman"/>
                <w:sz w:val="24"/>
                <w:szCs w:val="24"/>
              </w:rPr>
              <w:t>uczniów za granicę, poznawanie</w:t>
            </w:r>
          </w:p>
          <w:p w14:paraId="35BDFCB1" w14:textId="77777777" w:rsidR="00896F79" w:rsidRPr="00173FB3" w:rsidRDefault="00896F79" w:rsidP="00173FB3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3">
              <w:rPr>
                <w:rFonts w:ascii="Times New Roman" w:eastAsia="Times New Roman" w:hAnsi="Times New Roman" w:cs="Times New Roman"/>
                <w:sz w:val="24"/>
                <w:szCs w:val="24"/>
              </w:rPr>
              <w:t>różnic kulturowych językowych,</w:t>
            </w:r>
          </w:p>
          <w:p w14:paraId="5493D9DB" w14:textId="77777777" w:rsidR="00896F79" w:rsidRPr="00173FB3" w:rsidRDefault="00896F79" w:rsidP="00173FB3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3">
              <w:rPr>
                <w:rFonts w:ascii="Times New Roman" w:eastAsia="Times New Roman" w:hAnsi="Times New Roman" w:cs="Times New Roman"/>
                <w:sz w:val="24"/>
                <w:szCs w:val="24"/>
              </w:rPr>
              <w:t>obyczajowych i etnicznych</w:t>
            </w:r>
          </w:p>
          <w:p w14:paraId="4719924E" w14:textId="77777777" w:rsidR="00896F79" w:rsidRPr="000E7821" w:rsidRDefault="00896F79" w:rsidP="000E782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3B0E9BD1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3A7C86D4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564D4E0D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6EB83D29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2D0F3213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3B00D733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A4C8044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53E18825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Organizatorzy</w:t>
            </w:r>
          </w:p>
        </w:tc>
      </w:tr>
      <w:tr w:rsidR="00896F79" w14:paraId="6DCD7FE4" w14:textId="77777777" w:rsidTr="00896F79">
        <w:trPr>
          <w:trHeight w:val="823"/>
        </w:trPr>
        <w:tc>
          <w:tcPr>
            <w:tcW w:w="751" w:type="pct"/>
            <w:vMerge w:val="restart"/>
          </w:tcPr>
          <w:p w14:paraId="011AB683" w14:textId="77777777" w:rsidR="00896F79" w:rsidRDefault="00896F79" w:rsidP="0020188D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Rozwój świadomości samorządowej i demokratycznej</w:t>
            </w:r>
          </w:p>
        </w:tc>
        <w:tc>
          <w:tcPr>
            <w:tcW w:w="850" w:type="pct"/>
            <w:vMerge w:val="restart"/>
          </w:tcPr>
          <w:p w14:paraId="78D881D3" w14:textId="77777777" w:rsidR="00896F79" w:rsidRDefault="00896F79" w:rsidP="0020188D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Wdrażanie systemu  samorządowości oraz elementów demokracji</w:t>
            </w:r>
          </w:p>
        </w:tc>
        <w:tc>
          <w:tcPr>
            <w:tcW w:w="1480" w:type="pct"/>
          </w:tcPr>
          <w:p w14:paraId="24F96B60" w14:textId="77777777" w:rsidR="00896F79" w:rsidRPr="00173FB3" w:rsidRDefault="00896F79" w:rsidP="00173FB3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3">
              <w:rPr>
                <w:rFonts w:ascii="Times New Roman" w:eastAsia="Times New Roman" w:hAnsi="Times New Roman" w:cs="Times New Roman"/>
                <w:sz w:val="24"/>
                <w:szCs w:val="24"/>
              </w:rPr>
              <w:t>Aktywizacja uczniów w ramach</w:t>
            </w:r>
          </w:p>
          <w:p w14:paraId="0F98FA4D" w14:textId="77777777" w:rsidR="00896F79" w:rsidRDefault="00896F79" w:rsidP="00173FB3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3">
              <w:rPr>
                <w:rFonts w:ascii="Times New Roman" w:eastAsia="Times New Roman" w:hAnsi="Times New Roman" w:cs="Times New Roman"/>
                <w:sz w:val="24"/>
                <w:szCs w:val="24"/>
              </w:rPr>
              <w:t>Samorządu Uczniowskiego</w:t>
            </w:r>
          </w:p>
          <w:p w14:paraId="7AC706D4" w14:textId="77777777" w:rsidR="00896F79" w:rsidRPr="000E7821" w:rsidRDefault="00896F79" w:rsidP="000E782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405DEF52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6EB303D0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64A63966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57F4DB30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6789B82C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96B53DE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157D23FF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7CDAB7E3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opiekunowie samorządu</w:t>
            </w:r>
          </w:p>
        </w:tc>
      </w:tr>
      <w:tr w:rsidR="00896F79" w14:paraId="0AFDAE57" w14:textId="77777777" w:rsidTr="00896F79">
        <w:trPr>
          <w:trHeight w:val="1545"/>
        </w:trPr>
        <w:tc>
          <w:tcPr>
            <w:tcW w:w="751" w:type="pct"/>
            <w:vMerge/>
          </w:tcPr>
          <w:p w14:paraId="7FB0348D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25DD06A0" w14:textId="77777777" w:rsidR="00896F79" w:rsidRDefault="00896F79" w:rsidP="00A56116">
            <w:pPr>
              <w:tabs>
                <w:tab w:val="left" w:pos="9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2B53F647" w14:textId="77777777" w:rsidR="00896F79" w:rsidRPr="00173FB3" w:rsidRDefault="00896F79" w:rsidP="00173FB3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3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wyborów samorządu</w:t>
            </w:r>
          </w:p>
          <w:p w14:paraId="4F1BC694" w14:textId="77777777" w:rsidR="00896F79" w:rsidRPr="00173FB3" w:rsidRDefault="00896F79" w:rsidP="00173FB3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3">
              <w:rPr>
                <w:rFonts w:ascii="Times New Roman" w:eastAsia="Times New Roman" w:hAnsi="Times New Roman" w:cs="Times New Roman"/>
                <w:sz w:val="24"/>
                <w:szCs w:val="24"/>
              </w:rPr>
              <w:t>szkolnego oraz rzecznika praw</w:t>
            </w:r>
          </w:p>
          <w:p w14:paraId="779DEBDC" w14:textId="77777777" w:rsidR="00896F79" w:rsidRPr="00173FB3" w:rsidRDefault="00896F79" w:rsidP="00173FB3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3">
              <w:rPr>
                <w:rFonts w:ascii="Times New Roman" w:eastAsia="Times New Roman" w:hAnsi="Times New Roman" w:cs="Times New Roman"/>
                <w:sz w:val="24"/>
                <w:szCs w:val="24"/>
              </w:rPr>
              <w:t>ucznia</w:t>
            </w:r>
          </w:p>
          <w:p w14:paraId="006E5DCC" w14:textId="77777777" w:rsidR="00896F79" w:rsidRPr="00173FB3" w:rsidRDefault="00896F79" w:rsidP="000E7821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25110CCA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1A246546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014DDCC7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231B6BD0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E03DE85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57C7ABF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337DB08D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77EAEFC7" w14:textId="77777777" w:rsidR="00896F79" w:rsidRDefault="00896F79" w:rsidP="00A56116">
            <w:pPr>
              <w:tabs>
                <w:tab w:val="left" w:pos="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opiekunowie samorządu uczniowskiego</w:t>
            </w:r>
          </w:p>
        </w:tc>
      </w:tr>
    </w:tbl>
    <w:p w14:paraId="4115FBA0" w14:textId="77777777" w:rsidR="000E7821" w:rsidRDefault="000E7821" w:rsidP="000E78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2" w:name="bookmark=id.3whwml4" w:colFirst="0" w:colLast="0"/>
      <w:bookmarkStart w:id="13" w:name="bookmark=id.2bn6wsx" w:colFirst="0" w:colLast="0"/>
      <w:bookmarkEnd w:id="12"/>
      <w:bookmarkEnd w:id="13"/>
    </w:p>
    <w:p w14:paraId="0362EF90" w14:textId="77777777" w:rsidR="001C5B14" w:rsidRDefault="001C5B14" w:rsidP="000E78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Sfera duchowa</w:t>
      </w:r>
    </w:p>
    <w:p w14:paraId="058D10E7" w14:textId="77777777" w:rsidR="001C5B14" w:rsidRDefault="001C5B14" w:rsidP="001C5B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bookmark=id.qsh70q" w:colFirst="0" w:colLast="0"/>
      <w:bookmarkEnd w:id="14"/>
    </w:p>
    <w:tbl>
      <w:tblPr>
        <w:tblStyle w:val="Tabela-Siatka"/>
        <w:tblW w:w="4840" w:type="pct"/>
        <w:tblLook w:val="04A0" w:firstRow="1" w:lastRow="0" w:firstColumn="1" w:lastColumn="0" w:noHBand="0" w:noVBand="1"/>
      </w:tblPr>
      <w:tblGrid>
        <w:gridCol w:w="2035"/>
        <w:gridCol w:w="2306"/>
        <w:gridCol w:w="4011"/>
        <w:gridCol w:w="447"/>
        <w:gridCol w:w="447"/>
        <w:gridCol w:w="447"/>
        <w:gridCol w:w="447"/>
        <w:gridCol w:w="447"/>
        <w:gridCol w:w="447"/>
        <w:gridCol w:w="447"/>
        <w:gridCol w:w="2061"/>
      </w:tblGrid>
      <w:tr w:rsidR="00896F79" w14:paraId="098C7B4B" w14:textId="77777777" w:rsidTr="00896F79">
        <w:tc>
          <w:tcPr>
            <w:tcW w:w="751" w:type="pct"/>
          </w:tcPr>
          <w:p w14:paraId="0FCE1A21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bookmark=id.1pxezwc" w:colFirst="0" w:colLast="0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OBSZAR</w:t>
            </w:r>
          </w:p>
          <w:p w14:paraId="70CD1DE8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14:paraId="080136C9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1480" w:type="pct"/>
          </w:tcPr>
          <w:p w14:paraId="319F66E8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165" w:type="pct"/>
          </w:tcPr>
          <w:p w14:paraId="4B3B9A5D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" w:type="pct"/>
          </w:tcPr>
          <w:p w14:paraId="489DB195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" w:type="pct"/>
          </w:tcPr>
          <w:p w14:paraId="64B28C20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" w:type="pct"/>
          </w:tcPr>
          <w:p w14:paraId="30B69027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" w:type="pct"/>
          </w:tcPr>
          <w:p w14:paraId="66C4EA8D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" w:type="pct"/>
          </w:tcPr>
          <w:p w14:paraId="2B6720E1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" w:type="pct"/>
          </w:tcPr>
          <w:p w14:paraId="2E6522AB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pct"/>
          </w:tcPr>
          <w:p w14:paraId="78EFC62C" w14:textId="77777777" w:rsidR="00896F79" w:rsidRDefault="00896F79" w:rsidP="005A19C1">
            <w:pPr>
              <w:tabs>
                <w:tab w:val="left" w:pos="980"/>
                <w:tab w:val="left" w:pos="182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26DD6" w14:textId="77777777" w:rsidR="00896F79" w:rsidRDefault="00896F79" w:rsidP="005A19C1">
            <w:pPr>
              <w:tabs>
                <w:tab w:val="left" w:pos="980"/>
                <w:tab w:val="left" w:pos="182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REALIZATORZY</w:t>
            </w:r>
          </w:p>
        </w:tc>
      </w:tr>
      <w:tr w:rsidR="00896F79" w14:paraId="3A48FDD9" w14:textId="77777777" w:rsidTr="00896F79">
        <w:trPr>
          <w:trHeight w:val="1689"/>
        </w:trPr>
        <w:tc>
          <w:tcPr>
            <w:tcW w:w="751" w:type="pct"/>
            <w:vMerge w:val="restart"/>
          </w:tcPr>
          <w:p w14:paraId="6D62A9D6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Rozwój tożsamości narodowej</w:t>
            </w:r>
          </w:p>
        </w:tc>
        <w:tc>
          <w:tcPr>
            <w:tcW w:w="850" w:type="pct"/>
            <w:vMerge w:val="restart"/>
          </w:tcPr>
          <w:p w14:paraId="7D1A5C6B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Kultywowanie tradycji narodowych, historycznych i religijnych </w:t>
            </w:r>
          </w:p>
          <w:p w14:paraId="77586170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F0D89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D70062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36919C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7CD7A0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8F9AE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F58EA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42AE2B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0AB6B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D20BB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BD7F52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CA6161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0691FD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601B8940" w14:textId="77777777" w:rsidR="00896F79" w:rsidRPr="00EF5E0B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Organizacja uroczystych</w:t>
            </w:r>
          </w:p>
          <w:p w14:paraId="1B6D3D23" w14:textId="77777777" w:rsidR="00896F79" w:rsidRPr="00EF5E0B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akademii okolicznościowych</w:t>
            </w:r>
          </w:p>
          <w:p w14:paraId="48CF15DF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4B86E1A8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108BB51D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5AAFCD29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55E7D81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35018F03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17D83511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5C7891E2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18817A99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Organizatorzy, wychowawcy </w:t>
            </w:r>
          </w:p>
        </w:tc>
      </w:tr>
      <w:tr w:rsidR="00896F79" w14:paraId="6B13FDBA" w14:textId="77777777" w:rsidTr="00896F79">
        <w:trPr>
          <w:trHeight w:val="1192"/>
        </w:trPr>
        <w:tc>
          <w:tcPr>
            <w:tcW w:w="751" w:type="pct"/>
            <w:vMerge/>
          </w:tcPr>
          <w:p w14:paraId="1D3F4580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1F5A06E9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5BC7D017" w14:textId="77777777" w:rsidR="00896F79" w:rsidRPr="00EF5E0B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Uświadamianie istoty</w:t>
            </w:r>
          </w:p>
          <w:p w14:paraId="1B86EC15" w14:textId="77777777" w:rsidR="00896F79" w:rsidRPr="00EF5E0B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pielęgnowania tradycji</w:t>
            </w:r>
          </w:p>
          <w:p w14:paraId="221BA06C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narodowych</w:t>
            </w:r>
          </w:p>
          <w:p w14:paraId="18E60AF4" w14:textId="77777777" w:rsidR="00896F79" w:rsidRPr="00EF5E0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4C3F0390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8788BBF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3395EF76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1A1049E0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7DEEDF34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4FF5BD02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160DDF4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1C2FA685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nauczyciele historii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Wosu</w:t>
            </w:r>
            <w:proofErr w:type="spellEnd"/>
          </w:p>
        </w:tc>
      </w:tr>
      <w:tr w:rsidR="00896F79" w14:paraId="713EEB3E" w14:textId="77777777" w:rsidTr="00896F79">
        <w:trPr>
          <w:trHeight w:val="928"/>
        </w:trPr>
        <w:tc>
          <w:tcPr>
            <w:tcW w:w="751" w:type="pct"/>
            <w:vMerge/>
          </w:tcPr>
          <w:p w14:paraId="78F9B85C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1F22A1ED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0EAAC85C" w14:textId="77777777" w:rsidR="00896F79" w:rsidRPr="00EF5E0B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Jasełek</w:t>
            </w:r>
          </w:p>
          <w:p w14:paraId="48D51AEF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Bożonarodzeniowych</w:t>
            </w:r>
          </w:p>
          <w:p w14:paraId="32770E6E" w14:textId="77777777" w:rsidR="00896F79" w:rsidRPr="00EF5E0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1C715001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4216F920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06601466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EFB4361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7854AE29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3AA5780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18EBA60A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234D8DA0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Organizatorzy, wychowawcy</w:t>
            </w:r>
          </w:p>
        </w:tc>
      </w:tr>
      <w:tr w:rsidR="00896F79" w14:paraId="32C580B7" w14:textId="77777777" w:rsidTr="00896F79">
        <w:trPr>
          <w:trHeight w:val="1833"/>
        </w:trPr>
        <w:tc>
          <w:tcPr>
            <w:tcW w:w="751" w:type="pct"/>
            <w:vMerge/>
          </w:tcPr>
          <w:p w14:paraId="15D3AB9A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746AF302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45F9792E" w14:textId="77777777" w:rsidR="00896F79" w:rsidRPr="00EF5E0B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elementów</w:t>
            </w:r>
          </w:p>
          <w:p w14:paraId="0EAAB175" w14:textId="77777777" w:rsidR="00896F79" w:rsidRPr="00EF5E0B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wychowania obywatelskiego i</w:t>
            </w:r>
          </w:p>
          <w:p w14:paraId="45667D84" w14:textId="77777777" w:rsidR="00896F79" w:rsidRPr="00EF5E0B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patriotycznego na lekcjach</w:t>
            </w:r>
          </w:p>
          <w:p w14:paraId="07EA0AA5" w14:textId="77777777" w:rsidR="00896F79" w:rsidRPr="00EF5E0B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przedmiotowych i godzinie</w:t>
            </w:r>
          </w:p>
          <w:p w14:paraId="38A71FAD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wychowawczej</w:t>
            </w:r>
          </w:p>
          <w:p w14:paraId="7E77117A" w14:textId="77777777" w:rsidR="00896F79" w:rsidRPr="00EF5E0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38E66929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7A5D1CD6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12840DD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04D59B1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1276BB5D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FFE8D03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1374AF11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7E6CE621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 przedmiotów</w:t>
            </w:r>
          </w:p>
        </w:tc>
      </w:tr>
      <w:tr w:rsidR="00896F79" w14:paraId="16F66221" w14:textId="77777777" w:rsidTr="00896F79">
        <w:trPr>
          <w:trHeight w:val="1875"/>
        </w:trPr>
        <w:tc>
          <w:tcPr>
            <w:tcW w:w="751" w:type="pct"/>
            <w:vMerge/>
          </w:tcPr>
          <w:p w14:paraId="5DE7C8B7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200C0553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083509C3" w14:textId="77777777" w:rsidR="00896F79" w:rsidRPr="00EF5E0B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Wycieczka uczniów do obozu</w:t>
            </w:r>
          </w:p>
          <w:p w14:paraId="75C431B0" w14:textId="77777777" w:rsidR="00896F79" w:rsidRPr="00EF5E0B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zagłady w Oświęcimiu oraz do</w:t>
            </w:r>
          </w:p>
          <w:p w14:paraId="02B32174" w14:textId="77777777" w:rsidR="00896F79" w:rsidRPr="00EF5E0B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innych miejsc upamiętniających</w:t>
            </w:r>
          </w:p>
          <w:p w14:paraId="2D172400" w14:textId="77777777" w:rsidR="00896F79" w:rsidRPr="00EF5E0B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ważne dla Polaków wydarzenia i</w:t>
            </w:r>
          </w:p>
          <w:p w14:paraId="6BCCEB11" w14:textId="77777777" w:rsidR="00896F79" w:rsidRPr="00EF5E0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postaci.</w:t>
            </w:r>
          </w:p>
        </w:tc>
        <w:tc>
          <w:tcPr>
            <w:tcW w:w="165" w:type="pct"/>
          </w:tcPr>
          <w:p w14:paraId="2F62DE91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7F013005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6B9C3DBA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63F909F8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6400639B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7DFA1C74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7F228499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14:paraId="6A45E887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Organizatorzy, wychowawcy</w:t>
            </w:r>
          </w:p>
        </w:tc>
      </w:tr>
      <w:tr w:rsidR="00896F79" w14:paraId="4056DB28" w14:textId="77777777" w:rsidTr="00896F79">
        <w:trPr>
          <w:trHeight w:val="808"/>
        </w:trPr>
        <w:tc>
          <w:tcPr>
            <w:tcW w:w="751" w:type="pct"/>
            <w:vMerge/>
          </w:tcPr>
          <w:p w14:paraId="051F52B9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1DB548AB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4EB18A35" w14:textId="77777777" w:rsidR="00896F79" w:rsidRPr="00EF5E0B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Zwiedzanie muzeów i innych</w:t>
            </w:r>
          </w:p>
          <w:p w14:paraId="0C0FF50A" w14:textId="77777777" w:rsidR="00896F79" w:rsidRPr="00EF5E0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zabytków historii i kultury</w:t>
            </w:r>
          </w:p>
        </w:tc>
        <w:tc>
          <w:tcPr>
            <w:tcW w:w="165" w:type="pct"/>
          </w:tcPr>
          <w:p w14:paraId="5B3835AE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16704521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C18D28F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0F52B469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72DFC861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0E171FD6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82D0C1E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6336974A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 historii, religii i przedmiotów artystycznych</w:t>
            </w:r>
          </w:p>
        </w:tc>
      </w:tr>
      <w:tr w:rsidR="00896F79" w14:paraId="59EDB592" w14:textId="77777777" w:rsidTr="00896F79">
        <w:trPr>
          <w:trHeight w:val="658"/>
        </w:trPr>
        <w:tc>
          <w:tcPr>
            <w:tcW w:w="751" w:type="pct"/>
            <w:vMerge w:val="restart"/>
          </w:tcPr>
          <w:p w14:paraId="5F226F3C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Rozwój tożsamości regionalnej</w:t>
            </w:r>
          </w:p>
        </w:tc>
        <w:tc>
          <w:tcPr>
            <w:tcW w:w="850" w:type="pct"/>
            <w:vMerge w:val="restart"/>
          </w:tcPr>
          <w:p w14:paraId="47124B9B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poczucia wspólnoty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regionem</w:t>
            </w:r>
          </w:p>
        </w:tc>
        <w:tc>
          <w:tcPr>
            <w:tcW w:w="1480" w:type="pct"/>
          </w:tcPr>
          <w:p w14:paraId="23EB47FC" w14:textId="77777777" w:rsidR="00896F79" w:rsidRPr="00EF5E0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corocznej Biesiady</w:t>
            </w:r>
          </w:p>
          <w:p w14:paraId="14355DC0" w14:textId="77777777" w:rsidR="00896F79" w:rsidRPr="00EF5E0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Śląskiej</w:t>
            </w:r>
          </w:p>
          <w:p w14:paraId="5E5A4200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47A2DD21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4E0A20BE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7596E61F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39072FF1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3C713FB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7565F72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77987B64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2FC2A982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Organizatorzy, wychowawcy</w:t>
            </w:r>
          </w:p>
        </w:tc>
      </w:tr>
      <w:tr w:rsidR="00896F79" w14:paraId="4DF18BBA" w14:textId="77777777" w:rsidTr="00896F79">
        <w:trPr>
          <w:trHeight w:val="1606"/>
        </w:trPr>
        <w:tc>
          <w:tcPr>
            <w:tcW w:w="751" w:type="pct"/>
            <w:vMerge/>
          </w:tcPr>
          <w:p w14:paraId="0F5B779C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43085FC8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334F59C4" w14:textId="77777777" w:rsidR="00896F79" w:rsidRPr="00EF5E0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tożsamości</w:t>
            </w:r>
          </w:p>
          <w:p w14:paraId="06339371" w14:textId="77777777" w:rsidR="00896F79" w:rsidRPr="00EF5E0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regionalnej ( lekcje muzealne,</w:t>
            </w:r>
          </w:p>
          <w:p w14:paraId="03AC045C" w14:textId="77777777" w:rsidR="00896F79" w:rsidRPr="00EF5E0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zwiedzanie Muzeum Historii</w:t>
            </w:r>
          </w:p>
          <w:p w14:paraId="792FFAA3" w14:textId="77777777" w:rsidR="00896F79" w:rsidRPr="00EF5E0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Katowic i Muzeum Śląskiego,</w:t>
            </w:r>
          </w:p>
          <w:p w14:paraId="40AF286A" w14:textId="77777777" w:rsidR="00896F79" w:rsidRPr="00EF5E0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Muzeum Powstań Śląskich)</w:t>
            </w:r>
          </w:p>
          <w:p w14:paraId="1AAE4540" w14:textId="77777777" w:rsidR="00896F79" w:rsidRPr="00EF5E0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2AA35A74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57D1E271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29E8DBC6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654402C9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7D2BBA46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119606CB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438F5ADC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6D9D7DD7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 historii</w:t>
            </w:r>
          </w:p>
        </w:tc>
      </w:tr>
      <w:tr w:rsidR="00896F79" w14:paraId="7D8CD5DB" w14:textId="77777777" w:rsidTr="00896F79">
        <w:trPr>
          <w:trHeight w:val="705"/>
        </w:trPr>
        <w:tc>
          <w:tcPr>
            <w:tcW w:w="751" w:type="pct"/>
            <w:vMerge/>
          </w:tcPr>
          <w:p w14:paraId="468A4AB1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42604643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027449A4" w14:textId="77777777" w:rsidR="00896F79" w:rsidRPr="00EF5E0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Biegu Dziewięciu</w:t>
            </w:r>
          </w:p>
          <w:p w14:paraId="4239CF20" w14:textId="77777777" w:rsidR="00896F79" w:rsidRPr="00EF5E0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Wujka</w:t>
            </w:r>
          </w:p>
          <w:p w14:paraId="3ECBE175" w14:textId="77777777" w:rsidR="00896F79" w:rsidRPr="00EF5E0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2E952663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2AEE787C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199102B1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6B210B60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6DBE623A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3BCB2AC1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7C34064D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72E2B028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</w:tr>
      <w:tr w:rsidR="00896F79" w14:paraId="4660C4C8" w14:textId="77777777" w:rsidTr="00896F79">
        <w:trPr>
          <w:trHeight w:val="1365"/>
        </w:trPr>
        <w:tc>
          <w:tcPr>
            <w:tcW w:w="751" w:type="pct"/>
            <w:vMerge/>
          </w:tcPr>
          <w:p w14:paraId="1EF51EFB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3CB256BB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20B60BB8" w14:textId="77777777" w:rsidR="00896F79" w:rsidRPr="00EF5E0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Wycieczki do interesujących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ważnych dla historii regionu</w:t>
            </w:r>
          </w:p>
          <w:p w14:paraId="02EC45C6" w14:textId="77777777" w:rsidR="00896F79" w:rsidRPr="00EF5E0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miejsc i dzielnic</w:t>
            </w:r>
          </w:p>
        </w:tc>
        <w:tc>
          <w:tcPr>
            <w:tcW w:w="165" w:type="pct"/>
          </w:tcPr>
          <w:p w14:paraId="3D3D6BAF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7858FF9A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09529E6D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4194693B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7595C7A9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0E198653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0442CF3C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1214E34D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 historii</w:t>
            </w:r>
          </w:p>
        </w:tc>
      </w:tr>
      <w:tr w:rsidR="00896F79" w14:paraId="1C36ACB6" w14:textId="77777777" w:rsidTr="00896F79">
        <w:trPr>
          <w:trHeight w:val="1027"/>
        </w:trPr>
        <w:tc>
          <w:tcPr>
            <w:tcW w:w="751" w:type="pct"/>
            <w:vMerge/>
          </w:tcPr>
          <w:p w14:paraId="096A1543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45BE4E55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30CFE60D" w14:textId="77777777" w:rsidR="00896F79" w:rsidRPr="00EF5E0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Współorganizacja obchodów</w:t>
            </w:r>
          </w:p>
          <w:p w14:paraId="32B94C07" w14:textId="77777777" w:rsidR="00896F79" w:rsidRPr="00EF5E0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rocznicy stulecia Powstań</w:t>
            </w:r>
          </w:p>
          <w:p w14:paraId="09A67114" w14:textId="77777777" w:rsidR="00896F79" w:rsidRPr="00EF5E0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Śląskich</w:t>
            </w:r>
          </w:p>
        </w:tc>
        <w:tc>
          <w:tcPr>
            <w:tcW w:w="165" w:type="pct"/>
          </w:tcPr>
          <w:p w14:paraId="514CB926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0767B914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3133F8AD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31D7D878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40984258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C360023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EB01436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340418C2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Organizatorzy, rodzice</w:t>
            </w:r>
          </w:p>
        </w:tc>
      </w:tr>
      <w:tr w:rsidR="00896F79" w14:paraId="1AB3F13F" w14:textId="77777777" w:rsidTr="00896F79">
        <w:trPr>
          <w:trHeight w:val="844"/>
        </w:trPr>
        <w:tc>
          <w:tcPr>
            <w:tcW w:w="751" w:type="pct"/>
            <w:vMerge/>
          </w:tcPr>
          <w:p w14:paraId="788C7A9C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4048B13A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3FC3CFF8" w14:textId="77777777" w:rsidR="00896F79" w:rsidRPr="00EF5E0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konkursach o tematyce</w:t>
            </w:r>
          </w:p>
          <w:p w14:paraId="560E2506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F5E0B">
              <w:rPr>
                <w:rFonts w:ascii="Times New Roman" w:eastAsia="Times New Roman" w:hAnsi="Times New Roman" w:cs="Times New Roman"/>
                <w:sz w:val="24"/>
                <w:szCs w:val="24"/>
              </w:rPr>
              <w:t>egionalnej</w:t>
            </w:r>
          </w:p>
          <w:p w14:paraId="77AF3F67" w14:textId="77777777" w:rsidR="00896F79" w:rsidRPr="00EF5E0B" w:rsidRDefault="00896F79" w:rsidP="005A1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192045A9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061D25F6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745FF5F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4362B169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3C3CD114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042DAE22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77DF4DD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6627AA0F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Organizatorzy</w:t>
            </w:r>
          </w:p>
        </w:tc>
      </w:tr>
      <w:tr w:rsidR="00896F79" w14:paraId="59F76882" w14:textId="77777777" w:rsidTr="00896F79">
        <w:trPr>
          <w:trHeight w:val="1035"/>
        </w:trPr>
        <w:tc>
          <w:tcPr>
            <w:tcW w:w="751" w:type="pct"/>
            <w:vMerge w:val="restart"/>
          </w:tcPr>
          <w:p w14:paraId="043AB1AB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Rozwój tożsamości europejskiej</w:t>
            </w:r>
          </w:p>
        </w:tc>
        <w:tc>
          <w:tcPr>
            <w:tcW w:w="850" w:type="pct"/>
            <w:vMerge w:val="restart"/>
          </w:tcPr>
          <w:p w14:paraId="5ABE8DF0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świadomości istnienia wielokulturowego świata</w:t>
            </w:r>
          </w:p>
        </w:tc>
        <w:tc>
          <w:tcPr>
            <w:tcW w:w="1480" w:type="pct"/>
          </w:tcPr>
          <w:p w14:paraId="5B581F74" w14:textId="77777777" w:rsidR="00896F79" w:rsidRPr="005E7AD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Spektakle, wystawy, premiery</w:t>
            </w:r>
          </w:p>
          <w:p w14:paraId="5EBB9B3A" w14:textId="77777777" w:rsidR="00896F79" w:rsidRPr="005E7AD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filmowe przybliżające inne</w:t>
            </w:r>
          </w:p>
          <w:p w14:paraId="5E3EE419" w14:textId="77777777" w:rsidR="00896F79" w:rsidRPr="005E7AD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kultury i tradycje</w:t>
            </w:r>
          </w:p>
          <w:p w14:paraId="2DC17FBB" w14:textId="77777777" w:rsidR="00896F79" w:rsidRPr="000E7821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734DEAF1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0F3B20BB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A635F1A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014458FE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3616B502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02AD211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5C987EE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3F708051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 języków</w:t>
            </w:r>
          </w:p>
        </w:tc>
      </w:tr>
      <w:tr w:rsidR="00896F79" w14:paraId="26149E65" w14:textId="77777777" w:rsidTr="00896F79">
        <w:trPr>
          <w:trHeight w:val="1131"/>
        </w:trPr>
        <w:tc>
          <w:tcPr>
            <w:tcW w:w="751" w:type="pct"/>
            <w:vMerge/>
          </w:tcPr>
          <w:p w14:paraId="03712F34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282C878D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4F5905C3" w14:textId="77777777" w:rsidR="00896F79" w:rsidRPr="005E7AD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Podkreślenie istoty tolerancji dla</w:t>
            </w:r>
          </w:p>
          <w:p w14:paraId="253EE601" w14:textId="77777777" w:rsidR="00896F79" w:rsidRPr="005E7AD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odmienności narodowych i</w:t>
            </w:r>
          </w:p>
          <w:p w14:paraId="790A77DF" w14:textId="77777777" w:rsidR="00896F79" w:rsidRPr="005E7AD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kulturowych</w:t>
            </w:r>
          </w:p>
        </w:tc>
        <w:tc>
          <w:tcPr>
            <w:tcW w:w="165" w:type="pct"/>
          </w:tcPr>
          <w:p w14:paraId="21A5991B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8EF5448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40814631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3A6E9F31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40DDE907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1C417D4C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17709897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559A9360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 języków</w:t>
            </w:r>
          </w:p>
        </w:tc>
      </w:tr>
      <w:tr w:rsidR="00896F79" w14:paraId="6DFD566F" w14:textId="77777777" w:rsidTr="00896F79">
        <w:trPr>
          <w:trHeight w:val="1163"/>
        </w:trPr>
        <w:tc>
          <w:tcPr>
            <w:tcW w:w="751" w:type="pct"/>
            <w:vMerge/>
          </w:tcPr>
          <w:p w14:paraId="000D5E57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1BE8D453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4E2627C7" w14:textId="77777777" w:rsidR="00896F79" w:rsidRPr="005E7AD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Dni związanych z</w:t>
            </w:r>
          </w:p>
          <w:p w14:paraId="28D0EA8A" w14:textId="77777777" w:rsidR="00896F79" w:rsidRPr="005E7AD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kulturą i tradycją Europy</w:t>
            </w:r>
          </w:p>
          <w:p w14:paraId="71C28386" w14:textId="77777777" w:rsidR="00896F79" w:rsidRPr="005E7AD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(Dzień Irlandii)</w:t>
            </w:r>
          </w:p>
          <w:p w14:paraId="4E3CB240" w14:textId="77777777" w:rsidR="00896F79" w:rsidRPr="005E7AD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098F23C9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535C8406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1F41C840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39AC1292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19514448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5DB53E71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0D296F69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09A3DA60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 języków</w:t>
            </w:r>
          </w:p>
        </w:tc>
      </w:tr>
      <w:tr w:rsidR="00896F79" w14:paraId="6175AEAB" w14:textId="77777777" w:rsidTr="00896F79">
        <w:trPr>
          <w:trHeight w:val="909"/>
        </w:trPr>
        <w:tc>
          <w:tcPr>
            <w:tcW w:w="751" w:type="pct"/>
            <w:vMerge/>
          </w:tcPr>
          <w:p w14:paraId="2AE9DE0E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68F89121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22E49B39" w14:textId="77777777" w:rsidR="00896F79" w:rsidRPr="005E7AD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wyjazdów</w:t>
            </w:r>
          </w:p>
          <w:p w14:paraId="37239354" w14:textId="77777777" w:rsidR="00896F79" w:rsidRPr="005E7AD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zagranicznych dla uczniów</w:t>
            </w:r>
          </w:p>
        </w:tc>
        <w:tc>
          <w:tcPr>
            <w:tcW w:w="165" w:type="pct"/>
          </w:tcPr>
          <w:p w14:paraId="6AD7CB24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739904CF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505A6638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37105746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08F0E59C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1CA54899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0BDECE88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7DA5ECAD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Organizatorzy</w:t>
            </w:r>
          </w:p>
        </w:tc>
      </w:tr>
      <w:tr w:rsidR="00896F79" w14:paraId="29050DD0" w14:textId="77777777" w:rsidTr="00896F79">
        <w:trPr>
          <w:trHeight w:val="1122"/>
        </w:trPr>
        <w:tc>
          <w:tcPr>
            <w:tcW w:w="751" w:type="pct"/>
            <w:vMerge/>
          </w:tcPr>
          <w:p w14:paraId="7ABABFD7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695EA69F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6F2B03FD" w14:textId="77777777" w:rsidR="00896F79" w:rsidRPr="005E7AD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450622" w14:textId="77777777" w:rsidR="00896F79" w:rsidRPr="005E7AD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Wielkanoc prawosławna</w:t>
            </w:r>
          </w:p>
          <w:p w14:paraId="53091EB1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EB4C10" w14:textId="77777777" w:rsidR="00896F79" w:rsidRPr="005E7AD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20D1BA89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8EDE081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48CA7A52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1AC3843E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59B4F9F1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0EE56DF7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12B8674A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475F2B18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 języków</w:t>
            </w:r>
          </w:p>
        </w:tc>
      </w:tr>
      <w:tr w:rsidR="00896F79" w14:paraId="72488927" w14:textId="77777777" w:rsidTr="00896F79">
        <w:trPr>
          <w:trHeight w:val="1489"/>
        </w:trPr>
        <w:tc>
          <w:tcPr>
            <w:tcW w:w="751" w:type="pct"/>
            <w:vMerge w:val="restart"/>
          </w:tcPr>
          <w:p w14:paraId="41EFB316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Rozwój świata wartości</w:t>
            </w:r>
          </w:p>
        </w:tc>
        <w:tc>
          <w:tcPr>
            <w:tcW w:w="850" w:type="pct"/>
            <w:vMerge w:val="restart"/>
          </w:tcPr>
          <w:p w14:paraId="23B63A9F" w14:textId="77777777" w:rsidR="00896F79" w:rsidRPr="005E7ADB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postaw</w:t>
            </w:r>
          </w:p>
          <w:p w14:paraId="20F3A142" w14:textId="77777777" w:rsidR="00896F79" w:rsidRPr="005E7ADB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społeczno</w:t>
            </w:r>
            <w:proofErr w:type="spellEnd"/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moralnych,</w:t>
            </w:r>
          </w:p>
          <w:p w14:paraId="3D7E1CFF" w14:textId="77777777" w:rsidR="00896F79" w:rsidRPr="005E7ADB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promocja wartości.</w:t>
            </w:r>
          </w:p>
          <w:p w14:paraId="2A2B2912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Wskazywanie autorytetów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wzorców moralnych</w:t>
            </w:r>
          </w:p>
        </w:tc>
        <w:tc>
          <w:tcPr>
            <w:tcW w:w="1480" w:type="pct"/>
          </w:tcPr>
          <w:p w14:paraId="54D3677D" w14:textId="77777777" w:rsidR="00896F79" w:rsidRPr="005E7AD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Wspieranie uczniów w</w:t>
            </w:r>
          </w:p>
          <w:p w14:paraId="4D35F8FB" w14:textId="77777777" w:rsidR="00896F79" w:rsidRPr="005E7AD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poznawaniu i kształtowaniu</w:t>
            </w:r>
          </w:p>
          <w:p w14:paraId="2A9D9578" w14:textId="77777777" w:rsidR="00896F79" w:rsidRPr="005E7AD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wartości oraz i urzeczywistnianiu</w:t>
            </w:r>
          </w:p>
          <w:p w14:paraId="7A7BDFBA" w14:textId="77777777" w:rsidR="00896F79" w:rsidRPr="005E7AD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w swoim życiu codziennym</w:t>
            </w:r>
          </w:p>
          <w:p w14:paraId="7D42D92E" w14:textId="77777777" w:rsidR="00896F79" w:rsidRPr="00173FB3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14:paraId="0892A83C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7D4CB646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02F98947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3A14275C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3236C19A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79ADFEDE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3178742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58ACA526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 religii</w:t>
            </w:r>
          </w:p>
        </w:tc>
      </w:tr>
      <w:tr w:rsidR="00896F79" w14:paraId="116BA0BA" w14:textId="77777777" w:rsidTr="00896F79">
        <w:trPr>
          <w:trHeight w:val="1754"/>
        </w:trPr>
        <w:tc>
          <w:tcPr>
            <w:tcW w:w="751" w:type="pct"/>
            <w:vMerge/>
          </w:tcPr>
          <w:p w14:paraId="63C2A204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14:paraId="3CCE4F3E" w14:textId="77777777" w:rsidR="00896F79" w:rsidRPr="005E7ADB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51C2C48E" w14:textId="77777777" w:rsidR="00896F79" w:rsidRPr="005E7AD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FB5CEB" w14:textId="77777777" w:rsidR="00896F79" w:rsidRPr="005E7AD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Uświadamianie istoty wartości</w:t>
            </w:r>
          </w:p>
          <w:p w14:paraId="41287B56" w14:textId="77777777" w:rsidR="00896F79" w:rsidRPr="005E7AD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w poszczególnych sferach życia</w:t>
            </w:r>
          </w:p>
          <w:p w14:paraId="49107586" w14:textId="77777777" w:rsidR="00896F79" w:rsidRPr="005E7ADB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człowieka</w:t>
            </w:r>
          </w:p>
        </w:tc>
        <w:tc>
          <w:tcPr>
            <w:tcW w:w="165" w:type="pct"/>
          </w:tcPr>
          <w:p w14:paraId="17796302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6D80896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48CE398F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2A82FF56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7E8A5EA7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1D5E39C3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42DAA284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58997007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 przedmiotów, pedagog, psycholog</w:t>
            </w:r>
          </w:p>
        </w:tc>
      </w:tr>
      <w:tr w:rsidR="00896F79" w14:paraId="7A740D5F" w14:textId="77777777" w:rsidTr="00896F79">
        <w:trPr>
          <w:trHeight w:val="1545"/>
        </w:trPr>
        <w:tc>
          <w:tcPr>
            <w:tcW w:w="751" w:type="pct"/>
          </w:tcPr>
          <w:p w14:paraId="6901AD6D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Podejmowanie działań edukacyjnych mających na celu wzmocnienie wychowawczej funkcji rodziny</w:t>
            </w:r>
          </w:p>
        </w:tc>
        <w:tc>
          <w:tcPr>
            <w:tcW w:w="850" w:type="pct"/>
          </w:tcPr>
          <w:p w14:paraId="00670EBC" w14:textId="77777777" w:rsidR="00896F79" w:rsidRPr="005E7ADB" w:rsidRDefault="00896F79" w:rsidP="005A19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Podkreślanie wpływu rodziny na kształtowanie się odpowiednich wzorców funkcjonowania uczniów w środowisku szkolnym i pozaszkolnym, a także na budowanie satysfakcjonujących relacji międzyludzkich.</w:t>
            </w:r>
          </w:p>
          <w:p w14:paraId="0CACF780" w14:textId="77777777" w:rsidR="00896F79" w:rsidRDefault="00896F79" w:rsidP="005A19C1">
            <w:pPr>
              <w:tabs>
                <w:tab w:val="left" w:pos="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14:paraId="629F9BA0" w14:textId="77777777" w:rsidR="00896F79" w:rsidRPr="00173FB3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DB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Dnia Rodziny</w:t>
            </w:r>
          </w:p>
        </w:tc>
        <w:tc>
          <w:tcPr>
            <w:tcW w:w="165" w:type="pct"/>
          </w:tcPr>
          <w:p w14:paraId="20224533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5DC57849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7BA482A6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71351D5A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1DB3FA10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1C8CEEBD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" w:type="pct"/>
          </w:tcPr>
          <w:p w14:paraId="65AF819B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1" w:type="pct"/>
          </w:tcPr>
          <w:p w14:paraId="190BF2F3" w14:textId="77777777" w:rsidR="00896F79" w:rsidRDefault="00896F79" w:rsidP="005A19C1">
            <w:pPr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pedagog, psycholog</w:t>
            </w:r>
          </w:p>
        </w:tc>
      </w:tr>
    </w:tbl>
    <w:p w14:paraId="5131DF16" w14:textId="77777777" w:rsidR="001C5B14" w:rsidRDefault="001C5B14" w:rsidP="001C5B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48264A" w14:textId="77777777" w:rsidR="002045F8" w:rsidRDefault="002045F8" w:rsidP="001C5B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18973" w14:textId="77777777" w:rsidR="005A5C43" w:rsidRDefault="005A5C43" w:rsidP="001C5B14">
      <w:pPr>
        <w:spacing w:after="0" w:line="276" w:lineRule="auto"/>
        <w:ind w:lef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32CCD5" w14:textId="77777777" w:rsidR="005A5C43" w:rsidRDefault="005A5C43" w:rsidP="001C5B14">
      <w:pPr>
        <w:spacing w:after="0" w:line="276" w:lineRule="auto"/>
        <w:ind w:lef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E8D454" w14:textId="77777777" w:rsidR="005A5C43" w:rsidRDefault="005A5C43" w:rsidP="001C5B14">
      <w:pPr>
        <w:spacing w:after="0" w:line="276" w:lineRule="auto"/>
        <w:ind w:lef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68942" w14:textId="77777777" w:rsidR="005A5C43" w:rsidRDefault="005A5C43" w:rsidP="001C5B14">
      <w:pPr>
        <w:spacing w:after="0" w:line="276" w:lineRule="auto"/>
        <w:ind w:lef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6C94CD" w14:textId="77777777" w:rsidR="001C5B14" w:rsidRDefault="001C5B14" w:rsidP="001C5B14">
      <w:pPr>
        <w:spacing w:after="0" w:line="276" w:lineRule="auto"/>
        <w:ind w:lef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Cele oraz narzędzia ewaluacji</w:t>
      </w:r>
      <w:r w:rsidR="00F11DF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F953E8E" w14:textId="77777777" w:rsidR="005A5C43" w:rsidRDefault="005A5C43" w:rsidP="001C5B14">
      <w:pPr>
        <w:spacing w:after="0" w:line="276" w:lineRule="auto"/>
        <w:ind w:lef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8DD5BC" w14:textId="77777777" w:rsidR="001C5B14" w:rsidRDefault="001C5B14" w:rsidP="001C5B1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Ocena zagrożeń oraz problemów uczniów, potrzeb szkoły w zakresie działań wychowawczo-profilaktycznych,</w:t>
      </w:r>
    </w:p>
    <w:p w14:paraId="2B4D426C" w14:textId="77777777" w:rsidR="001C5B14" w:rsidRDefault="001C5B14" w:rsidP="001C5B1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right="8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Aktualizowanie i dostosowywanie w miarę zmieniającej się sytuacji szkolnej metod, środków oddziaływań, rodzaju zajęć pozalekcyjnych, zgodnie z prawem oświatowym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organizacją pracy szkoły,</w:t>
      </w:r>
    </w:p>
    <w:p w14:paraId="4DF9FAC1" w14:textId="77777777" w:rsidR="00692236" w:rsidRDefault="001C5B14" w:rsidP="0069223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Nawiązywanie współpracy z odpowiednimi instytucjami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publicznymi, oświatowymi i organizacjami pozarządowymi, wsparcie edukacyjne dla Rady Pedagogicznej, wsparcie dla rodziców zgodnie ze zdiagnozowanymi potrzebami szkoły w zakresie działań wychowawczo-profilaktycznych.</w:t>
      </w:r>
      <w:bookmarkStart w:id="16" w:name="bookmark=id.49x2ik5" w:colFirst="0" w:colLast="0"/>
      <w:bookmarkEnd w:id="16"/>
    </w:p>
    <w:p w14:paraId="62F7502E" w14:textId="59AC8470" w:rsidR="00E54253" w:rsidRPr="00E54253" w:rsidRDefault="001C5B14" w:rsidP="00E5425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236">
        <w:rPr>
          <w:rFonts w:ascii="Times New Roman" w:eastAsia="Times New Roman" w:hAnsi="Times New Roman" w:cs="Times New Roman"/>
          <w:color w:val="000000"/>
          <w:sz w:val="24"/>
          <w:szCs w:val="24"/>
        </w:rPr>
        <w:t>Narzędzia monitorowania</w:t>
      </w:r>
      <w:r w:rsidR="006922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D0B13ED" w14:textId="77777777" w:rsidR="001C5B14" w:rsidRPr="00692236" w:rsidRDefault="001C5B14" w:rsidP="00692236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236">
        <w:rPr>
          <w:rFonts w:ascii="Times New Roman" w:eastAsia="Times New Roman" w:hAnsi="Times New Roman" w:cs="Times New Roman"/>
          <w:sz w:val="24"/>
          <w:szCs w:val="24"/>
        </w:rPr>
        <w:t>dokumenty szkolne,</w:t>
      </w:r>
    </w:p>
    <w:p w14:paraId="2D085C77" w14:textId="77777777" w:rsidR="001C5B14" w:rsidRPr="00692236" w:rsidRDefault="001C5B14" w:rsidP="00692236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236">
        <w:rPr>
          <w:rFonts w:ascii="Times New Roman" w:eastAsia="Times New Roman" w:hAnsi="Times New Roman" w:cs="Times New Roman"/>
          <w:sz w:val="24"/>
          <w:szCs w:val="24"/>
        </w:rPr>
        <w:t>protokoły z posiedzeń zespołów przedmiotowych,</w:t>
      </w:r>
    </w:p>
    <w:p w14:paraId="34D01454" w14:textId="77777777" w:rsidR="001C5B14" w:rsidRPr="00692236" w:rsidRDefault="001C5B14" w:rsidP="00692236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236">
        <w:rPr>
          <w:rFonts w:ascii="Times New Roman" w:eastAsia="Times New Roman" w:hAnsi="Times New Roman" w:cs="Times New Roman"/>
          <w:sz w:val="24"/>
          <w:szCs w:val="24"/>
        </w:rPr>
        <w:t>dokumentacja pedagoga i psychologa szkolnego,</w:t>
      </w:r>
    </w:p>
    <w:p w14:paraId="2DA89EDA" w14:textId="77777777" w:rsidR="00692236" w:rsidRPr="00692236" w:rsidRDefault="001C5B14" w:rsidP="00692236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236">
        <w:rPr>
          <w:rFonts w:ascii="Times New Roman" w:eastAsia="Times New Roman" w:hAnsi="Times New Roman" w:cs="Times New Roman"/>
          <w:sz w:val="24"/>
          <w:szCs w:val="24"/>
        </w:rPr>
        <w:t xml:space="preserve">korespondencja – dziennik </w:t>
      </w:r>
      <w:proofErr w:type="spellStart"/>
      <w:r w:rsidRPr="00692236">
        <w:rPr>
          <w:rFonts w:ascii="Times New Roman" w:eastAsia="Times New Roman" w:hAnsi="Times New Roman" w:cs="Times New Roman"/>
          <w:sz w:val="24"/>
          <w:szCs w:val="24"/>
        </w:rPr>
        <w:t>Vulcan</w:t>
      </w:r>
      <w:proofErr w:type="spellEnd"/>
      <w:r w:rsidRPr="0069223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8E2DDD9" w14:textId="77777777" w:rsidR="00692236" w:rsidRPr="00692236" w:rsidRDefault="001C5B14" w:rsidP="00692236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236">
        <w:rPr>
          <w:rFonts w:ascii="Times New Roman" w:eastAsia="Times New Roman" w:hAnsi="Times New Roman" w:cs="Times New Roman"/>
          <w:sz w:val="24"/>
          <w:szCs w:val="24"/>
        </w:rPr>
        <w:t>sprawozdania śródroczne i roczne wychowawców klas,</w:t>
      </w:r>
    </w:p>
    <w:p w14:paraId="7265A0B3" w14:textId="77777777" w:rsidR="00692236" w:rsidRPr="00692236" w:rsidRDefault="001C5B14" w:rsidP="00692236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236">
        <w:rPr>
          <w:rFonts w:ascii="Times New Roman" w:eastAsia="Times New Roman" w:hAnsi="Times New Roman" w:cs="Times New Roman"/>
          <w:sz w:val="24"/>
          <w:szCs w:val="24"/>
        </w:rPr>
        <w:t>opini</w:t>
      </w:r>
      <w:r w:rsidR="00692236">
        <w:rPr>
          <w:rFonts w:ascii="Times New Roman" w:eastAsia="Times New Roman" w:hAnsi="Times New Roman" w:cs="Times New Roman"/>
          <w:sz w:val="24"/>
          <w:szCs w:val="24"/>
        </w:rPr>
        <w:t>e na temat uczniów,</w:t>
      </w:r>
    </w:p>
    <w:p w14:paraId="3FD2EF2F" w14:textId="77777777" w:rsidR="00692236" w:rsidRPr="00692236" w:rsidRDefault="001C5B14" w:rsidP="00692236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236">
        <w:rPr>
          <w:rFonts w:ascii="Times New Roman" w:eastAsia="Times New Roman" w:hAnsi="Times New Roman" w:cs="Times New Roman"/>
          <w:sz w:val="24"/>
          <w:szCs w:val="24"/>
        </w:rPr>
        <w:t>wykaz uczniów zakwalifikowanych do pomocy psychologiczno- pedagogicznej,</w:t>
      </w:r>
    </w:p>
    <w:p w14:paraId="1A2EB72B" w14:textId="77777777" w:rsidR="00692236" w:rsidRPr="00692236" w:rsidRDefault="001C5B14" w:rsidP="00692236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236">
        <w:rPr>
          <w:rFonts w:ascii="Times New Roman" w:eastAsia="Times New Roman" w:hAnsi="Times New Roman" w:cs="Times New Roman"/>
          <w:sz w:val="24"/>
          <w:szCs w:val="24"/>
        </w:rPr>
        <w:t>wykaz uczęszczania uczniów na zajęcia w dziennikach lekcyjnych,</w:t>
      </w:r>
    </w:p>
    <w:p w14:paraId="0D359EFA" w14:textId="77777777" w:rsidR="00692236" w:rsidRPr="00692236" w:rsidRDefault="001C5B14" w:rsidP="00692236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236">
        <w:rPr>
          <w:rFonts w:ascii="Times New Roman" w:eastAsia="Times New Roman" w:hAnsi="Times New Roman" w:cs="Times New Roman"/>
          <w:sz w:val="24"/>
          <w:szCs w:val="24"/>
        </w:rPr>
        <w:t>ankiety, wywiady, rozmowy przeprowadzane wśród uczniów, rodziców, nauczycieli, pracowników szkoły,</w:t>
      </w:r>
    </w:p>
    <w:p w14:paraId="5D2092B1" w14:textId="77777777" w:rsidR="001C5B14" w:rsidRPr="00692236" w:rsidRDefault="001C5B14" w:rsidP="00692236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236">
        <w:rPr>
          <w:rFonts w:ascii="Times New Roman" w:eastAsia="Times New Roman" w:hAnsi="Times New Roman" w:cs="Times New Roman"/>
          <w:sz w:val="24"/>
          <w:szCs w:val="24"/>
        </w:rPr>
        <w:t>wyniki ewaluacji wewnętrznej</w:t>
      </w:r>
      <w:r w:rsidR="006922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A88125" w14:textId="77777777" w:rsidR="00617732" w:rsidRDefault="00617732" w:rsidP="001C5B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B97394" w14:textId="62F95E30" w:rsidR="001C5B14" w:rsidRDefault="001C5B14" w:rsidP="00E54253">
      <w:pPr>
        <w:spacing w:after="0" w:line="276" w:lineRule="auto"/>
        <w:ind w:left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Szkolny Program Wychowawczo-Profilaktyczny został uchwalony przez Radę rodziców w porozumieniu z</w:t>
      </w:r>
      <w:r w:rsidR="00E54253">
        <w:rPr>
          <w:rFonts w:ascii="Times New Roman" w:eastAsia="Times New Roman" w:hAnsi="Times New Roman" w:cs="Times New Roman"/>
          <w:b/>
          <w:sz w:val="24"/>
          <w:szCs w:val="24"/>
        </w:rPr>
        <w:t xml:space="preserve"> Radą Pedagogiczną Szkoły Podstawowej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 64</w:t>
      </w:r>
      <w:r w:rsidR="00E54253">
        <w:rPr>
          <w:rFonts w:ascii="Times New Roman" w:eastAsia="Times New Roman" w:hAnsi="Times New Roman" w:cs="Times New Roman"/>
          <w:b/>
          <w:sz w:val="24"/>
          <w:szCs w:val="24"/>
        </w:rPr>
        <w:t xml:space="preserve"> im. Ratowników Górskich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 Katowicach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dni</w:t>
      </w:r>
      <w:r w:rsidR="00E5425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F53488">
        <w:rPr>
          <w:rFonts w:ascii="Times New Roman" w:eastAsia="Times New Roman" w:hAnsi="Times New Roman" w:cs="Times New Roman"/>
          <w:b/>
          <w:sz w:val="24"/>
          <w:szCs w:val="24"/>
        </w:rPr>
        <w:t xml:space="preserve"> 28.08.2023 r.</w:t>
      </w:r>
      <w:bookmarkStart w:id="17" w:name="_GoBack"/>
      <w:bookmarkEnd w:id="17"/>
    </w:p>
    <w:p w14:paraId="65939C8D" w14:textId="77777777" w:rsidR="00853AA1" w:rsidRDefault="00853AA1" w:rsidP="00617732">
      <w:pPr>
        <w:tabs>
          <w:tab w:val="left" w:pos="7402"/>
          <w:tab w:val="left" w:pos="8262"/>
          <w:tab w:val="left" w:pos="12682"/>
          <w:tab w:val="left" w:pos="1352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53AA1" w:rsidSect="00F11DFC">
      <w:pgSz w:w="16840" w:h="11920" w:orient="landscape"/>
      <w:pgMar w:top="1135" w:right="1420" w:bottom="1134" w:left="142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0D27E" w14:textId="77777777" w:rsidR="0053416C" w:rsidRDefault="0053416C" w:rsidP="00F10859">
      <w:pPr>
        <w:spacing w:after="0" w:line="240" w:lineRule="auto"/>
      </w:pPr>
      <w:r>
        <w:separator/>
      </w:r>
    </w:p>
  </w:endnote>
  <w:endnote w:type="continuationSeparator" w:id="0">
    <w:p w14:paraId="70FE2786" w14:textId="77777777" w:rsidR="0053416C" w:rsidRDefault="0053416C" w:rsidP="00F1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1F521" w14:textId="77777777" w:rsidR="0053416C" w:rsidRDefault="0053416C" w:rsidP="00F10859">
      <w:pPr>
        <w:spacing w:after="0" w:line="240" w:lineRule="auto"/>
      </w:pPr>
      <w:r>
        <w:separator/>
      </w:r>
    </w:p>
  </w:footnote>
  <w:footnote w:type="continuationSeparator" w:id="0">
    <w:p w14:paraId="0304E140" w14:textId="77777777" w:rsidR="0053416C" w:rsidRDefault="0053416C" w:rsidP="00F10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9D2"/>
    <w:multiLevelType w:val="multilevel"/>
    <w:tmpl w:val="DD827C36"/>
    <w:lvl w:ilvl="0">
      <w:start w:val="1"/>
      <w:numFmt w:val="bullet"/>
      <w:lvlText w:val="●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C4E358B"/>
    <w:multiLevelType w:val="multilevel"/>
    <w:tmpl w:val="955EAAFE"/>
    <w:lvl w:ilvl="0">
      <w:start w:val="1"/>
      <w:numFmt w:val="bullet"/>
      <w:lvlText w:val="●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D5B0378"/>
    <w:multiLevelType w:val="multilevel"/>
    <w:tmpl w:val="7B66784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DAA6FC1"/>
    <w:multiLevelType w:val="multilevel"/>
    <w:tmpl w:val="169CCB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6102"/>
    <w:multiLevelType w:val="multilevel"/>
    <w:tmpl w:val="A2484E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6421330"/>
    <w:multiLevelType w:val="multilevel"/>
    <w:tmpl w:val="7EC0FBE2"/>
    <w:lvl w:ilvl="0">
      <w:start w:val="1"/>
      <w:numFmt w:val="bullet"/>
      <w:lvlText w:val="●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64E5835"/>
    <w:multiLevelType w:val="hybridMultilevel"/>
    <w:tmpl w:val="6D247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C2D34"/>
    <w:multiLevelType w:val="multilevel"/>
    <w:tmpl w:val="D4D69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9B6141B"/>
    <w:multiLevelType w:val="multilevel"/>
    <w:tmpl w:val="24EE45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C75FE"/>
    <w:multiLevelType w:val="multilevel"/>
    <w:tmpl w:val="B0EE3C1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C23294D"/>
    <w:multiLevelType w:val="multilevel"/>
    <w:tmpl w:val="55C25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1A1551A"/>
    <w:multiLevelType w:val="multilevel"/>
    <w:tmpl w:val="2F009BFA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6141395"/>
    <w:multiLevelType w:val="multilevel"/>
    <w:tmpl w:val="D9286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7EA6B6E"/>
    <w:multiLevelType w:val="multilevel"/>
    <w:tmpl w:val="3F483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DF72A4E"/>
    <w:multiLevelType w:val="multilevel"/>
    <w:tmpl w:val="6CD8FFFC"/>
    <w:lvl w:ilvl="0">
      <w:start w:val="3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24003B1"/>
    <w:multiLevelType w:val="multilevel"/>
    <w:tmpl w:val="B712ADE8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65C152C"/>
    <w:multiLevelType w:val="multilevel"/>
    <w:tmpl w:val="CA547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1417A"/>
    <w:multiLevelType w:val="multilevel"/>
    <w:tmpl w:val="46B06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8960ED7"/>
    <w:multiLevelType w:val="multilevel"/>
    <w:tmpl w:val="07DA9E1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3C1D6DCD"/>
    <w:multiLevelType w:val="multilevel"/>
    <w:tmpl w:val="3A3C79C0"/>
    <w:lvl w:ilvl="0">
      <w:start w:val="1"/>
      <w:numFmt w:val="bullet"/>
      <w:lvlText w:val="●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3F032A57"/>
    <w:multiLevelType w:val="multilevel"/>
    <w:tmpl w:val="081ED00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41470745"/>
    <w:multiLevelType w:val="hybridMultilevel"/>
    <w:tmpl w:val="39DC3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E1CA5"/>
    <w:multiLevelType w:val="multilevel"/>
    <w:tmpl w:val="47A289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8E0085C"/>
    <w:multiLevelType w:val="hybridMultilevel"/>
    <w:tmpl w:val="F0AC9A0A"/>
    <w:lvl w:ilvl="0" w:tplc="828823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FC2DB2"/>
    <w:multiLevelType w:val="multilevel"/>
    <w:tmpl w:val="62FE1994"/>
    <w:lvl w:ilvl="0">
      <w:start w:val="2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588F31C0"/>
    <w:multiLevelType w:val="multilevel"/>
    <w:tmpl w:val="B2944FD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5A3C6D1E"/>
    <w:multiLevelType w:val="hybridMultilevel"/>
    <w:tmpl w:val="D03E6238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7" w15:restartNumberingAfterBreak="0">
    <w:nsid w:val="5EAA5767"/>
    <w:multiLevelType w:val="multilevel"/>
    <w:tmpl w:val="80D4D0A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60E0409D"/>
    <w:multiLevelType w:val="multilevel"/>
    <w:tmpl w:val="FA36B734"/>
    <w:lvl w:ilvl="0">
      <w:start w:val="1"/>
      <w:numFmt w:val="bullet"/>
      <w:lvlText w:val="●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657200BB"/>
    <w:multiLevelType w:val="multilevel"/>
    <w:tmpl w:val="85DCC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8096684"/>
    <w:multiLevelType w:val="hybridMultilevel"/>
    <w:tmpl w:val="64B84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E4F8F"/>
    <w:multiLevelType w:val="multilevel"/>
    <w:tmpl w:val="C5026D9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775B36CF"/>
    <w:multiLevelType w:val="multilevel"/>
    <w:tmpl w:val="BB88E47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29"/>
  </w:num>
  <w:num w:numId="3">
    <w:abstractNumId w:val="18"/>
  </w:num>
  <w:num w:numId="4">
    <w:abstractNumId w:val="2"/>
  </w:num>
  <w:num w:numId="5">
    <w:abstractNumId w:val="0"/>
  </w:num>
  <w:num w:numId="6">
    <w:abstractNumId w:val="24"/>
  </w:num>
  <w:num w:numId="7">
    <w:abstractNumId w:val="28"/>
  </w:num>
  <w:num w:numId="8">
    <w:abstractNumId w:val="32"/>
  </w:num>
  <w:num w:numId="9">
    <w:abstractNumId w:val="5"/>
  </w:num>
  <w:num w:numId="10">
    <w:abstractNumId w:val="31"/>
  </w:num>
  <w:num w:numId="11">
    <w:abstractNumId w:val="16"/>
  </w:num>
  <w:num w:numId="12">
    <w:abstractNumId w:val="22"/>
  </w:num>
  <w:num w:numId="13">
    <w:abstractNumId w:val="17"/>
  </w:num>
  <w:num w:numId="14">
    <w:abstractNumId w:val="8"/>
  </w:num>
  <w:num w:numId="15">
    <w:abstractNumId w:val="7"/>
  </w:num>
  <w:num w:numId="16">
    <w:abstractNumId w:val="11"/>
  </w:num>
  <w:num w:numId="17">
    <w:abstractNumId w:val="15"/>
  </w:num>
  <w:num w:numId="18">
    <w:abstractNumId w:val="1"/>
  </w:num>
  <w:num w:numId="19">
    <w:abstractNumId w:val="27"/>
  </w:num>
  <w:num w:numId="20">
    <w:abstractNumId w:val="19"/>
  </w:num>
  <w:num w:numId="21">
    <w:abstractNumId w:val="12"/>
  </w:num>
  <w:num w:numId="22">
    <w:abstractNumId w:val="25"/>
  </w:num>
  <w:num w:numId="23">
    <w:abstractNumId w:val="20"/>
  </w:num>
  <w:num w:numId="24">
    <w:abstractNumId w:val="9"/>
  </w:num>
  <w:num w:numId="25">
    <w:abstractNumId w:val="6"/>
  </w:num>
  <w:num w:numId="26">
    <w:abstractNumId w:val="30"/>
  </w:num>
  <w:num w:numId="27">
    <w:abstractNumId w:val="21"/>
  </w:num>
  <w:num w:numId="28">
    <w:abstractNumId w:val="26"/>
  </w:num>
  <w:num w:numId="29">
    <w:abstractNumId w:val="4"/>
  </w:num>
  <w:num w:numId="30">
    <w:abstractNumId w:val="10"/>
  </w:num>
  <w:num w:numId="31">
    <w:abstractNumId w:val="14"/>
  </w:num>
  <w:num w:numId="32">
    <w:abstractNumId w:val="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44"/>
    <w:rsid w:val="00001B47"/>
    <w:rsid w:val="00007DC3"/>
    <w:rsid w:val="00015DE9"/>
    <w:rsid w:val="000248F6"/>
    <w:rsid w:val="00031B8F"/>
    <w:rsid w:val="00045B68"/>
    <w:rsid w:val="00070CBF"/>
    <w:rsid w:val="00080665"/>
    <w:rsid w:val="0008414B"/>
    <w:rsid w:val="000A58E1"/>
    <w:rsid w:val="000B7D44"/>
    <w:rsid w:val="000E76AE"/>
    <w:rsid w:val="000E7821"/>
    <w:rsid w:val="000F5553"/>
    <w:rsid w:val="000F5A45"/>
    <w:rsid w:val="00123FEA"/>
    <w:rsid w:val="00130E8F"/>
    <w:rsid w:val="00173FB3"/>
    <w:rsid w:val="00176F9A"/>
    <w:rsid w:val="001914A1"/>
    <w:rsid w:val="00197C7D"/>
    <w:rsid w:val="001C5B14"/>
    <w:rsid w:val="001E3BD8"/>
    <w:rsid w:val="001E56D9"/>
    <w:rsid w:val="0020188D"/>
    <w:rsid w:val="002045F8"/>
    <w:rsid w:val="00264C5D"/>
    <w:rsid w:val="00294CD6"/>
    <w:rsid w:val="002A583E"/>
    <w:rsid w:val="002C5F93"/>
    <w:rsid w:val="002D1097"/>
    <w:rsid w:val="002F52A1"/>
    <w:rsid w:val="002F54A1"/>
    <w:rsid w:val="0031774A"/>
    <w:rsid w:val="003404FB"/>
    <w:rsid w:val="0035170C"/>
    <w:rsid w:val="00356151"/>
    <w:rsid w:val="00377F1D"/>
    <w:rsid w:val="00382117"/>
    <w:rsid w:val="003829E4"/>
    <w:rsid w:val="003859BB"/>
    <w:rsid w:val="00386BF9"/>
    <w:rsid w:val="00397554"/>
    <w:rsid w:val="003D3E67"/>
    <w:rsid w:val="003F77FF"/>
    <w:rsid w:val="00406254"/>
    <w:rsid w:val="0042261B"/>
    <w:rsid w:val="004276A5"/>
    <w:rsid w:val="00453561"/>
    <w:rsid w:val="00464FFD"/>
    <w:rsid w:val="004A4CC1"/>
    <w:rsid w:val="004B2DC3"/>
    <w:rsid w:val="004D5C02"/>
    <w:rsid w:val="005302DC"/>
    <w:rsid w:val="0053416C"/>
    <w:rsid w:val="00577852"/>
    <w:rsid w:val="00583011"/>
    <w:rsid w:val="005A19C1"/>
    <w:rsid w:val="005A2B7F"/>
    <w:rsid w:val="005A5C43"/>
    <w:rsid w:val="005D425B"/>
    <w:rsid w:val="005D66CC"/>
    <w:rsid w:val="005E7ADB"/>
    <w:rsid w:val="006014E9"/>
    <w:rsid w:val="00605048"/>
    <w:rsid w:val="00617732"/>
    <w:rsid w:val="00655AE1"/>
    <w:rsid w:val="00681C94"/>
    <w:rsid w:val="006904D3"/>
    <w:rsid w:val="00692236"/>
    <w:rsid w:val="006A3B4E"/>
    <w:rsid w:val="006B15D7"/>
    <w:rsid w:val="006D3774"/>
    <w:rsid w:val="006D710F"/>
    <w:rsid w:val="006E2414"/>
    <w:rsid w:val="00716F1D"/>
    <w:rsid w:val="0074326D"/>
    <w:rsid w:val="00747679"/>
    <w:rsid w:val="00775891"/>
    <w:rsid w:val="007767AF"/>
    <w:rsid w:val="00781304"/>
    <w:rsid w:val="007930D4"/>
    <w:rsid w:val="007A2DF1"/>
    <w:rsid w:val="007B09B6"/>
    <w:rsid w:val="007B3B63"/>
    <w:rsid w:val="007C1191"/>
    <w:rsid w:val="007D1793"/>
    <w:rsid w:val="007F1B89"/>
    <w:rsid w:val="00806180"/>
    <w:rsid w:val="0082176D"/>
    <w:rsid w:val="00830F0D"/>
    <w:rsid w:val="00853AA1"/>
    <w:rsid w:val="008758CE"/>
    <w:rsid w:val="00887689"/>
    <w:rsid w:val="00896F79"/>
    <w:rsid w:val="008C4E25"/>
    <w:rsid w:val="009004C6"/>
    <w:rsid w:val="00903FBD"/>
    <w:rsid w:val="00915BD1"/>
    <w:rsid w:val="00942B34"/>
    <w:rsid w:val="00951A26"/>
    <w:rsid w:val="0096297C"/>
    <w:rsid w:val="00974840"/>
    <w:rsid w:val="0097652B"/>
    <w:rsid w:val="00985BEC"/>
    <w:rsid w:val="009C0E68"/>
    <w:rsid w:val="009D7D20"/>
    <w:rsid w:val="00A45972"/>
    <w:rsid w:val="00A47456"/>
    <w:rsid w:val="00A56116"/>
    <w:rsid w:val="00A71041"/>
    <w:rsid w:val="00A75DF5"/>
    <w:rsid w:val="00A76D1B"/>
    <w:rsid w:val="00A80FB1"/>
    <w:rsid w:val="00AA2A8B"/>
    <w:rsid w:val="00AB1FB6"/>
    <w:rsid w:val="00AC5A27"/>
    <w:rsid w:val="00AE2B72"/>
    <w:rsid w:val="00AF01F3"/>
    <w:rsid w:val="00B07A83"/>
    <w:rsid w:val="00B119C5"/>
    <w:rsid w:val="00B415AD"/>
    <w:rsid w:val="00B6141A"/>
    <w:rsid w:val="00B70655"/>
    <w:rsid w:val="00B933DF"/>
    <w:rsid w:val="00BA760A"/>
    <w:rsid w:val="00BC0488"/>
    <w:rsid w:val="00BC49CE"/>
    <w:rsid w:val="00BD7439"/>
    <w:rsid w:val="00BE2478"/>
    <w:rsid w:val="00BE2CC9"/>
    <w:rsid w:val="00C04045"/>
    <w:rsid w:val="00C07004"/>
    <w:rsid w:val="00C26E32"/>
    <w:rsid w:val="00C50FF8"/>
    <w:rsid w:val="00C86466"/>
    <w:rsid w:val="00CE54F9"/>
    <w:rsid w:val="00CE70B5"/>
    <w:rsid w:val="00CF2188"/>
    <w:rsid w:val="00CF525B"/>
    <w:rsid w:val="00D1093B"/>
    <w:rsid w:val="00D5772D"/>
    <w:rsid w:val="00D84ACF"/>
    <w:rsid w:val="00D97CE1"/>
    <w:rsid w:val="00DC0957"/>
    <w:rsid w:val="00DE6FD0"/>
    <w:rsid w:val="00E05F71"/>
    <w:rsid w:val="00E10348"/>
    <w:rsid w:val="00E10582"/>
    <w:rsid w:val="00E32410"/>
    <w:rsid w:val="00E40F5A"/>
    <w:rsid w:val="00E42A52"/>
    <w:rsid w:val="00E448F5"/>
    <w:rsid w:val="00E502A7"/>
    <w:rsid w:val="00E54253"/>
    <w:rsid w:val="00EA499D"/>
    <w:rsid w:val="00ED23C0"/>
    <w:rsid w:val="00EF4762"/>
    <w:rsid w:val="00EF5E0B"/>
    <w:rsid w:val="00F10859"/>
    <w:rsid w:val="00F11DFC"/>
    <w:rsid w:val="00F446B7"/>
    <w:rsid w:val="00F53488"/>
    <w:rsid w:val="00F578F1"/>
    <w:rsid w:val="00F637DD"/>
    <w:rsid w:val="00F73D8E"/>
    <w:rsid w:val="00F828F1"/>
    <w:rsid w:val="00FA0FCD"/>
    <w:rsid w:val="00FB0FE0"/>
    <w:rsid w:val="00FD459F"/>
    <w:rsid w:val="00FD5E92"/>
    <w:rsid w:val="00FD7B97"/>
    <w:rsid w:val="00FE23E3"/>
    <w:rsid w:val="00FE48E2"/>
    <w:rsid w:val="00FE4B98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5710"/>
  <w15:docId w15:val="{6805A6BB-3087-4B3C-ADAD-51A01BFB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D44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Nagwek1">
    <w:name w:val="heading 1"/>
    <w:basedOn w:val="Normalny1"/>
    <w:next w:val="Normalny1"/>
    <w:link w:val="Nagwek1Znak"/>
    <w:rsid w:val="001C5B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rsid w:val="001C5B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1C5B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rsid w:val="001C5B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rsid w:val="001C5B1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1C5B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2A1"/>
    <w:pPr>
      <w:ind w:left="720"/>
      <w:contextualSpacing/>
    </w:pPr>
  </w:style>
  <w:style w:type="table" w:styleId="Tabela-Siatka">
    <w:name w:val="Table Grid"/>
    <w:basedOn w:val="Standardowy"/>
    <w:uiPriority w:val="59"/>
    <w:rsid w:val="0097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C5B14"/>
    <w:rPr>
      <w:rFonts w:ascii="Calibri" w:eastAsia="Calibri" w:hAnsi="Calibri" w:cs="Calibri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1C5B14"/>
    <w:rPr>
      <w:rFonts w:ascii="Calibri" w:eastAsia="Calibri" w:hAnsi="Calibri" w:cs="Calibri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1C5B14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C5B14"/>
    <w:rPr>
      <w:rFonts w:ascii="Calibri" w:eastAsia="Calibri" w:hAnsi="Calibri" w:cs="Calibri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C5B14"/>
    <w:rPr>
      <w:rFonts w:ascii="Calibri" w:eastAsia="Calibri" w:hAnsi="Calibri" w:cs="Calibri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1C5B14"/>
    <w:rPr>
      <w:rFonts w:ascii="Calibri" w:eastAsia="Calibri" w:hAnsi="Calibri" w:cs="Calibri"/>
      <w:b/>
      <w:sz w:val="20"/>
      <w:szCs w:val="20"/>
      <w:lang w:eastAsia="pl-PL"/>
    </w:rPr>
  </w:style>
  <w:style w:type="paragraph" w:customStyle="1" w:styleId="Normalny1">
    <w:name w:val="Normalny1"/>
    <w:rsid w:val="001C5B14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leNormal">
    <w:name w:val="Table Normal"/>
    <w:rsid w:val="001C5B14"/>
    <w:pPr>
      <w:spacing w:after="160" w:line="259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1C5B1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1C5B14"/>
    <w:rPr>
      <w:rFonts w:ascii="Calibri" w:eastAsia="Calibri" w:hAnsi="Calibri" w:cs="Calibri"/>
      <w:b/>
      <w:sz w:val="72"/>
      <w:szCs w:val="7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14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14"/>
    <w:rPr>
      <w:rFonts w:ascii="Calibri" w:eastAsia="Calibri" w:hAnsi="Calibri" w:cs="Calibri"/>
      <w:lang w:eastAsia="pl-PL"/>
    </w:rPr>
  </w:style>
  <w:style w:type="paragraph" w:styleId="Poprawka">
    <w:name w:val="Revision"/>
    <w:hidden/>
    <w:uiPriority w:val="99"/>
    <w:semiHidden/>
    <w:rsid w:val="001C5B14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B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B14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B14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B14"/>
    <w:rPr>
      <w:rFonts w:ascii="Segoe UI" w:eastAsia="Calibri" w:hAnsi="Segoe UI" w:cs="Segoe UI"/>
      <w:sz w:val="18"/>
      <w:szCs w:val="18"/>
      <w:lang w:eastAsia="pl-PL"/>
    </w:rPr>
  </w:style>
  <w:style w:type="paragraph" w:styleId="Podtytu">
    <w:name w:val="Subtitle"/>
    <w:basedOn w:val="Normalny1"/>
    <w:next w:val="Normalny1"/>
    <w:link w:val="PodtytuZnak"/>
    <w:rsid w:val="001C5B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1C5B14"/>
    <w:rPr>
      <w:rFonts w:ascii="Georgia" w:eastAsia="Georgia" w:hAnsi="Georgia" w:cs="Georgia"/>
      <w:i/>
      <w:color w:val="66666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8216</Words>
  <Characters>49298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Janusz</dc:creator>
  <cp:lastModifiedBy>masni</cp:lastModifiedBy>
  <cp:revision>15</cp:revision>
  <cp:lastPrinted>2023-08-30T09:02:00Z</cp:lastPrinted>
  <dcterms:created xsi:type="dcterms:W3CDTF">2023-08-30T18:31:00Z</dcterms:created>
  <dcterms:modified xsi:type="dcterms:W3CDTF">2023-09-28T08:00:00Z</dcterms:modified>
</cp:coreProperties>
</file>